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86"/>
        <w:gridCol w:w="5333"/>
        <w:gridCol w:w="5341"/>
      </w:tblGrid>
      <w:tr w:rsidR="00FE0808" w:rsidTr="00B9776E">
        <w:tc>
          <w:tcPr>
            <w:tcW w:w="5586" w:type="dxa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</w:tcPr>
          <w:p w:rsidR="00B9776E" w:rsidRPr="00721E13" w:rsidRDefault="00721E13" w:rsidP="00B9776E">
            <w:pPr>
              <w:shd w:val="clear" w:color="auto" w:fill="FFFFFF"/>
              <w:jc w:val="both"/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</w:pPr>
            <w:r w:rsidRPr="00721E13"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  <w:t>Общение со взрослыми и сверстниками сводится к минимуму, ребенок играет один или участвует только в «неречевых» играх (</w:t>
            </w:r>
            <w:r w:rsidR="0033299F" w:rsidRPr="00721E13"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  <w:t>например,</w:t>
            </w:r>
            <w:r w:rsidRPr="00721E13"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  <w:t xml:space="preserve"> салочки, догонялки), ребенок неохотно отвечает на вопросы </w:t>
            </w:r>
            <w:r w:rsidR="0033299F" w:rsidRPr="00721E13"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  <w:t>взрослого, старается</w:t>
            </w:r>
            <w:r w:rsidR="00B9776E" w:rsidRPr="00721E13"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  <w:t xml:space="preserve"> ответить жестами.</w:t>
            </w:r>
          </w:p>
          <w:p w:rsidR="00B9776E" w:rsidRPr="00721E13" w:rsidRDefault="00B9776E" w:rsidP="0033299F">
            <w:pPr>
              <w:pStyle w:val="a7"/>
              <w:numPr>
                <w:ilvl w:val="0"/>
                <w:numId w:val="1"/>
              </w:numPr>
              <w:shd w:val="clear" w:color="auto" w:fill="FFFFFF"/>
              <w:ind w:left="0" w:firstLine="283"/>
              <w:jc w:val="both"/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</w:pPr>
            <w:r w:rsidRPr="00721E13">
              <w:rPr>
                <w:rFonts w:ascii="Comic Sans MS" w:eastAsia="Times New Roman" w:hAnsi="Comic Sans MS" w:cs="Tahoma"/>
                <w:b/>
                <w:bCs/>
                <w:sz w:val="24"/>
                <w:szCs w:val="24"/>
                <w:lang w:eastAsia="ru-RU"/>
              </w:rPr>
              <w:t>Сильная назализация голоса – ребёнок говорит «в нос», гнусаво.</w:t>
            </w:r>
            <w:r w:rsidRPr="00721E13"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  <w:t> Создается ощущение, что у ребенка постоянный насморк и заложен нос (при этом ребенок не простужен и не болен).</w:t>
            </w:r>
          </w:p>
          <w:p w:rsidR="00B9776E" w:rsidRPr="00721E13" w:rsidRDefault="00B9776E" w:rsidP="0033299F">
            <w:pPr>
              <w:pStyle w:val="a7"/>
              <w:numPr>
                <w:ilvl w:val="0"/>
                <w:numId w:val="1"/>
              </w:numPr>
              <w:shd w:val="clear" w:color="auto" w:fill="FFFFFF"/>
              <w:ind w:left="0" w:firstLine="421"/>
              <w:jc w:val="both"/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</w:pPr>
            <w:r w:rsidRPr="00721E13">
              <w:rPr>
                <w:rFonts w:ascii="Comic Sans MS" w:eastAsia="Times New Roman" w:hAnsi="Comic Sans MS" w:cs="Tahoma"/>
                <w:b/>
                <w:bCs/>
                <w:sz w:val="24"/>
                <w:szCs w:val="24"/>
                <w:lang w:eastAsia="ru-RU"/>
              </w:rPr>
              <w:t>Малыш говорит неэмоционально, монотонно, невыразительно.</w:t>
            </w:r>
            <w:r w:rsidRPr="00721E13"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  <w:t> Ребенок «бубнит себе под нос», большую часть фразы разобрать и понять невозможно, в речи отсутствует передача настроения, оттенки эмоций.</w:t>
            </w:r>
          </w:p>
          <w:p w:rsidR="00B9776E" w:rsidRPr="00721E13" w:rsidRDefault="00B9776E" w:rsidP="0033299F">
            <w:pPr>
              <w:pStyle w:val="a7"/>
              <w:numPr>
                <w:ilvl w:val="0"/>
                <w:numId w:val="1"/>
              </w:numPr>
              <w:shd w:val="clear" w:color="auto" w:fill="FFFFFF"/>
              <w:ind w:left="0" w:firstLine="283"/>
              <w:jc w:val="both"/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</w:pPr>
            <w:r w:rsidRPr="00721E13">
              <w:rPr>
                <w:rFonts w:ascii="Comic Sans MS" w:eastAsia="Times New Roman" w:hAnsi="Comic Sans MS" w:cs="Tahoma"/>
                <w:b/>
                <w:bCs/>
                <w:sz w:val="24"/>
                <w:szCs w:val="24"/>
                <w:lang w:eastAsia="ru-RU"/>
              </w:rPr>
              <w:t>Не интересуется окружающим, не задаёт вопросы.</w:t>
            </w:r>
            <w:r w:rsidRPr="00721E13"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  <w:t> Ребенок довольствуется бытовыми ответами (например: «да», «нет», «неа», «там»), не используя полные предложения. На прогулке, дома, при чтении книг у ребенка не возникает вопросов «Почему?», «А что это?», «А зачем?», «А как…?».</w:t>
            </w:r>
          </w:p>
          <w:p w:rsidR="00B9776E" w:rsidRPr="00721E13" w:rsidRDefault="00B9776E" w:rsidP="00B9776E">
            <w:pPr>
              <w:pStyle w:val="a7"/>
              <w:numPr>
                <w:ilvl w:val="0"/>
                <w:numId w:val="1"/>
              </w:numPr>
              <w:shd w:val="clear" w:color="auto" w:fill="FFFFFF"/>
              <w:ind w:left="138" w:firstLine="283"/>
              <w:jc w:val="both"/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</w:pPr>
            <w:r w:rsidRPr="00721E13">
              <w:rPr>
                <w:rFonts w:ascii="Comic Sans MS" w:eastAsia="Times New Roman" w:hAnsi="Comic Sans MS" w:cs="Tahoma"/>
                <w:b/>
                <w:bCs/>
                <w:sz w:val="24"/>
                <w:szCs w:val="24"/>
                <w:lang w:eastAsia="ru-RU"/>
              </w:rPr>
              <w:t>С началом школьного обучения появились сложности с чтением и письмом:</w:t>
            </w:r>
          </w:p>
          <w:p w:rsidR="00B9776E" w:rsidRPr="00721E13" w:rsidRDefault="00B9776E" w:rsidP="00B9776E">
            <w:pPr>
              <w:shd w:val="clear" w:color="auto" w:fill="FFFFFF"/>
              <w:jc w:val="both"/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</w:pPr>
            <w:r w:rsidRPr="00721E13"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  <w:t>- ребенок плохо усваивает или совсем не может запомнить буквы;</w:t>
            </w:r>
          </w:p>
          <w:p w:rsidR="00B9776E" w:rsidRPr="00721E13" w:rsidRDefault="00B9776E" w:rsidP="00B9776E">
            <w:pPr>
              <w:shd w:val="clear" w:color="auto" w:fill="FFFFFF"/>
              <w:jc w:val="both"/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</w:pPr>
            <w:r w:rsidRPr="00721E13"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  <w:t>- не различает звуки в словах (</w:t>
            </w:r>
            <w:r w:rsidR="0033299F" w:rsidRPr="00721E13"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  <w:t>например,</w:t>
            </w:r>
            <w:r w:rsidRPr="00721E13"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  <w:t xml:space="preserve"> </w:t>
            </w:r>
            <w:r w:rsidR="0033299F" w:rsidRPr="0033299F"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  <w:t>[</w:t>
            </w:r>
            <w:r w:rsidRPr="00721E13"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  <w:t>б-п</w:t>
            </w:r>
            <w:r w:rsidR="0033299F"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  <w:t>],</w:t>
            </w:r>
            <w:r w:rsidRPr="00721E13"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  <w:t xml:space="preserve"> </w:t>
            </w:r>
            <w:r w:rsidR="0033299F" w:rsidRPr="0033299F"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  <w:t>[</w:t>
            </w:r>
            <w:r w:rsidRPr="00721E13"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  <w:t>д-т</w:t>
            </w:r>
            <w:r w:rsidR="0033299F" w:rsidRPr="0033299F"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  <w:t>]</w:t>
            </w:r>
            <w:r w:rsidRPr="00721E13"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  <w:t xml:space="preserve">, </w:t>
            </w:r>
            <w:r w:rsidR="0033299F" w:rsidRPr="0033299F"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  <w:t>[</w:t>
            </w:r>
            <w:r w:rsidRPr="00721E13"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  <w:t>ж-ш</w:t>
            </w:r>
            <w:r w:rsidR="0033299F" w:rsidRPr="0033299F"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  <w:t>]</w:t>
            </w:r>
            <w:r w:rsidRPr="00721E13"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  <w:t xml:space="preserve">, </w:t>
            </w:r>
            <w:r w:rsidR="0033299F" w:rsidRPr="0033299F"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  <w:t>[</w:t>
            </w:r>
            <w:r w:rsidRPr="00721E13"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  <w:t>з-с</w:t>
            </w:r>
            <w:r w:rsidR="0033299F" w:rsidRPr="0033299F"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  <w:t>]</w:t>
            </w:r>
            <w:r w:rsidRPr="00721E13"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  <w:t>);</w:t>
            </w:r>
          </w:p>
          <w:p w:rsidR="0033299F" w:rsidRDefault="00B9776E" w:rsidP="0033299F">
            <w:pPr>
              <w:shd w:val="clear" w:color="auto" w:fill="FFFFFF"/>
              <w:jc w:val="both"/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</w:pPr>
            <w:r w:rsidRPr="00721E13"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  <w:t xml:space="preserve">- пропускает при письме части </w:t>
            </w:r>
            <w:r w:rsidR="0033299F" w:rsidRPr="00721E13"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  <w:t>слов, элементы букв;</w:t>
            </w:r>
          </w:p>
          <w:p w:rsidR="00FE0808" w:rsidRPr="00585114" w:rsidRDefault="0033299F" w:rsidP="00585114">
            <w:pPr>
              <w:shd w:val="clear" w:color="auto" w:fill="FFFFFF"/>
              <w:jc w:val="both"/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</w:pPr>
            <w:r w:rsidRPr="00721E13"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  <w:t>- ребенок плохо усваивает принцип чтения,</w:t>
            </w:r>
          </w:p>
        </w:tc>
        <w:tc>
          <w:tcPr>
            <w:tcW w:w="5333" w:type="dxa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</w:tcPr>
          <w:p w:rsidR="00721E13" w:rsidRDefault="00721E13" w:rsidP="00721E13">
            <w:pPr>
              <w:shd w:val="clear" w:color="auto" w:fill="FFFFFF"/>
              <w:jc w:val="both"/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</w:pPr>
            <w:r w:rsidRPr="00721E13"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  <w:t>читает с большим трудом;</w:t>
            </w:r>
          </w:p>
          <w:p w:rsidR="00EA38DA" w:rsidRPr="00721E13" w:rsidRDefault="00721E13" w:rsidP="00721E13">
            <w:pPr>
              <w:shd w:val="clear" w:color="auto" w:fill="FFFFFF"/>
              <w:jc w:val="both"/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</w:pPr>
            <w:r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  <w:t xml:space="preserve">- </w:t>
            </w:r>
            <w:r w:rsidRPr="00721E13"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  <w:t>ребенку трудно объединить две буквы в слог</w:t>
            </w:r>
          </w:p>
          <w:p w:rsidR="00721E13" w:rsidRDefault="00721E13" w:rsidP="00EA38DA">
            <w:pPr>
              <w:jc w:val="center"/>
              <w:rPr>
                <w:rFonts w:ascii="Comic Sans MS" w:hAnsi="Comic Sans MS"/>
                <w:b/>
                <w:sz w:val="36"/>
              </w:rPr>
            </w:pPr>
          </w:p>
          <w:p w:rsidR="00EA38DA" w:rsidRPr="00721E13" w:rsidRDefault="00EA38DA" w:rsidP="00EA38DA">
            <w:pPr>
              <w:jc w:val="center"/>
              <w:rPr>
                <w:rFonts w:ascii="Comic Sans MS" w:hAnsi="Comic Sans MS"/>
                <w:b/>
                <w:sz w:val="36"/>
              </w:rPr>
            </w:pPr>
            <w:r w:rsidRPr="00721E13">
              <w:rPr>
                <w:rFonts w:ascii="Comic Sans MS" w:hAnsi="Comic Sans MS"/>
                <w:b/>
                <w:sz w:val="36"/>
              </w:rPr>
              <w:t>Советы логопеда:</w:t>
            </w:r>
          </w:p>
          <w:p w:rsidR="00EA38DA" w:rsidRPr="00721E13" w:rsidRDefault="00EA38DA" w:rsidP="00EA38DA">
            <w:pPr>
              <w:jc w:val="center"/>
              <w:rPr>
                <w:rFonts w:ascii="Comic Sans MS" w:hAnsi="Comic Sans MS"/>
                <w:b/>
                <w:sz w:val="36"/>
              </w:rPr>
            </w:pPr>
          </w:p>
          <w:p w:rsidR="00EA38DA" w:rsidRPr="00721E13" w:rsidRDefault="00EA38DA" w:rsidP="00721E13">
            <w:pPr>
              <w:pStyle w:val="a7"/>
              <w:numPr>
                <w:ilvl w:val="0"/>
                <w:numId w:val="2"/>
              </w:numPr>
              <w:ind w:left="84" w:firstLine="284"/>
              <w:jc w:val="both"/>
              <w:rPr>
                <w:rFonts w:ascii="Comic Sans MS" w:hAnsi="Comic Sans MS"/>
                <w:sz w:val="28"/>
              </w:rPr>
            </w:pPr>
            <w:r w:rsidRPr="00721E13">
              <w:rPr>
                <w:rFonts w:ascii="Comic Sans MS" w:hAnsi="Comic Sans MS"/>
                <w:sz w:val="28"/>
              </w:rPr>
              <w:t xml:space="preserve">Не старайтесь ускорить темп естественного речевого развития ребенка; не перегружайте его речевыми занятиями; игры, </w:t>
            </w:r>
            <w:r w:rsidR="00721E13" w:rsidRPr="00721E13">
              <w:rPr>
                <w:rFonts w:ascii="Comic Sans MS" w:hAnsi="Comic Sans MS"/>
                <w:sz w:val="28"/>
              </w:rPr>
              <w:t>упражнения</w:t>
            </w:r>
            <w:r w:rsidRPr="00721E13">
              <w:rPr>
                <w:rFonts w:ascii="Comic Sans MS" w:hAnsi="Comic Sans MS"/>
                <w:sz w:val="28"/>
              </w:rPr>
              <w:t xml:space="preserve"> и речевой материал должны соответствовать возрасту.</w:t>
            </w:r>
          </w:p>
          <w:p w:rsidR="00721E13" w:rsidRPr="00721E13" w:rsidRDefault="00721E13" w:rsidP="00721E13">
            <w:pPr>
              <w:pStyle w:val="a7"/>
              <w:ind w:left="84" w:firstLine="284"/>
              <w:jc w:val="both"/>
              <w:rPr>
                <w:rFonts w:ascii="Comic Sans MS" w:hAnsi="Comic Sans MS"/>
                <w:sz w:val="28"/>
              </w:rPr>
            </w:pPr>
          </w:p>
          <w:p w:rsidR="00EA38DA" w:rsidRPr="00721E13" w:rsidRDefault="00EA38DA" w:rsidP="00721E13">
            <w:pPr>
              <w:pStyle w:val="a7"/>
              <w:numPr>
                <w:ilvl w:val="0"/>
                <w:numId w:val="2"/>
              </w:numPr>
              <w:ind w:left="84" w:firstLine="284"/>
              <w:jc w:val="both"/>
              <w:rPr>
                <w:rFonts w:ascii="Comic Sans MS" w:hAnsi="Comic Sans MS"/>
                <w:sz w:val="28"/>
              </w:rPr>
            </w:pPr>
            <w:r w:rsidRPr="00721E13">
              <w:rPr>
                <w:rFonts w:ascii="Comic Sans MS" w:hAnsi="Comic Sans MS"/>
                <w:sz w:val="28"/>
              </w:rPr>
              <w:t>При общении с ребенком следите за своей речью; говорите с ним не торопясь</w:t>
            </w:r>
            <w:r w:rsidR="00721E13" w:rsidRPr="00721E13">
              <w:rPr>
                <w:rFonts w:ascii="Comic Sans MS" w:hAnsi="Comic Sans MS"/>
                <w:sz w:val="28"/>
              </w:rPr>
              <w:t>; звуки и слова произносите четко и ясно; непонятные слова и обороты, встречающиеся в тексте, непременно объясните;</w:t>
            </w:r>
          </w:p>
          <w:p w:rsidR="00721E13" w:rsidRPr="00721E13" w:rsidRDefault="00721E13" w:rsidP="00721E13">
            <w:pPr>
              <w:ind w:left="84" w:firstLine="284"/>
              <w:jc w:val="both"/>
              <w:rPr>
                <w:rFonts w:ascii="Comic Sans MS" w:hAnsi="Comic Sans MS"/>
                <w:sz w:val="28"/>
              </w:rPr>
            </w:pPr>
          </w:p>
          <w:p w:rsidR="00721E13" w:rsidRPr="00721E13" w:rsidRDefault="00721E13" w:rsidP="00721E13">
            <w:pPr>
              <w:pStyle w:val="a7"/>
              <w:numPr>
                <w:ilvl w:val="0"/>
                <w:numId w:val="2"/>
              </w:numPr>
              <w:ind w:left="84" w:firstLine="284"/>
              <w:jc w:val="both"/>
              <w:rPr>
                <w:rFonts w:ascii="Comic Sans MS" w:hAnsi="Comic Sans MS"/>
                <w:sz w:val="28"/>
              </w:rPr>
            </w:pPr>
            <w:r w:rsidRPr="00721E13">
              <w:rPr>
                <w:rFonts w:ascii="Comic Sans MS" w:hAnsi="Comic Sans MS"/>
                <w:sz w:val="28"/>
              </w:rPr>
              <w:t>Не подделывайтесь под детскую речь; не злоупотребляйте уменьшительно-ласкательными суффиксами – всё это тормозит речевое развитие.</w:t>
            </w:r>
          </w:p>
          <w:p w:rsidR="00EA38DA" w:rsidRDefault="00EA38DA" w:rsidP="00B9776E"/>
        </w:tc>
        <w:tc>
          <w:tcPr>
            <w:tcW w:w="5341" w:type="dxa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</w:tcPr>
          <w:p w:rsidR="00FE0808" w:rsidRDefault="00FE0808" w:rsidP="005D60BE"/>
          <w:p w:rsidR="00FE0808" w:rsidRDefault="0088530A" w:rsidP="005D60BE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-635</wp:posOffset>
                      </wp:positionV>
                      <wp:extent cx="3181350" cy="917575"/>
                      <wp:effectExtent l="57150" t="38100" r="19050" b="73025"/>
                      <wp:wrapNone/>
                      <wp:docPr id="36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81350" cy="9175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8737A4" id="Овал 1" o:spid="_x0000_s1026" style="position:absolute;margin-left:4.2pt;margin-top:-.05pt;width:250.5pt;height:7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YozeQIAADkFAAAOAAAAZHJzL2Uyb0RvYy54bWysVNtOGzEQfa/Uf7D8XjabEC4rNigCUVWK&#10;ABUqno3XJhZej2s72aQf02+o+tqfyCd17L1AC1Krqi+Wx3PmfsYnp5tak7VwXoEpab43okQYDpUy&#10;DyX9dHvx7ogSH5ipmAYjSroVnp7O3r45aWwhxrAEXQlH0InxRWNLugzBFlnm+VLUzO+BFQaVElzN&#10;AoruIasca9B7rbPxaHSQNeAq64AL7/H1vFXSWfIvpeDhSkovAtElxdxCOl067+OZzU5Y8eCYXSre&#10;pcH+IYuaKYNBB1fnLDCycuqFq1pxBx5k2ONQZyCl4iLVgNXko9+quVkyK1It2Bxvhzb5/+eWX66v&#10;HVFVSScHlBhW44x2X3ffd992P0ge29NYXyDqxl67WKC3C+CPHhXZL5oo+A6zka6OWCyPbFKvt0Ov&#10;xSYQjo+T/CifTHEkHHXH+eH0cBqjZazora3z4b2AmsRLSYXWyvrYDlaw9cKHFt2j4rM2fVptJimn&#10;sNWiVX4UEivF2HlykjgmzrQja4bsYJwLEyZdEtogOppJpfVgOP6zYYePpiLxbzD+i6iDRYoMJgzG&#10;tTLgXotePaYpYd9ki+8G49u6YwvuodrikB207PeWXyhs6YL5cM0c0h2ngCscrvCQGpqSQnejZAnu&#10;y2vvEY8sRC0lDa5PSf3nFXOCEv3BID+P8/39uG9J2J8ejlFwzzX3zzVmVZ8BziDHz8LydI34oPur&#10;dFDf4abPY1RUMcMxdkl5cL1wFtq1xr+Ci/k8wXDHLAsLc2N5P/XIl9vNHXO241VARl5Cv2ovuNVi&#10;4zwMzFcBpErEe+pr12/cz8Te7i+JH8BzOaGefrzZTwAAAP//AwBQSwMEFAAGAAgAAAAhABh5eb/Y&#10;AAAABwEAAA8AAABkcnMvZG93bnJldi54bWxMjsFOwzAQRO9I/IO1SNxaJxBQSONUgEBwdeAD3Hib&#10;WMTrKHba8PcsJziO5mnm1fvVj+KEc3SBFOTbDARSF6yjXsHnx+umBBGTIWvGQKjgGyPsm8uL2lQ2&#10;nEnjqU294BGKlVEwpDRVUsZuQG/iNkxI3B3D7E3iOPfSzubM436UN1l2L71xxA+DmfB5wO6rXbyC&#10;p8Utba6jjr570W+67dz7banU9dX6uAORcE1/MPzqszo07HQIC9koRgVlwaCCTQ6C27vsgfOBsaIo&#10;QDa1/O/f/AAAAP//AwBQSwECLQAUAAYACAAAACEAtoM4kv4AAADhAQAAEwAAAAAAAAAAAAAAAAAA&#10;AAAAW0NvbnRlbnRfVHlwZXNdLnhtbFBLAQItABQABgAIAAAAIQA4/SH/1gAAAJQBAAALAAAAAAAA&#10;AAAAAAAAAC8BAABfcmVscy8ucmVsc1BLAQItABQABgAIAAAAIQAJGYozeQIAADkFAAAOAAAAAAAA&#10;AAAAAAAAAC4CAABkcnMvZTJvRG9jLnhtbFBLAQItABQABgAIAAAAIQAYeXm/2AAAAAcBAAAPAAAA&#10;AAAAAAAAAAAAANMEAABkcnMvZG93bnJldi54bWxQSwUGAAAAAAQABADzAAAA2AUAAAAA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path arrowok="t"/>
                    </v:oval>
                  </w:pict>
                </mc:Fallback>
              </mc:AlternateContent>
            </w:r>
          </w:p>
          <w:p w:rsidR="00FE0808" w:rsidRDefault="0088530A" w:rsidP="005D60BE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143510</wp:posOffset>
                      </wp:positionV>
                      <wp:extent cx="2152650" cy="330835"/>
                      <wp:effectExtent l="57150" t="38100" r="38100" b="50165"/>
                      <wp:wrapNone/>
                      <wp:docPr id="35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52650" cy="33083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38AF" w:rsidRPr="00F44D97" w:rsidRDefault="004238AF" w:rsidP="0088530A">
                                  <w:pPr>
                                    <w:widowControl w:val="0"/>
                                    <w:rPr>
                                      <w:rFonts w:ascii="Comic Sans MS" w:hAnsi="Comic Sans MS" w:cs="Times New Roman"/>
                                      <w:sz w:val="24"/>
                                    </w:rPr>
                                  </w:pPr>
                                </w:p>
                                <w:p w:rsidR="004238AF" w:rsidRDefault="004238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48.85pt;margin-top:11.3pt;width:169.5pt;height:2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97jjgIAAFwFAAAOAAAAZHJzL2Uyb0RvYy54bWysVEtu2zAQ3RfoHQjuG9lynKZG5MBNkKKA&#10;kQRNiqxpioyFkByWpC25l+kpuirQM/hIHVKybKRBFkU3FKl583vzOTtvtCJr4XwFpqDDowElwnAo&#10;K/NY0K/3V+9OKfGBmZIpMKKgG+Hp+fTtm7PaTkQOS1ClcASNGD+pbUGXIdhJlnm+FJr5I7DCoFCC&#10;0yzg0z1mpWM1WtcqyweDk6wGV1oHXHiPfy9bIZ0m+1IKHm6k9CIQVVCMLaTTpXMRz2x6xiaPjtll&#10;xbsw2D9EoVll0Glv6pIFRlau+suUrrgDDzIccdAZSFlxkXLAbIaDZ9ncLZkVKRckx9ueJv//zPLr&#10;9a0jVVnQ0ZgSwzTWaPtj+3v7a/uT5JGe2voJou4s4kLzERosc0rV2znwJ4+Q7ADTKnhERzoa6XT8&#10;YqIEFbECm5510QTC8Wc+HOcnYxRxlI1Gg1OMJBrda1vnwycBmsRLQR1WNUXA1nMfWugOEp0pE08D&#10;V5VSrTT+SUG2ccVwfdgo0aK/CIkM7POKvSculCNrhl3DOBcmjLqQlEF0VJNovFfMW0JeU+zwUVWk&#10;vuyVOzZfU+41kmcwoVfWlQH3kvfyadiFLFv8joE270hBaBYN8hOvCyg3WF8H7YB4y68q5HrOfLhl&#10;DicCy4NTHm7wkArqgkJ3o2QJ7vtL/yMeGxWllNQ4YQX131bMCUrUZ4Mt/GF4fBxHMj2Ox+9zfLhD&#10;yeJQYlb6ArAcQ9wnlqdrxAe1u0oH+gGXwSx6RREzHH0XlAe3e1yEdvJxnXAxmyUYjqFlYW7uLN81&#10;duyl++aBOds1XMBWvYbdNLLJs75rsbE0BmarALJKTbnntaMeRzi1dbdu4o44fCfUfilO/wAAAP//&#10;AwBQSwMEFAAGAAgAAAAhAN6lq5reAAAACAEAAA8AAABkcnMvZG93bnJldi54bWxMj8FOwzAQRO9I&#10;/IO1SNyoQ6gSErKpAAkhDhyaIs5uvCQR9jqKnTb06zGncpyd0czbarNYIw40+cExwu0qAUHcOj1w&#10;h/Cxe7m5B+GDYq2MY0L4IQ+b+vKiUqV2R97SoQmdiCXsS4XQhzCWUvq2J6v8yo3E0ftyk1UhyqmT&#10;elLHWG6NTJMkk1YNHBd6NdJzT+13M1uEYZueCvM2d6fP1+mpeZ8Lo3YF4vXV8vgAItASzmH4w4/o&#10;UEemvZtZe2EQijyPSYQ0zUBEf32XxcMeIV/nIOtK/n+g/gUAAP//AwBQSwECLQAUAAYACAAAACEA&#10;toM4kv4AAADhAQAAEwAAAAAAAAAAAAAAAAAAAAAAW0NvbnRlbnRfVHlwZXNdLnhtbFBLAQItABQA&#10;BgAIAAAAIQA4/SH/1gAAAJQBAAALAAAAAAAAAAAAAAAAAC8BAABfcmVscy8ucmVsc1BLAQItABQA&#10;BgAIAAAAIQCuJ97jjgIAAFwFAAAOAAAAAAAAAAAAAAAAAC4CAABkcnMvZTJvRG9jLnhtbFBLAQIt&#10;ABQABgAIAAAAIQDepaua3gAAAAgBAAAPAAAAAAAAAAAAAAAAAOgEAABkcnMvZG93bnJldi54bWxQ&#10;SwUGAAAAAAQABADzAAAA8wUAAAAA&#10;" fillcolor="#cdddac [1622]" stroked="f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path arrowok="t"/>
                      <v:textbox>
                        <w:txbxContent>
                          <w:p w:rsidR="004238AF" w:rsidRPr="00F44D97" w:rsidRDefault="004238AF" w:rsidP="0088530A">
                            <w:pPr>
                              <w:widowControl w:val="0"/>
                              <w:rPr>
                                <w:rFonts w:ascii="Comic Sans MS" w:hAnsi="Comic Sans MS" w:cs="Times New Roman"/>
                                <w:sz w:val="24"/>
                              </w:rPr>
                            </w:pPr>
                          </w:p>
                          <w:p w:rsidR="004238AF" w:rsidRDefault="004238AF"/>
                        </w:txbxContent>
                      </v:textbox>
                    </v:shape>
                  </w:pict>
                </mc:Fallback>
              </mc:AlternateContent>
            </w:r>
          </w:p>
          <w:p w:rsidR="00FE0808" w:rsidRDefault="00FE0808" w:rsidP="005D60BE"/>
          <w:p w:rsidR="00FE0808" w:rsidRDefault="00FE0808" w:rsidP="005D60BE"/>
          <w:p w:rsidR="00FE0808" w:rsidRDefault="00FE0808" w:rsidP="005D60BE"/>
          <w:p w:rsidR="00FE0808" w:rsidRDefault="00FE0808" w:rsidP="005D60BE"/>
          <w:p w:rsidR="00FE0808" w:rsidRDefault="00FE0808" w:rsidP="005D60BE"/>
          <w:p w:rsidR="00FE0808" w:rsidRDefault="00FE0808" w:rsidP="005D60BE"/>
          <w:p w:rsidR="00FE0808" w:rsidRDefault="0088530A" w:rsidP="005D60BE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69850</wp:posOffset>
                      </wp:positionV>
                      <wp:extent cx="3181350" cy="2075815"/>
                      <wp:effectExtent l="57150" t="38100" r="57150" b="324485"/>
                      <wp:wrapNone/>
                      <wp:docPr id="34" name="Прямоугольная выноск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81350" cy="2075815"/>
                              </a:xfrm>
                              <a:prstGeom prst="wedgeRectCallou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776E" w:rsidRDefault="00B9776E" w:rsidP="00B9776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44"/>
                                      <w:szCs w:val="37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44"/>
                                      <w:szCs w:val="37"/>
                                    </w:rPr>
                                    <w:t xml:space="preserve">«Молчание не </w:t>
                                  </w:r>
                                </w:p>
                                <w:p w:rsidR="00B9776E" w:rsidRDefault="00B9776E" w:rsidP="00B9776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44"/>
                                      <w:szCs w:val="37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44"/>
                                      <w:szCs w:val="37"/>
                                    </w:rPr>
                                    <w:t>всегда золото»</w:t>
                                  </w:r>
                                  <w:bookmarkStart w:id="0" w:name="_GoBack"/>
                                  <w:bookmarkEnd w:id="0"/>
                                </w:p>
                                <w:p w:rsidR="00B9776E" w:rsidRPr="00EA74ED" w:rsidRDefault="00B9776E" w:rsidP="00B9776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  <w:szCs w:val="37"/>
                                    </w:rPr>
                                  </w:pPr>
                                  <w:r w:rsidRPr="00EA74ED"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  <w:szCs w:val="37"/>
                                    </w:rPr>
                                    <w:t>Диагностика речи  детей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Прямоугольная выноска 12" o:spid="_x0000_s1027" type="#_x0000_t61" style="position:absolute;margin-left:4.2pt;margin-top:5.5pt;width:250.5pt;height:163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m4LsQIAAHAFAAAOAAAAZHJzL2Uyb0RvYy54bWysVM1uEzEQviPxDpbvdLP5oWXVTRWlKkKK&#10;StUW9ex47WRVr21sJ5twAnEEqY/AK1Rw46fPsPtGjL2btJRKIMTF8ni++fHMN7N/sCoEWjJjcyVT&#10;HO90MGKSqiyXsxS/Oj96soeRdURmRCjJUrxmFh8MHz/aL3XCumquRMYMAifSJqVO8dw5nUSRpXNW&#10;ELujNJOg5MoUxIFoZlFmSAneCxF1O52nUalMpo2izFp4PWyUeBj8c86oe8m5ZQ6JFENuLpwmnFN/&#10;RsN9kswM0fOctmmQf8iiILmEoFtXh8QRtDD5b66KnBplFXc7VBWR4jynLPwBfhN37v3mbE40C3+B&#10;4li9LZP9f27p8fLEoDxLca+PkSQF9Kj6VL+tr6rv1U39vvpS3VTf6o/Vj+q6vkLV5/oDXG/qd9XX&#10;6hrFXV/AUtsE/JzpE+NLYPVE0UsLiugXjRdsi1lxU3gsFACtQjfW226wlUMUHnvxXtwbQNMo6Lqd&#10;3cFePPDhIpJszLWx7jlTBfKXFJcsm7FT6PmYCKEWLnSELCfWNWYbeJtZk0xIy60F8/kIeco4lAPC&#10;x8E6EJGNhUFLAhQilDLpem0aAe3NeC7E1rD7Z8MW701ZIOnW+C+ibi1CZCXd1rjIpTIPRc8u4zZl&#10;3uA3FWj+7UvgVtNV4EFA+pepytbADaOaobGaHuVQ5gmx7oQYmBJoDUy+ewkHF6pMsWpvGM2VefPQ&#10;u8cDeUGLUQlTl2L7ekEMw0i8kEDrZ3G/78c0CP3BbhcEc1czvauRi2KsoCsx7BhNw9XjndhcuVHF&#10;BSyIkY8KKiIpxE4xdWYjjF2zDWDFUDYaBRiMpiZuIs803fDAU+d8dUGMbrnmgKbHajOhJLlHswbr&#10;OyTVaOEUzwMHb+vadgDGOjC6XUF+b9yVA+p2UQ5/AgAA//8DAFBLAwQUAAYACAAAACEAMelc3N4A&#10;AAAIAQAADwAAAGRycy9kb3ducmV2LnhtbEyPwU7DMBBE70j8g7VI3Khd2kIb4lQIBEgIIRqQuDrx&#10;kkSJ11HspOHvWU5w3JnR7Jt0P7tOTDiExpOG5UKBQCq9bajS8PH+cLEFEaIhazpPqOEbA+yz05PU&#10;JNYf6YBTHivBJRQSo6GOsU+kDGWNzoSF75HY+/KDM5HPoZJ2MEcud528VOpKOtMQf6hNj3c1lm0+&#10;Og0Hp57x5e2p2kzr8d7nr23x+NlqfX42396AiDjHvzD84jM6ZMxU+JFsEJ2G7ZqDLC95EdsbtWOh&#10;0LBaXe9AZqn8PyD7AQAA//8DAFBLAQItABQABgAIAAAAIQC2gziS/gAAAOEBAAATAAAAAAAAAAAA&#10;AAAAAAAAAABbQ29udGVudF9UeXBlc10ueG1sUEsBAi0AFAAGAAgAAAAhADj9If/WAAAAlAEAAAsA&#10;AAAAAAAAAAAAAAAALwEAAF9yZWxzLy5yZWxzUEsBAi0AFAAGAAgAAAAhAOcmbguxAgAAcAUAAA4A&#10;AAAAAAAAAAAAAAAALgIAAGRycy9lMm9Eb2MueG1sUEsBAi0AFAAGAAgAAAAhADHpXNzeAAAACAEA&#10;AA8AAAAAAAAAAAAAAAAACwUAAGRycy9kb3ducmV2LnhtbFBLBQYAAAAABAAEAPMAAAAWBgAAAAA=&#10;" adj="6300,24300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path arrowok="t"/>
                      <v:textbox>
                        <w:txbxContent>
                          <w:p w:rsidR="00B9776E" w:rsidRDefault="00B9776E" w:rsidP="00B9776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  <w:szCs w:val="37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4"/>
                                <w:szCs w:val="37"/>
                              </w:rPr>
                              <w:t xml:space="preserve">«Молчание не </w:t>
                            </w:r>
                          </w:p>
                          <w:p w:rsidR="00B9776E" w:rsidRDefault="00B9776E" w:rsidP="00B9776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  <w:szCs w:val="37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4"/>
                                <w:szCs w:val="37"/>
                              </w:rPr>
                              <w:t>всегда золото»</w:t>
                            </w:r>
                            <w:bookmarkStart w:id="1" w:name="_GoBack"/>
                            <w:bookmarkEnd w:id="1"/>
                          </w:p>
                          <w:p w:rsidR="00B9776E" w:rsidRPr="00EA74ED" w:rsidRDefault="00B9776E" w:rsidP="00B9776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7"/>
                              </w:rPr>
                            </w:pPr>
                            <w:r w:rsidRPr="00EA74ED">
                              <w:rPr>
                                <w:rFonts w:ascii="Comic Sans MS" w:hAnsi="Comic Sans MS"/>
                                <w:b/>
                                <w:sz w:val="32"/>
                                <w:szCs w:val="37"/>
                              </w:rPr>
                              <w:t>Диагностика речи  детей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7504430</wp:posOffset>
                      </wp:positionH>
                      <wp:positionV relativeFrom="paragraph">
                        <wp:posOffset>1718310</wp:posOffset>
                      </wp:positionV>
                      <wp:extent cx="2893695" cy="2362200"/>
                      <wp:effectExtent l="12065" t="10160" r="37465" b="8890"/>
                      <wp:wrapNone/>
                      <wp:docPr id="25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3695" cy="2362200"/>
                                <a:chOff x="10906" y="10894"/>
                                <a:chExt cx="229" cy="236"/>
                              </a:xfrm>
                            </wpg:grpSpPr>
                            <wps:wsp>
                              <wps:cNvPr id="26" name="Rectangle 3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06" y="10894"/>
                                  <a:ext cx="230" cy="2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g:grpSp>
                              <wpg:cNvPr id="27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06" y="10894"/>
                                  <a:ext cx="230" cy="236"/>
                                  <a:chOff x="10906" y="10894"/>
                                  <a:chExt cx="229" cy="236"/>
                                </a:xfrm>
                              </wpg:grpSpPr>
                              <wps:wsp>
                                <wps:cNvPr id="28" name="Rectangle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06" y="10911"/>
                                    <a:ext cx="220" cy="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66CCC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D1F0F0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29" name="Line 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0906" y="10894"/>
                                    <a:ext cx="11" cy="1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66CCCC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1126" y="10894"/>
                                    <a:ext cx="10" cy="1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66CCCC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1126" y="11114"/>
                                    <a:ext cx="10" cy="1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66CCCC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17" y="10894"/>
                                    <a:ext cx="219" cy="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in">
                                        <a:solidFill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33" name="Text 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918" y="10920"/>
                                    <a:ext cx="196" cy="1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in">
                                        <a:solidFill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238AF" w:rsidRDefault="004238AF" w:rsidP="004238AF">
                                      <w:pPr>
                                        <w:widowControl w:val="0"/>
                                        <w:jc w:val="center"/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Давайте познакомимся</w:t>
                                      </w:r>
                                    </w:p>
                                    <w:p w:rsidR="004238AF" w:rsidRDefault="004238AF" w:rsidP="004238AF">
                                      <w:pPr>
                                        <w:widowControl w:val="0"/>
                                        <w:jc w:val="center"/>
                                        <w:rPr>
                                          <w:rFonts w:ascii="Georgia" w:hAnsi="Georgia"/>
                                          <w:i/>
                                          <w:iCs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i/>
                                          <w:iCs/>
                                          <w:sz w:val="32"/>
                                          <w:szCs w:val="32"/>
                                        </w:rPr>
                                        <w:t>или</w:t>
                                      </w:r>
                                    </w:p>
                                    <w:p w:rsidR="004238AF" w:rsidRDefault="004238AF" w:rsidP="004238AF">
                                      <w:pPr>
                                        <w:widowControl w:val="0"/>
                                        <w:jc w:val="center"/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Когда стоит обратиться к логопеду?</w:t>
                                      </w:r>
                                    </w:p>
                                  </w:txbxContent>
                                </wps:txbx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" o:spid="_x0000_s1028" style="position:absolute;margin-left:590.9pt;margin-top:135.3pt;width:227.85pt;height:186pt;z-index:251659264" coordorigin="10906,10894" coordsize="229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XsqwUAAHwgAAAOAAAAZHJzL2Uyb0RvYy54bWzsWmtu4zYQ/l+gdyD0X7Eoy7JlxFnEr6BA&#10;2i6atP1NS7IlrCSqlBw7LQoU6BF6kd6gV9i9UYdDUZbtvHaTTTYLO4AtiiLFmeH3cR45frNOE3IV&#10;iiLm2cCgR5ZBwsznQZwtBsbPl1OzZ5CiZFnAEp6FA+M6LIw3J99+c7zK+6HNI54EoSAwSVb0V/nA&#10;iMoy77dahR+FKSuOeB5m0DnnImUlNMWiFQi2gtnTpGVblttacRHkgvthUcDdseo0TnD++Tz0yx/n&#10;8yIsSTIwYG0lfgv8nsnv1skx6y8Ey6PYr5bBPmEVKYszeGk91ZiVjCxFvDdVGvuCF3xeHvk8bfH5&#10;PPZDlAGkodaONGeCL3OUZdFfLfJaTaDaHT198rT+D1dvBYmDgWF3DJKxFGz0/p8Pf334+/1/8Pcv&#10;aUsVrfJFH548E/lF/lYoOeHynPvvCuhu7fbL9kI9TGar73kAs7JlyVFF67lI5RQgPFmjJa5rS4Tr&#10;kvhw0+55bdeDFfnQZ7ddG2ytbOVHYFA5jlqe5RoE+qnV8xzdO9Ez2F49Wva1WF+9GBdbLU5KBvuu&#10;2Ki2eJxqLyKWh2ixQipMqxbWqVT7E2xIli2SEPRKojgIQokapWIcofVbKOWSjI8iGBCeCsFXUcgC&#10;WCA+D2I0BshGAaa5V9s3aq3WehsgUml8S2esn4uiPAt5SuTFwBAgBxqTXZ0XpVKvfkTatuBJHEzj&#10;JMGGWMxGiSBXDEA4xU81+9ZjSSYfzrgcpmZUd2B18A7ZJ9eJoPrDo7ZjDW3PnLq9rulMnY7pda2e&#10;aVFv6LmW4znj6Z9ygdTpKzWfx1moAU6dh1m5ohoFTYQ4WQ0MrwNQQbluFdLCz01CAqKzAKRjfWnM&#10;SXVdsjhR163tFeO+BbH1LyoCTS+trbbvjAfXYHnBwS5gPyBjuIi4+N0gKyC2gVH8tmQiNEjyXQa7&#10;p+12urAfy2ZDNBuzZoNlPkw1MEqDqMtRqdhzmYt4EcGbKOoi46eA73mMe0HuRrUq5AZEmCIRxF3N&#10;JxoeXQ0PJDyCWN6lFEmtT0U5HwUC1n+VlAPn7i7ldF6IZzyKjKXwi+xua56h3uN4pmYL1k+yB4LT&#10;dUfwuQmcaVyCM5LE6cDo1Qi+HanwSmQldDMUDaKM+2xleZPepOeYju1OTMcaj83T6cgx3Sntdsbt&#10;8Wg0pttsJTnw8Wx1N0mN6dSa4qkKZ2ODiRsUpBgcupGCmgR8Ou1YXafdM7vdTtt02hPLHPamI/N0&#10;RF23OxmOhpMdkSaopuJppAq1zqWIfAlmu4iCFQlieTi1O55NDWgAU9ldZUjCkgUctX4pDMmUv8Zl&#10;hGe1pExUU/OMkvuj3iH17IqDNy9u6KmSTbO0/n3dbP0cjhH4aIql8Hh2GwQ1ypSj6a+zytGsfSE0&#10;3OV1Dk7lliukhtztCpF5Eue/6FOrckHvPA+AvNAnot27qSoBBwO30i0u0dNS1f1+xKtgp1opDTAd&#10;SKdBaU9JOtKpluiAeOeZAh8ZTzTwjQiSK4DQ6FnxTam9FyrKYEI6I7TyRQ74rmOlp/M+DviuA9/P&#10;71S8AL7hbGzgu/dS5/cG35TSKhW0h2/0Luo00F5K43B+66TrjcnE/VyIdJsP+P668W1rfG8Slxix&#10;V4f4M2Qr4VjeyfFqYNuQPFDZSkgnqIShTi3rVOQDs5X1LpZZhJ1trd3om5KQX2RYf1uC9UEe9ovn&#10;Vas4vaqmNLISkKKQNaGwxlvwTmUek2UKBQaVXK5qBHBLFgkw36y3Rj0aPeqtiT8y7VO7STJm1aG+&#10;/j2E/HUt7uZaSBsKH8pluJRAHvI1AQ8c4NugFFKu4b4O0j9jKYRClhQLSJ6ikE2KknoQMMhSCFWl&#10;pdv9hvtKIQdy+WKKNl8juZTr2VrVbzWIXks9aFOIxbwElriRRqtyvKyhN9v41OafBk7+BwAA//8D&#10;AFBLAwQUAAYACAAAACEAtcaMiuMAAAANAQAADwAAAGRycy9kb3ducmV2LnhtbEyPwWrDMBBE74X+&#10;g9hCb40sp1GCazmE0PYUCk0KpTfF2tgm1spYiu38fZVTexxmmHmTryfbsgF73zhSIGYJMKTSmYYq&#10;BV+Ht6cVMB80Gd06QgVX9LAu7u9ynRk30icO+1CxWEI+0wrqELqMc1/WaLWfuQ4peifXWx2i7Ctu&#10;ej3GctvyNEkkt7qhuFDrDrc1luf9xSp4H/W4mYvXYXc+ba8/h8XH906gUo8P0+YFWMAp/IXhhh/R&#10;oYhMR3ch41kbtViJyB4UpMtEArtF5Hy5AHZUIJ9TCbzI+f8XxS8AAAD//wMAUEsBAi0AFAAGAAgA&#10;AAAhALaDOJL+AAAA4QEAABMAAAAAAAAAAAAAAAAAAAAAAFtDb250ZW50X1R5cGVzXS54bWxQSwEC&#10;LQAUAAYACAAAACEAOP0h/9YAAACUAQAACwAAAAAAAAAAAAAAAAAvAQAAX3JlbHMvLnJlbHNQSwEC&#10;LQAUAAYACAAAACEA6gLV7KsFAAB8IAAADgAAAAAAAAAAAAAAAAAuAgAAZHJzL2Uyb0RvYy54bWxQ&#10;SwECLQAUAAYACAAAACEAtcaMiuMAAAANAQAADwAAAAAAAAAAAAAAAAAFCAAAZHJzL2Rvd25yZXYu&#10;eG1sUEsFBgAAAAAEAAQA8wAAABUJAAAAAA==&#10;">
                      <v:rect id="Rectangle 3" o:spid="_x0000_s1029" style="position:absolute;left:10906;top:10894;width:230;height:23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VkexgAAANsAAAAPAAAAZHJzL2Rvd25yZXYueG1sRI9Ba8JA&#10;FITvhf6H5RV6azaVGiS6irQUIkht1YPHZ/aZhGTfhuyaxH/fLRQ8DjPzDbNYjaYRPXWusqzgNYpB&#10;EOdWV1woOB4+X2YgnEfW2FgmBTdysFo+Piww1XbgH+r3vhABwi5FBaX3bSqly0sy6CLbEgfvYjuD&#10;PsiukLrDIcBNIydxnEiDFYeFElt6Lymv91ejYHfcydnH+fD1XW/q7KSTt+10c1Lq+Wlcz0F4Gv09&#10;/N/OtIJJAn9fwg+Qy18AAAD//wMAUEsBAi0AFAAGAAgAAAAhANvh9svuAAAAhQEAABMAAAAAAAAA&#10;AAAAAAAAAAAAAFtDb250ZW50X1R5cGVzXS54bWxQSwECLQAUAAYACAAAACEAWvQsW78AAAAVAQAA&#10;CwAAAAAAAAAAAAAAAAAfAQAAX3JlbHMvLnJlbHNQSwECLQAUAAYACAAAACEA2LVZHsYAAADbAAAA&#10;DwAAAAAAAAAAAAAAAAAHAgAAZHJzL2Rvd25yZXYueG1sUEsFBgAAAAADAAMAtwAAAPoCAAAAAA==&#10;" stroked="f">
                        <v:stroke joinstyle="round"/>
                        <v:textbox inset="2.88pt,2.88pt,2.88pt,2.88pt"/>
                      </v:rect>
                      <v:group id="Group 4" o:spid="_x0000_s1030" style="position:absolute;left:10906;top:10894;width:230;height:236" coordorigin="10906,10894" coordsize="229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rect id="Rectangle 5" o:spid="_x0000_s1031" style="position:absolute;left:10906;top:10911;width:220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4d+vwAAANsAAAAPAAAAZHJzL2Rvd25yZXYueG1sRE9Na8JA&#10;EL0X/A/LCN7qRg8i0VVEETzUUm1Bj0N2TILZ2SU7Nem/7x4Ej4/3vVz3rlEPamPt2cBknIEiLryt&#10;uTTw871/n4OKgmyx8UwG/ijCejV4W2JufccnepylVCmEY44GKpGQax2LihzGsQ/Eibv51qEk2Jba&#10;ttilcNfoaZbNtMOaU0OFgbYVFffzrzNwDcL+iCTlJ+8/wm7zdbzcO2NGw36zACXUy0v8dB+sgWka&#10;m76kH6BX/wAAAP//AwBQSwECLQAUAAYACAAAACEA2+H2y+4AAACFAQAAEwAAAAAAAAAAAAAAAAAA&#10;AAAAW0NvbnRlbnRfVHlwZXNdLnhtbFBLAQItABQABgAIAAAAIQBa9CxbvwAAABUBAAALAAAAAAAA&#10;AAAAAAAAAB8BAABfcmVscy8ucmVsc1BLAQItABQABgAIAAAAIQBYW4d+vwAAANsAAAAPAAAAAAAA&#10;AAAAAAAAAAcCAABkcnMvZG93bnJldi54bWxQSwUGAAAAAAMAAwC3AAAA8wIAAAAA&#10;" filled="f" fillcolor="#d1f0f0" strokecolor="#6cc">
                          <v:shadow color="#ccc"/>
                          <v:textbox inset="2.88pt,2.88pt,2.88pt,2.88pt"/>
                        </v:rect>
                        <v:line id="Line 6" o:spid="_x0000_s1032" style="position:absolute;flip:y;visibility:visible;mso-wrap-style:square" from="10906,10894" to="10917,10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AMAxQAAANsAAAAPAAAAZHJzL2Rvd25yZXYueG1sRI9bawIx&#10;FITfC/6HcIS+lJp1BS+rUaRU8FWrhb6dbs5ecHOyTaJu++uNIPRxmJlvmMWqM424kPO1ZQXDQQKC&#10;OLe65lLB4WPzOgXhA7LGxjIp+CUPq2XvaYGZtlfe0WUfShEh7DNUUIXQZlL6vCKDfmBb4ugV1hkM&#10;UbpSaofXCDeNTJNkLA3WHBcqbOmtovy0PxsF/u9wfPkp6tF05yZF/v2u08+vmVLP/W49BxGoC//h&#10;R3urFaQzuH+JP0AubwAAAP//AwBQSwECLQAUAAYACAAAACEA2+H2y+4AAACFAQAAEwAAAAAAAAAA&#10;AAAAAAAAAAAAW0NvbnRlbnRfVHlwZXNdLnhtbFBLAQItABQABgAIAAAAIQBa9CxbvwAAABUBAAAL&#10;AAAAAAAAAAAAAAAAAB8BAABfcmVscy8ucmVsc1BLAQItABQABgAIAAAAIQCt0AMAxQAAANsAAAAP&#10;AAAAAAAAAAAAAAAAAAcCAABkcnMvZG93bnJldi54bWxQSwUGAAAAAAMAAwC3AAAA+QIAAAAA&#10;" strokecolor="#6cc">
                          <v:shadow color="#ccc"/>
                        </v:line>
                        <v:line id="Line 7" o:spid="_x0000_s1033" style="position:absolute;flip:y;visibility:visible;mso-wrap-style:square" from="11126,10894" to="11136,10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zxAwQAAANsAAAAPAAAAZHJzL2Rvd25yZXYueG1sRE/LagIx&#10;FN0X/IdwhW6KZqpQdZyMSKng1ie4u07uPHByM01Snfbrm0Why8N5Z6vetOJOzjeWFbyOExDEhdUN&#10;VwqOh81oDsIHZI2tZVLwTR5W+eApw1TbB+/ovg+ViCHsU1RQh9ClUvqiJoN+bDviyJXWGQwRukpq&#10;h48Yblo5SZI3abDh2FBjR+81Fbf9l1Hgf46nl8+ymc53blYW1w89OV8WSj0P+/USRKA+/Iv/3Fut&#10;YBrXxy/xB8j8FwAA//8DAFBLAQItABQABgAIAAAAIQDb4fbL7gAAAIUBAAATAAAAAAAAAAAAAAAA&#10;AAAAAABbQ29udGVudF9UeXBlc10ueG1sUEsBAi0AFAAGAAgAAAAhAFr0LFu/AAAAFQEAAAsAAAAA&#10;AAAAAAAAAAAAHwEAAF9yZWxzLy5yZWxzUEsBAi0AFAAGAAgAAAAhALkzPEDBAAAA2wAAAA8AAAAA&#10;AAAAAAAAAAAABwIAAGRycy9kb3ducmV2LnhtbFBLBQYAAAAAAwADALcAAAD1AgAAAAA=&#10;" strokecolor="#6cc">
                          <v:shadow color="#ccc"/>
                        </v:line>
                        <v:line id="Line 8" o:spid="_x0000_s1034" style="position:absolute;flip:y;visibility:visible;mso-wrap-style:square" from="11126,11114" to="11136,1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5nbxAAAANsAAAAPAAAAZHJzL2Rvd25yZXYueG1sRI9bawIx&#10;FITfC/0P4RT6UjSrgtrVKFIq+OqlBd9ON2cvuDlZk1RXf70RBB+HmfmGmc5bU4sTOV9ZVtDrJiCI&#10;M6srLhTstsvOGIQPyBpry6TgQh7ms9eXKabannlNp00oRISwT1FBGUKTSumzkgz6rm2Io5dbZzBE&#10;6QqpHZ4j3NSynyRDabDiuFBiQ18lZYfNv1Hgr7ufj2NeDcZrN8qzv2/d/91/KvX+1i4mIAK14Rl+&#10;tFdawaAH9y/xB8jZDQAA//8DAFBLAQItABQABgAIAAAAIQDb4fbL7gAAAIUBAAATAAAAAAAAAAAA&#10;AAAAAAAAAABbQ29udGVudF9UeXBlc10ueG1sUEsBAi0AFAAGAAgAAAAhAFr0LFu/AAAAFQEAAAsA&#10;AAAAAAAAAAAAAAAAHwEAAF9yZWxzLy5yZWxzUEsBAi0AFAAGAAgAAAAhANZ/mdvEAAAA2wAAAA8A&#10;AAAAAAAAAAAAAAAABwIAAGRycy9kb3ducmV2LnhtbFBLBQYAAAAAAwADALcAAAD4AgAAAAA=&#10;" strokecolor="#6cc">
                          <v:shadow color="#ccc"/>
                        </v:line>
                        <v:rect id="Rectangle 9" o:spid="_x0000_s1035" style="position:absolute;left:10917;top:10894;width:219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OUTwwAAANsAAAAPAAAAZHJzL2Rvd25yZXYueG1sRI/dasJA&#10;FITvBd9hOYJ3ujFCKqmriFIQK+Jf7w/Z0yQ0ezbsbjW+fVcoeDnMzDfMfNmZRtzI+dqygsk4AUFc&#10;WF1zqeB6+RjNQPiArLGxTAoe5GG56PfmmGt75xPdzqEUEcI+RwVVCG0upS8qMujHtiWO3rd1BkOU&#10;rpTa4T3CTSPTJMmkwZrjQoUtrSsqfs6/RsGJ0+yw2a5xt59kX8Xs+Hlg96bUcNCt3kEE6sIr/N/e&#10;agXTFJ5f4g+Qiz8AAAD//wMAUEsBAi0AFAAGAAgAAAAhANvh9svuAAAAhQEAABMAAAAAAAAAAAAA&#10;AAAAAAAAAFtDb250ZW50X1R5cGVzXS54bWxQSwECLQAUAAYACAAAACEAWvQsW78AAAAVAQAACwAA&#10;AAAAAAAAAAAAAAAfAQAAX3JlbHMvLnJlbHNQSwECLQAUAAYACAAAACEAwmjlE8MAAADbAAAADwAA&#10;AAAAAAAAAAAAAAAHAgAAZHJzL2Rvd25yZXYueG1sUEsFBgAAAAADAAMAtwAAAPcCAAAAAA==&#10;" filled="f" stroked="f" strokecolor="black [0]" insetpen="t">
                          <v:textbox inset="2.88pt,2.88pt,2.88pt,2.88pt"/>
                        </v:rect>
                        <v:shape id="Text Box 10" o:spid="_x0000_s1036" type="#_x0000_t202" style="position:absolute;left:10918;top:10920;width:196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sCPwgAAANsAAAAPAAAAZHJzL2Rvd25yZXYueG1sRI9Pi8Iw&#10;FMTvwn6H8Bb2pqkWdKlGkYUFDwv+Zc/P5tkWm5eSRFv99EYQPA4z8xtmtuhMLa7kfGVZwXCQgCDO&#10;ra64UHDY//a/QfiArLG2TApu5GEx/+jNMNO25S1dd6EQEcI+QwVlCE0mpc9LMugHtiGO3sk6gyFK&#10;V0jtsI1wU8tRkoylwYrjQokN/ZSUn3cXo+D/OLlsWpdutud7M67t0q//glfq67NbTkEE6sI7/Gqv&#10;tII0heeX+APk/AEAAP//AwBQSwECLQAUAAYACAAAACEA2+H2y+4AAACFAQAAEwAAAAAAAAAAAAAA&#10;AAAAAAAAW0NvbnRlbnRfVHlwZXNdLnhtbFBLAQItABQABgAIAAAAIQBa9CxbvwAAABUBAAALAAAA&#10;AAAAAAAAAAAAAB8BAABfcmVscy8ucmVsc1BLAQItABQABgAIAAAAIQBPmsCPwgAAANsAAAAPAAAA&#10;AAAAAAAAAAAAAAcCAABkcnMvZG93bnJldi54bWxQSwUGAAAAAAMAAwC3AAAA9gIAAAAA&#10;" filled="f" stroked="f" strokecolor="black [0]" insetpen="t">
                          <v:textbox inset="2.88pt,2.88pt,2.88pt,2.88pt">
                            <w:txbxContent>
                              <w:p w:rsidR="004238AF" w:rsidRDefault="004238AF" w:rsidP="004238AF">
                                <w:pPr>
                                  <w:widowControl w:val="0"/>
                                  <w:jc w:val="center"/>
                                  <w:rPr>
                                    <w:rFonts w:ascii="Georgia" w:hAnsi="Georg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Давайте познакомимся</w:t>
                                </w:r>
                              </w:p>
                              <w:p w:rsidR="004238AF" w:rsidRDefault="004238AF" w:rsidP="004238AF">
                                <w:pPr>
                                  <w:widowControl w:val="0"/>
                                  <w:jc w:val="center"/>
                                  <w:rPr>
                                    <w:rFonts w:ascii="Georgia" w:hAnsi="Georgia"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i/>
                                    <w:iCs/>
                                    <w:sz w:val="32"/>
                                    <w:szCs w:val="32"/>
                                  </w:rPr>
                                  <w:t>или</w:t>
                                </w:r>
                              </w:p>
                              <w:p w:rsidR="004238AF" w:rsidRDefault="004238AF" w:rsidP="004238AF">
                                <w:pPr>
                                  <w:widowControl w:val="0"/>
                                  <w:jc w:val="center"/>
                                  <w:rPr>
                                    <w:rFonts w:ascii="Georgia" w:hAnsi="Georg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Когда стоит обратиться к логопеду?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EA38DA" w:rsidRDefault="00EA38DA" w:rsidP="005D60BE"/>
          <w:p w:rsidR="00FE0808" w:rsidRDefault="00FE0808" w:rsidP="005D60BE"/>
          <w:p w:rsidR="00FE0808" w:rsidRDefault="00FE0808" w:rsidP="005D60BE"/>
          <w:p w:rsidR="00FE0808" w:rsidRDefault="00FE0808" w:rsidP="005D60BE"/>
          <w:p w:rsidR="00FE0808" w:rsidRDefault="00FE0808" w:rsidP="005D60BE"/>
          <w:p w:rsidR="00FE0808" w:rsidRDefault="00FE0808" w:rsidP="005D60BE"/>
          <w:p w:rsidR="00FE0808" w:rsidRDefault="00FE0808" w:rsidP="005D60BE"/>
          <w:p w:rsidR="00FE0808" w:rsidRDefault="00FE0808" w:rsidP="005D60BE"/>
          <w:p w:rsidR="00FE0808" w:rsidRDefault="00FE0808" w:rsidP="005D60BE"/>
          <w:p w:rsidR="00FE0808" w:rsidRDefault="00FE0808" w:rsidP="005D60BE"/>
          <w:p w:rsidR="00FE0808" w:rsidRDefault="00FE0808" w:rsidP="005D60BE"/>
          <w:p w:rsidR="00FE0808" w:rsidRDefault="00FE0808" w:rsidP="005D60BE"/>
          <w:p w:rsidR="00FE0808" w:rsidRDefault="00FE0808" w:rsidP="005D60BE"/>
          <w:p w:rsidR="00FE0808" w:rsidRDefault="00FE0808" w:rsidP="005D60BE"/>
          <w:p w:rsidR="00FE0808" w:rsidRDefault="00FE0808" w:rsidP="005D60BE"/>
          <w:p w:rsidR="00FE0808" w:rsidRDefault="00FE0808" w:rsidP="005D60BE"/>
          <w:p w:rsidR="00FE0808" w:rsidRDefault="00FE0808" w:rsidP="005D60BE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7740650</wp:posOffset>
                  </wp:positionH>
                  <wp:positionV relativeFrom="paragraph">
                    <wp:posOffset>4711065</wp:posOffset>
                  </wp:positionV>
                  <wp:extent cx="2425700" cy="2305050"/>
                  <wp:effectExtent l="0" t="0" r="0" b="0"/>
                  <wp:wrapNone/>
                  <wp:docPr id="1" name="Рисунок 14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E0808" w:rsidRDefault="00FE0808" w:rsidP="005D60BE"/>
          <w:p w:rsidR="00FE0808" w:rsidRDefault="00FE0808" w:rsidP="005D60BE"/>
          <w:p w:rsidR="00FE0808" w:rsidRDefault="00FE0808" w:rsidP="005D60BE"/>
          <w:p w:rsidR="00FE0808" w:rsidRDefault="00FE0808" w:rsidP="005D60BE"/>
          <w:p w:rsidR="00FE0808" w:rsidRDefault="00FE0808" w:rsidP="005D60BE"/>
          <w:p w:rsidR="00FE0808" w:rsidRDefault="00FE0808" w:rsidP="005D60BE"/>
          <w:p w:rsidR="00FE0808" w:rsidRDefault="00FE0808" w:rsidP="005D60BE"/>
          <w:p w:rsidR="00FE0808" w:rsidRDefault="00FE0808" w:rsidP="005D60BE"/>
          <w:p w:rsidR="00FE0808" w:rsidRDefault="00FE0808" w:rsidP="005D60BE"/>
          <w:p w:rsidR="00B9776E" w:rsidRPr="00EA38DA" w:rsidRDefault="00FE0808" w:rsidP="00EA38DA">
            <w:r>
              <w:rPr>
                <w:noProof/>
                <w:lang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-2180590</wp:posOffset>
                  </wp:positionV>
                  <wp:extent cx="2419350" cy="2305050"/>
                  <wp:effectExtent l="0" t="0" r="0" b="0"/>
                  <wp:wrapSquare wrapText="bothSides"/>
                  <wp:docPr id="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2305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21E13" w:rsidRDefault="00721E13" w:rsidP="005D60BE">
            <w:pPr>
              <w:jc w:val="right"/>
              <w:rPr>
                <w:rFonts w:ascii="Comic Sans MS" w:hAnsi="Comic Sans MS"/>
                <w:i/>
              </w:rPr>
            </w:pPr>
          </w:p>
          <w:p w:rsidR="004238AF" w:rsidRPr="00FE0808" w:rsidRDefault="004238AF" w:rsidP="005D60BE">
            <w:pPr>
              <w:jc w:val="right"/>
              <w:rPr>
                <w:rFonts w:ascii="Comic Sans MS" w:hAnsi="Comic Sans MS"/>
                <w:i/>
              </w:rPr>
            </w:pPr>
          </w:p>
        </w:tc>
      </w:tr>
      <w:tr w:rsidR="005D60BE" w:rsidRPr="00FE0808" w:rsidTr="00B9776E">
        <w:tc>
          <w:tcPr>
            <w:tcW w:w="558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AE0666" w:rsidRDefault="00AE0666" w:rsidP="005D60BE">
            <w:pPr>
              <w:jc w:val="center"/>
              <w:rPr>
                <w:rFonts w:ascii="Comic Sans MS" w:hAnsi="Comic Sans MS"/>
                <w:b/>
              </w:rPr>
            </w:pPr>
          </w:p>
          <w:p w:rsidR="005D60BE" w:rsidRDefault="005D60BE" w:rsidP="005D60BE">
            <w:pPr>
              <w:jc w:val="center"/>
              <w:rPr>
                <w:rFonts w:ascii="Comic Sans MS" w:hAnsi="Comic Sans MS"/>
                <w:b/>
              </w:rPr>
            </w:pPr>
            <w:r w:rsidRPr="005D60BE">
              <w:rPr>
                <w:rFonts w:ascii="Comic Sans MS" w:hAnsi="Comic Sans MS"/>
                <w:b/>
              </w:rPr>
              <w:t>Заключение врачей-специалистов</w:t>
            </w:r>
          </w:p>
          <w:p w:rsidR="005D60BE" w:rsidRPr="005D60BE" w:rsidRDefault="005D60BE" w:rsidP="005D60BE">
            <w:pPr>
              <w:jc w:val="center"/>
              <w:rPr>
                <w:rFonts w:ascii="Comic Sans MS" w:hAnsi="Comic Sans MS"/>
                <w:b/>
              </w:rPr>
            </w:pPr>
          </w:p>
          <w:p w:rsidR="005D60BE" w:rsidRPr="005D60BE" w:rsidRDefault="005D60BE" w:rsidP="00AE0666">
            <w:pPr>
              <w:ind w:firstLine="709"/>
              <w:jc w:val="both"/>
              <w:rPr>
                <w:rFonts w:ascii="Comic Sans MS" w:hAnsi="Comic Sans MS"/>
              </w:rPr>
            </w:pPr>
            <w:r w:rsidRPr="005D60BE">
              <w:rPr>
                <w:rFonts w:ascii="Comic Sans MS" w:hAnsi="Comic Sans MS"/>
              </w:rPr>
              <w:t>Развитие речи тесно связано с общим развитием ребенка. И нарушения физиологического становления малыша могут негативно повлиять на формирование полноценной речи. Поэтому самое правильное – провести всестороннее исследование здоровья ребенка (диспансеризацию).</w:t>
            </w:r>
          </w:p>
          <w:p w:rsidR="005D60BE" w:rsidRPr="005D60BE" w:rsidRDefault="005D60BE" w:rsidP="00AE0666">
            <w:pPr>
              <w:ind w:firstLine="709"/>
              <w:jc w:val="both"/>
              <w:rPr>
                <w:rFonts w:ascii="Comic Sans MS" w:hAnsi="Comic Sans MS"/>
              </w:rPr>
            </w:pPr>
            <w:r w:rsidRPr="00EA74ED">
              <w:rPr>
                <w:rFonts w:ascii="Comic Sans MS" w:hAnsi="Comic Sans MS"/>
                <w:b/>
              </w:rPr>
              <w:t>Диспансеризация</w:t>
            </w:r>
            <w:r w:rsidRPr="005D60BE">
              <w:rPr>
                <w:rFonts w:ascii="Comic Sans MS" w:hAnsi="Comic Sans MS"/>
              </w:rPr>
              <w:t> – комплексное обследование ребенка различными специалистами, позволяющее в полной мере отслеживать все особенности развития вашего ребенка и своевременно решать возникающие проблемы.</w:t>
            </w:r>
          </w:p>
          <w:p w:rsidR="005D60BE" w:rsidRDefault="005D60BE" w:rsidP="00AE0666">
            <w:pPr>
              <w:ind w:firstLine="709"/>
              <w:jc w:val="both"/>
              <w:rPr>
                <w:rFonts w:ascii="Comic Sans MS" w:hAnsi="Comic Sans MS"/>
              </w:rPr>
            </w:pPr>
            <w:r w:rsidRPr="005D60BE">
              <w:rPr>
                <w:rFonts w:ascii="Comic Sans MS" w:hAnsi="Comic Sans MS"/>
              </w:rPr>
              <w:t>К логопеду нужно обратиться, если по результатам диспансеризации и заключениям детских врачей-специалистов выявлено следующее.</w:t>
            </w:r>
          </w:p>
          <w:p w:rsidR="00AE0666" w:rsidRDefault="0088530A" w:rsidP="005D60BE">
            <w:pPr>
              <w:jc w:val="both"/>
              <w:rPr>
                <w:rFonts w:ascii="Comic Sans MS" w:hAnsi="Comic Sans M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2424430</wp:posOffset>
                      </wp:positionH>
                      <wp:positionV relativeFrom="paragraph">
                        <wp:posOffset>1069975</wp:posOffset>
                      </wp:positionV>
                      <wp:extent cx="971550" cy="2129155"/>
                      <wp:effectExtent l="19050" t="21590" r="19050" b="20955"/>
                      <wp:wrapNone/>
                      <wp:docPr id="24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21291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487" w:rsidRPr="0033299F" w:rsidRDefault="000D0487" w:rsidP="0033299F">
                                  <w:pPr>
                                    <w:jc w:val="center"/>
                                  </w:pPr>
                                  <w:r w:rsidRPr="00B9776E">
                                    <w:t xml:space="preserve">Трудности в овладении всеми сторонами речи </w:t>
                                  </w:r>
                                  <w:r w:rsidRPr="0033299F">
                                    <w:rPr>
                                      <w:i/>
                                      <w:sz w:val="20"/>
                                    </w:rPr>
                                    <w:t>(звукопроизношение, лексика, грамма</w:t>
                                  </w:r>
                                  <w:r w:rsidR="00AE0666" w:rsidRPr="0033299F">
                                    <w:rPr>
                                      <w:i/>
                                      <w:sz w:val="20"/>
                                    </w:rPr>
                                    <w:t>ти</w:t>
                                  </w:r>
                                  <w:r w:rsidRPr="0033299F">
                                    <w:rPr>
                                      <w:i/>
                                      <w:sz w:val="20"/>
                                    </w:rPr>
                                    <w:t>ка</w:t>
                                  </w:r>
                                  <w:r w:rsidR="00AE0666" w:rsidRPr="0033299F">
                                    <w:rPr>
                                      <w:i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2" o:spid="_x0000_s1037" style="position:absolute;left:0;text-align:left;margin-left:190.9pt;margin-top:84.25pt;width:76.5pt;height:16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QBaOAIAAHUEAAAOAAAAZHJzL2Uyb0RvYy54bWysVF9v1DAMf0fiO0R5Z72W+7NV603TxhDS&#10;gInBB8gl6TWQxsHJXW98epy0GzfgCdGHyI7tn+2fnZ5fHHrL9hqDAdfw8mTGmXYSlHHbhn/5fPPq&#10;lLMQhVPCgtMNf9CBX6xfvjgffK0r6MAqjYxAXKgH3/AuRl8XRZCd7kU4Aa8dGVvAXkRScVsoFAOh&#10;97aoZrNlMQAqjyB1CHR7PRr5OuO3rZbxY9sGHZltONUW84n53KSzWJ+LeovCd0ZOZYh/qKIXxlHS&#10;J6hrEQXbofkDqjcSIUAbTyT0BbStkTr3QN2Us9+6ue+E17kXIif4J5rC/4OVH/Z3yIxqeDXnzIme&#10;ZnS5i5BTs9MqETT4UJPfvb/D1GLwtyC/BebgqhNuqy8RYei0UFRWmfyLZwFJCRTKNsN7UAQvCD5z&#10;dWixT4DEAjvkkTw8jUQfIpN0ebYqFwsanCRTVVZnpOUUon6M9hjiWw09S0LDEXZOfaK55xRifxti&#10;nouamhPqK2dtb2nKe2FZuVwuVxPi5FyI+hEztwvWqBtjbVZwu7myyCi04Tf5m4LDsZt1bKB6Txer&#10;RS7jmTEcY8zy9zeM3Ehez8TtG6eyHIWxo0xlWjeRnfgd5xQPm0Me5+uEmbjfgHog9hHG3ae3SkIH&#10;+IOzgfa+4eH7TqDmzL5zNMGzcj5PDyUr88WqIgWPLZtji3CSoBoeORvFqzg+rp1Hs+0oU5kJcJCW&#10;qjXxcT3GqqbyabdJevZ4jvXs9etvsf4JAAD//wMAUEsDBBQABgAIAAAAIQCzi8VJ4AAAAAsBAAAP&#10;AAAAZHJzL2Rvd25yZXYueG1sTI/NTsMwEITvSLyDtUjcqNOmKVaIUyEkhNQTtDzAJnZ+2tgOtpsG&#10;np7lVG67O6PZb4rtbAY2aR96ZyUsFwkwbWunettK+Dy8PghgIaJVODirJXzrANvy9qbAXLmL/dDT&#10;PraMQmzIUUIX45hzHupOGwwLN2pLWuO8wUirb7nyeKFwM/BVkmy4wd7Shw5H/dLp+rQ/GwntMUNR&#10;NWvPm693tZveDo+71Y+U93fz8xOwqOd4NcMfPqFDSUyVO1sV2CAhFUtCjyRsRAaMHFm6pktFQ5IK&#10;4GXB/3cofwEAAP//AwBQSwECLQAUAAYACAAAACEAtoM4kv4AAADhAQAAEwAAAAAAAAAAAAAAAAAA&#10;AAAAW0NvbnRlbnRfVHlwZXNdLnhtbFBLAQItABQABgAIAAAAIQA4/SH/1gAAAJQBAAALAAAAAAAA&#10;AAAAAAAAAC8BAABfcmVscy8ucmVsc1BLAQItABQABgAIAAAAIQA1OQBaOAIAAHUEAAAOAAAAAAAA&#10;AAAAAAAAAC4CAABkcnMvZTJvRG9jLnhtbFBLAQItABQABgAIAAAAIQCzi8VJ4AAAAAsBAAAPAAAA&#10;AAAAAAAAAAAAAJIEAABkcnMvZG93bnJldi54bWxQSwUGAAAAAAQABADzAAAAnwUAAAAA&#10;" strokeweight="2.25pt">
                      <v:textbox>
                        <w:txbxContent>
                          <w:p w:rsidR="000D0487" w:rsidRPr="0033299F" w:rsidRDefault="000D0487" w:rsidP="0033299F">
                            <w:pPr>
                              <w:jc w:val="center"/>
                            </w:pPr>
                            <w:r w:rsidRPr="00B9776E">
                              <w:t xml:space="preserve">Трудности в овладении всеми сторонами речи </w:t>
                            </w:r>
                            <w:r w:rsidRPr="0033299F">
                              <w:rPr>
                                <w:i/>
                                <w:sz w:val="20"/>
                              </w:rPr>
                              <w:t>(звукопроизношение, лексика, грамма</w:t>
                            </w:r>
                            <w:r w:rsidR="00AE0666" w:rsidRPr="0033299F">
                              <w:rPr>
                                <w:i/>
                                <w:sz w:val="20"/>
                              </w:rPr>
                              <w:t>ти</w:t>
                            </w:r>
                            <w:r w:rsidRPr="0033299F">
                              <w:rPr>
                                <w:i/>
                                <w:sz w:val="20"/>
                              </w:rPr>
                              <w:t>ка</w:t>
                            </w:r>
                            <w:r w:rsidR="00AE0666" w:rsidRPr="0033299F">
                              <w:rPr>
                                <w:i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A74ED">
              <w:rPr>
                <w:rFonts w:ascii="Comic Sans MS" w:hAnsi="Comic Sans MS"/>
                <w:noProof/>
                <w:lang w:eastAsia="ru-RU"/>
              </w:rPr>
              <w:drawing>
                <wp:inline distT="0" distB="0" distL="0" distR="0">
                  <wp:extent cx="3355975" cy="1095375"/>
                  <wp:effectExtent l="19050" t="0" r="15875" b="0"/>
                  <wp:docPr id="6" name="Схема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inline>
              </w:drawing>
            </w:r>
          </w:p>
          <w:p w:rsidR="00AE0666" w:rsidRPr="005D60BE" w:rsidRDefault="00AE0666" w:rsidP="005D60BE">
            <w:pPr>
              <w:jc w:val="both"/>
              <w:rPr>
                <w:rFonts w:ascii="Comic Sans MS" w:hAnsi="Comic Sans MS"/>
              </w:rPr>
            </w:pPr>
          </w:p>
          <w:p w:rsidR="005D60BE" w:rsidRDefault="0088530A" w:rsidP="008837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2224405</wp:posOffset>
                      </wp:positionH>
                      <wp:positionV relativeFrom="paragraph">
                        <wp:posOffset>261620</wp:posOffset>
                      </wp:positionV>
                      <wp:extent cx="200025" cy="133350"/>
                      <wp:effectExtent l="19050" t="17145" r="19050" b="20955"/>
                      <wp:wrapNone/>
                      <wp:docPr id="23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277F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3" o:spid="_x0000_s1026" type="#_x0000_t32" style="position:absolute;margin-left:175.15pt;margin-top:20.6pt;width:15.7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/x1JQIAAEIEAAAOAAAAZHJzL2Uyb0RvYy54bWysU9uO2jAQfa/Uf7D8DkkIsGxEWK0S6Mu2&#10;RdrtBxjbSaw6tmUbAqr67x2bi9j2parKgxlnZs5czvHy6dhLdODWCa1KnI1TjLiimgnVlvjb22a0&#10;wMh5ohiRWvESn7jDT6uPH5aDKfhEd1oybhGAKFcMpsSd96ZIEkc73hM31oYrcDba9sTD1bYJs2QA&#10;9F4mkzSdJ4O2zFhNuXPwtT478SriNw2n/mvTOO6RLDH05uNp47kLZ7JakqK1xHSCXtog/9BFT4SC&#10;ojeomniC9lb8AdULarXTjR9T3Se6aQTlcQaYJkt/m+a1I4bHWWA5ztzW5P4fLP1y2FokWIknOUaK&#10;9MDR897rWBot8rCgwbgC4iq1tWFEelSv5kXT7w4pXXVEtTxGv50MJGchI3mXEi7OQJnd8FkziCFQ&#10;IG7r2Ng+QMIe0DGScrqRwo8eUfgILKeTGUYUXFme57NIWkKKa7Kxzn/iukfBKLHzloi285VWCujX&#10;NoulyOHF+dAaKa4JobLSGyFlVIFUaIByi9nDLGY4LQUL3hDnbLurpEUHEoQUf3FQ8NyHWb1XLKJ1&#10;nLD1xfZEyLMN1aUKeDAd9HOxzkr58Zg+rhfrxXQ0nczXo2la16PnTTUdzTfZw6zO66qqs5+htWxa&#10;dIIxrkJ3V9Vm079TxeX9nPV20+1tD8l79LgwaPb6H5uO9AZGz9rYaXba2ivtINQYfHlU4SXc38G+&#10;f/qrXwAAAP//AwBQSwMEFAAGAAgAAAAhAA7r0V7hAAAACQEAAA8AAABkcnMvZG93bnJldi54bWxM&#10;j8tOwzAQRfdI/IM1SOyo8yhVlWZSISQWIKDQdtGlGzsPiMdp7Lbp3zOsYDmao3vPzZej7cTJDL51&#10;hBBPIhCGSqdbqhG2m6e7OQgfFGnVOTIIF+NhWVxf5SrT7kyf5rQOteAQ8plCaELoMyl92Rir/MT1&#10;hvhXucGqwOdQSz2oM4fbTiZRNJNWtcQNjerNY2PK7/XRIhx2z7asXj+827xdXtT2q3qfHlaItzfj&#10;wwJEMGP4g+FXn9WhYKe9O5L2okNI76OUUYRpnIBgIJ3HvGWPMEsSkEUu/y8ofgAAAP//AwBQSwEC&#10;LQAUAAYACAAAACEAtoM4kv4AAADhAQAAEwAAAAAAAAAAAAAAAAAAAAAAW0NvbnRlbnRfVHlwZXNd&#10;LnhtbFBLAQItABQABgAIAAAAIQA4/SH/1gAAAJQBAAALAAAAAAAAAAAAAAAAAC8BAABfcmVscy8u&#10;cmVsc1BLAQItABQABgAIAAAAIQBsR/x1JQIAAEIEAAAOAAAAAAAAAAAAAAAAAC4CAABkcnMvZTJv&#10;RG9jLnhtbFBLAQItABQABgAIAAAAIQAO69Fe4QAAAAkBAAAPAAAAAAAAAAAAAAAAAH8EAABkcnMv&#10;ZG93bnJldi54bWxQSwUGAAAAAAQABADzAAAAjQUAAAAA&#10;" strokeweight="2.25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2224405</wp:posOffset>
                      </wp:positionH>
                      <wp:positionV relativeFrom="paragraph">
                        <wp:posOffset>823595</wp:posOffset>
                      </wp:positionV>
                      <wp:extent cx="200025" cy="0"/>
                      <wp:effectExtent l="19050" t="17145" r="19050" b="20955"/>
                      <wp:wrapNone/>
                      <wp:docPr id="22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1DDB6" id="AutoShape 84" o:spid="_x0000_s1026" type="#_x0000_t32" style="position:absolute;margin-left:175.15pt;margin-top:64.85pt;width:15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zOfHwIAAD0EAAAOAAAAZHJzL2Uyb0RvYy54bWysU9tu2zAMfR+wfxD0nvgyp02NOEVhJ3vp&#10;1gDtPkCRZFuYLAmSEicY9u+jlAvS7WUYlgeFMsnDQ/Jo8XgYJNpz64RWFc6mKUZcUc2E6ir87W09&#10;mWPkPFGMSK14hY/c4cflxw+L0ZQ8172WjFsEIMqVo6lw770pk8TRng/ETbXhCpyttgPxcLVdwiwZ&#10;AX2QSZ6md8moLTNWU+4cfG1OTryM+G3LqX9pW8c9khUGbj6eNp7bcCbLBSk7S0wv6JkG+QcWAxEK&#10;il6hGuIJ2lnxB9QgqNVOt35K9ZDothWUxx6gmyz9rZvXnhgee4HhOHMdk/t/sPTrfmORYBXOc4wU&#10;GWBHTzuvY2k0L8KARuNKiKvVxoYW6UG9mmdNvzukdN0T1fEY/XY0kJyFjORdSrg4A2W24xfNIIZA&#10;gTitQ2uHAAlzQIe4lON1KfzgEYWPsOU0n2FEL66ElJc8Y53/zPWAglFh5y0RXe9rrRRsXtssViH7&#10;Z+cDK1JeEkJRpddCyigAqdAIleaz+1nMcFoKFrwhztluW0uL9iRoKP5ij+C5DbN6p1hE6zlhq7Pt&#10;iZAnG6pLFfCgMeBztk4i+fGQPqzmq3kxKfK71aRIm2bytK6Lyd06u581n5q6brKfgVpWlL1gjKvA&#10;7iLYrPg7QZyfzklqV8le55C8R48DA7KX/0g6bjYs8ySLrWbHjb1sHDQag8/vKTyC2zvYt69++QsA&#10;AP//AwBQSwMEFAAGAAgAAAAhACqxG5rgAAAACwEAAA8AAABkcnMvZG93bnJldi54bWxMj0tPwzAQ&#10;hO9I/AdrkbhRpw3QEuJUCIkDiFcfB47bZPOAeJ3Gbpv+exYJCY4782l2Jp0PtlV76n3j2MB4FIEi&#10;zl3RcGVgvXq4mIHyAbnA1jEZOJKHeXZ6kmJSuAMvaL8MlZIQ9gkaqEPoEq19XpNFP3IdsXil6y0G&#10;OftKFz0eJNy2ehJF19piw/Khxo7ua8q/ljtrYPvxaPPy+d271cvxCdef5evl9s2Y87Ph7hZUoCH8&#10;wfBTX6pDJp02bseFV62B+CqKBRVjcjMFJUQ8G8uYza+is1T/35B9AwAA//8DAFBLAQItABQABgAI&#10;AAAAIQC2gziS/gAAAOEBAAATAAAAAAAAAAAAAAAAAAAAAABbQ29udGVudF9UeXBlc10ueG1sUEsB&#10;Ai0AFAAGAAgAAAAhADj9If/WAAAAlAEAAAsAAAAAAAAAAAAAAAAALwEAAF9yZWxzLy5yZWxzUEsB&#10;Ai0AFAAGAAgAAAAhACrzM58fAgAAPQQAAA4AAAAAAAAAAAAAAAAALgIAAGRycy9lMm9Eb2MueG1s&#10;UEsBAi0AFAAGAAgAAAAhACqxG5rgAAAACwEAAA8AAAAAAAAAAAAAAAAAeQQAAGRycy9kb3ducmV2&#10;LnhtbFBLBQYAAAAABAAEAPMAAACGBQAAAAA=&#10;" strokeweight="2.25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2224405</wp:posOffset>
                      </wp:positionH>
                      <wp:positionV relativeFrom="paragraph">
                        <wp:posOffset>1252220</wp:posOffset>
                      </wp:positionV>
                      <wp:extent cx="200025" cy="152400"/>
                      <wp:effectExtent l="19050" t="17145" r="19050" b="20955"/>
                      <wp:wrapNone/>
                      <wp:docPr id="21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02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C9CC1" id="AutoShape 85" o:spid="_x0000_s1026" type="#_x0000_t32" style="position:absolute;margin-left:175.15pt;margin-top:98.6pt;width:15.75pt;height:12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5E4KwIAAEwEAAAOAAAAZHJzL2Uyb0RvYy54bWysVMGO2jAQvVfqP1i+QxIaWDYirFYJ9LLt&#10;Iu22d2M7xKpjW7YhoKr/3rEDlG0vVdUcnHE88+bNzHMWD8dOogO3TmhV4mycYsQV1UyoXYm/vK5H&#10;c4ycJ4oRqRUv8Yk7/LB8/27Rm4JPdKsl4xYBiHJFb0rcem+KJHG05R1xY224gsNG24542Npdwizp&#10;Ab2TySRNZ0mvLTNWU+4cfK2HQ7yM+E3DqX9uGsc9kiUGbj6uNq7bsCbLBSl2lphW0DMN8g8sOiIU&#10;JL1C1cQTtLfiD6hOUKudbvyY6i7RTSMojzVANVn6WzUvLTE81gLNcebaJvf/YOnnw8YiwUo8yTBS&#10;pIMZPe69jqnRfBoa1BtXgF+lNjaUSI/qxTxp+s0hpauWqB2P3q8nA8FZiEjehISNM5Bm23/SDHwI&#10;JIjdOja2Q40U5msIDODQEXSM4zldx8OPHlH4CPNOJ1OMKBxl00mexvElpAgwIdhY5z9y3aFglNh5&#10;S8Su9ZVWCoSg7ZCCHJ6cDyR/BYRgpddCyqgHqVAP6ebTu2kk5bQULJwGP2d320padCBBUvGJJcPJ&#10;rZvVe8UiWssJW51tT4QcbMguVcCD6oDP2Ro08/0+vV/NV/N8lE9mq1Ge1vXocV3lo9k6u5vWH+qq&#10;qrMfgVqWF61gjKvA7qLfLP87fZxv0qC8q4KvfUjeoseGAdnLO5KOgw6zHVSy1ey0sRcBgGSj8/l6&#10;hTtxuwf79iew/AkAAP//AwBQSwMEFAAGAAgAAAAhABM5ESvfAAAACwEAAA8AAABkcnMvZG93bnJl&#10;di54bWxMj8FOwzAQRO9I/IO1SNyoE0dAm8apUFWkXklQz07sJoF4Hdlum/L1LCd6HM1o5k2xme3I&#10;zsaHwaGEdJEAM9g6PWAn4bN+f1oCC1GhVqNDI+FqAmzK+7tC5dpd8MOcq9gxKsGQKwl9jFPOeWh7&#10;Y1VYuMkgeUfnrYokfce1VxcqtyMXSfLCrRqQFno1mW1v2u/qZGmksfXqq9pff5qwV/V02PnDdifl&#10;48P8tgYWzRz/w/CHT+hQElPjTqgDGyVkz0lGUTJWrwIYJbJlSmcaCUKkAnhZ8NsP5S8AAAD//wMA&#10;UEsBAi0AFAAGAAgAAAAhALaDOJL+AAAA4QEAABMAAAAAAAAAAAAAAAAAAAAAAFtDb250ZW50X1R5&#10;cGVzXS54bWxQSwECLQAUAAYACAAAACEAOP0h/9YAAACUAQAACwAAAAAAAAAAAAAAAAAvAQAAX3Jl&#10;bHMvLnJlbHNQSwECLQAUAAYACAAAACEA+JuROCsCAABMBAAADgAAAAAAAAAAAAAAAAAuAgAAZHJz&#10;L2Uyb0RvYy54bWxQSwECLQAUAAYACAAAACEAEzkRK98AAAALAQAADwAAAAAAAAAAAAAAAACFBAAA&#10;ZHJzL2Rvd25yZXYueG1sUEsFBgAAAAAEAAQA8wAAAJEFAAAAAA==&#10;" strokeweight="2.25pt"/>
                  </w:pict>
                </mc:Fallback>
              </mc:AlternateContent>
            </w:r>
            <w:r w:rsidR="00EA74ED">
              <w:rPr>
                <w:noProof/>
                <w:lang w:eastAsia="ru-RU"/>
              </w:rPr>
              <w:drawing>
                <wp:inline distT="0" distB="0" distL="0" distR="0">
                  <wp:extent cx="2209800" cy="1828800"/>
                  <wp:effectExtent l="38100" t="0" r="19050" b="0"/>
                  <wp:docPr id="7" name="Схема 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5" r:lo="rId16" r:qs="rId17" r:cs="rId18"/>
                    </a:graphicData>
                  </a:graphic>
                </wp:inline>
              </w:drawing>
            </w:r>
          </w:p>
        </w:tc>
        <w:tc>
          <w:tcPr>
            <w:tcW w:w="533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F35FD7" w:rsidRDefault="00F35FD7" w:rsidP="0088375F"/>
          <w:p w:rsidR="00F35FD7" w:rsidRDefault="00F35FD7" w:rsidP="0088375F"/>
          <w:p w:rsidR="00F35FD7" w:rsidRDefault="00F35FD7" w:rsidP="0088375F"/>
          <w:p w:rsidR="005D60BE" w:rsidRDefault="0088530A" w:rsidP="0088375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2211070</wp:posOffset>
                      </wp:positionH>
                      <wp:positionV relativeFrom="paragraph">
                        <wp:posOffset>3037205</wp:posOffset>
                      </wp:positionV>
                      <wp:extent cx="142875" cy="228600"/>
                      <wp:effectExtent l="19050" t="19685" r="19050" b="18415"/>
                      <wp:wrapNone/>
                      <wp:docPr id="20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287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40F6B" id="AutoShape 92" o:spid="_x0000_s1026" type="#_x0000_t32" style="position:absolute;margin-left:174.1pt;margin-top:239.15pt;width:11.25pt;height:18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ALKQIAAEwEAAAOAAAAZHJzL2Uyb0RvYy54bWysVEuP2jAQvlfqf7Byhzwa2BARVqsEetm2&#10;SLvt3dgOserYlm0IqOp/79gBuru9VFVzcGYyM9+8Pmd5f+oFOjJjuZJVlE6TCDFJFOVyX0VfnzeT&#10;IkLWYUmxUJJV0ZnZ6H71/t1y0CXLVKcEZQYBiLTloKuoc06XcWxJx3psp0ozCcZWmR47UM0+pgYP&#10;gN6LOEuSeTwoQ7VRhFkLX5vRGK0Cftsy4r60rWUOiSqC2lw4TTh3/oxXS1zuDdYdJ5cy8D9U0WMu&#10;IekNqsEOo4Phf0D1nBhlVeumRPWxaltOWOgBukmTN908dViz0AsMx+rbmOz/gyWfj1uDOK2iDMYj&#10;cQ87ejg4FVKjReYHNGhbgl8tt8a3SE7yST8q8t0iqeoOyz0L3s9nDcGpj4hfhXjFakizGz4pCj4Y&#10;EoRpnVrTo1Zw/c0HenCYCDqF9Zxv62Enhwh8TPOsuJtFiIApy4p5EtYX49LD+GBtrPvIVI+8UEXW&#10;Gcz3nauVlEAEZcYU+PhonS/yd4APlmrDhQh8EBINkKKYQTZvskpw6q1BMftdLQw6Yk+p8ISW37gZ&#10;dZA0oHUM0/VFdpiLUYbsQno86A7quUgjZ34sksW6WBf5JM/m60meNM3kYVPnk/kmvZs1H5q6btKf&#10;vrQ0LztOKZO+uit/0/zv+HG5SSPzbgy+zSF+jR4GBsVe36HosGi/25ElO0XPW3MlAFA2OF+ul78T&#10;L3WQX/4EVr8AAAD//wMAUEsDBBQABgAIAAAAIQC1KYmq4AAAAAsBAAAPAAAAZHJzL2Rvd25yZXYu&#10;eG1sTI/BTsMwEETvSPyDtUjcqNMmkJDGqVBVpF5JUM9ObJKUeB3Zbpvy9SwnelzN08zbYjObkZ21&#10;84NFActFBExja9WAnYDP+v0pA+aDRCVHi1rAVXvYlPd3hcyVveCHPlehY1SCPpcC+hCmnHPf9tpI&#10;v7CTRsq+rDMy0Ok6rpy8ULkZ+SqKXriRA9JCLye97XX7XZ0MjTSmfj1W++tP4/eyng47d9juhHh8&#10;mN/WwIKewz8Mf/qkDiU5NfaEyrNRQJxkK0IFJGkWAyMiTqMUWCPgeZnEwMuC3/5Q/gIAAP//AwBQ&#10;SwECLQAUAAYACAAAACEAtoM4kv4AAADhAQAAEwAAAAAAAAAAAAAAAAAAAAAAW0NvbnRlbnRfVHlw&#10;ZXNdLnhtbFBLAQItABQABgAIAAAAIQA4/SH/1gAAAJQBAAALAAAAAAAAAAAAAAAAAC8BAABfcmVs&#10;cy8ucmVsc1BLAQItABQABgAIAAAAIQAPcwALKQIAAEwEAAAOAAAAAAAAAAAAAAAAAC4CAABkcnMv&#10;ZTJvRG9jLnhtbFBLAQItABQABgAIAAAAIQC1KYmq4AAAAAsBAAAPAAAAAAAAAAAAAAAAAIMEAABk&#10;cnMvZG93bnJldi54bWxQSwUGAAAAAAQABADzAAAAkAUAAAAA&#10;" strokeweight="2.25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2211070</wp:posOffset>
                      </wp:positionH>
                      <wp:positionV relativeFrom="paragraph">
                        <wp:posOffset>2370455</wp:posOffset>
                      </wp:positionV>
                      <wp:extent cx="142875" cy="9525"/>
                      <wp:effectExtent l="19050" t="19685" r="19050" b="18415"/>
                      <wp:wrapNone/>
                      <wp:docPr id="19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88346" id="AutoShape 91" o:spid="_x0000_s1026" type="#_x0000_t32" style="position:absolute;margin-left:174.1pt;margin-top:186.65pt;width:11.25pt;height: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au1IwIAAEAEAAAOAAAAZHJzL2Uyb0RvYy54bWysU02P2yAQvVfqf0DcE3/UySZWnNXKTnrZ&#10;diPt9gcQwDaqDQhInKjqf++Ak7RpL1VVHzAwM2/ezDxWj6e+Q0durFCywMk0xohLqpiQTYG/vG0n&#10;C4ysI5KRTkle4DO3+HH9/t1q0DlPVas6xg0CEGnzQRe4dU7nUWRpy3tip0pzCcZamZ44OJomYoYM&#10;gN53URrH82hQhmmjKLcWbqvRiNcBv645dS91bblDXYGBmwurCever9F6RfLGEN0KeqFB/oFFT4SE&#10;pDeoijiCDkb8AdULapRVtZtS1UeqrgXloQaoJol/q+a1JZqHWqA5Vt/aZP8fLP183BkkGMxuiZEk&#10;Pczo6eBUSI2WiW/QoG0OfqXcGV8iPclX/azoV4ukKlsiGx68384agkNEdBfiD1ZDmv3wSTHwIZAg&#10;dOtUm95DQh/QKQzlfBsKPzlE4TLJ0sXDDCMKpuUsnXlGEcmvodpY95GrHvlNga0zRDStK5WUMHxl&#10;kpCIHJ+tGwOvAT6vVFvRdUEDnURDgdPFDHJ5k1WdYN4aDqbZl51BR+JlFL4LjTs3ow6SBbSWE7a5&#10;7B0R3bgH2p30eFAb8LnsRp18W8bLzWKzyCZZOt9MsriqJk/bMpvMt8nDrPpQlWWVfPfUkixvBWNc&#10;enZXzSbZ32ni8npGtd1Ue+tDdI8eOg1kr/9AOgzXz3NUxl6x88743vo5g0yD8+VJ+Xfw6zl4/Xz4&#10;6x8AAAD//wMAUEsDBBQABgAIAAAAIQCAanen4QAAAAsBAAAPAAAAZHJzL2Rvd25yZXYueG1sTI9N&#10;T8MwDIbvSPyHyEjcWMpa0ao0nRASBxAw2Hbg6DXpBzRO12Rb9+/xTnB7LT96/bhYTLYXBzP6zpGC&#10;21kEwlDldEeNgs366SYD4QOSxt6RUXAyHhbl5UWBuXZH+jSHVWgEl5DPUUEbwpBL6avWWPQzNxji&#10;Xe1Gi4HHsZF6xCOX217Oo+hOWuyIL7Q4mMfWVD+rvVWw+3q2Vf364d367fSCm+/6Pdktlbq+mh7u&#10;QQQzhT8YzvqsDiU7bd2etBe9gjjJ5oxySOMYBBNxGqUgtueQZCDLQv7/ofwFAAD//wMAUEsBAi0A&#10;FAAGAAgAAAAhALaDOJL+AAAA4QEAABMAAAAAAAAAAAAAAAAAAAAAAFtDb250ZW50X1R5cGVzXS54&#10;bWxQSwECLQAUAAYACAAAACEAOP0h/9YAAACUAQAACwAAAAAAAAAAAAAAAAAvAQAAX3JlbHMvLnJl&#10;bHNQSwECLQAUAAYACAAAACEAj0WrtSMCAABABAAADgAAAAAAAAAAAAAAAAAuAgAAZHJzL2Uyb0Rv&#10;Yy54bWxQSwECLQAUAAYACAAAACEAgGp3p+EAAAALAQAADwAAAAAAAAAAAAAAAAB9BAAAZHJzL2Rv&#10;d25yZXYueG1sUEsFBgAAAAAEAAQA8wAAAIsFAAAAAA==&#10;" strokeweight="2.25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2211070</wp:posOffset>
                      </wp:positionH>
                      <wp:positionV relativeFrom="paragraph">
                        <wp:posOffset>1637030</wp:posOffset>
                      </wp:positionV>
                      <wp:extent cx="142875" cy="85725"/>
                      <wp:effectExtent l="19050" t="19685" r="19050" b="18415"/>
                      <wp:wrapNone/>
                      <wp:docPr id="18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FAD85" id="AutoShape 90" o:spid="_x0000_s1026" type="#_x0000_t32" style="position:absolute;margin-left:174.1pt;margin-top:128.9pt;width:11.25pt;height: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BMtIgIAAEEEAAAOAAAAZHJzL2Uyb0RvYy54bWysU8uO2jAU3VfqP1jeQx4NDESE0SiBbqYd&#10;pJl+gLGdxGpiW7YhoKr/3msT0NBuqqoszHV87znnvlaPp75DR26sULLAyTTGiEuqmJBNgb+9bScL&#10;jKwjkpFOSV7gM7f4cf3xw2rQOU9VqzrGDQIQafNBF7h1TudRZGnLe2KnSnMJj7UyPXFwNU3EDBkA&#10;ve+iNI7n0aAM00ZRbi18rS6PeB3w65pT91LXljvUFRi0uXCacO79Ga1XJG8M0a2gowzyDyp6IiSQ&#10;3qAq4gg6GPEHVC+oUVbVbkpVH6m6FpSHHCCbJP4tm9eWaB5ygeJYfSuT/X+w9OtxZ5Bg0DvolCQ9&#10;9Ojp4FSgRstQoEHbHPxKuTM+RXqSr/pZ0e8WSVW2RDY8eL+dNQQnvqTRXYi/WA00++GLYuBDgCBU&#10;61Sb3kNCHdApNOV8awo/OUThY5Kli4cZRhSeFrOHdBYISH6N1ca6z1z1yBsFts4Q0bSuVFJC95VJ&#10;AhM5PlvnlZH8GuCJpdqKrgtD0Ek0FDgFilmIsKoTzL96P2uafdkZdCR+jsJvlHHnZtRBsoDWcsI2&#10;o+2I6C42sHfS40FyoGe0LoPyYxkvN4vNIptk6XwzyeKqmjxty2wy3yYPs+pTVZZV8tNLS7K8FYxx&#10;6dVdhzbJ/m4oxvW5jNttbG91iO7RQ8FA7PU/iA7d9Q31W2bzvWLnnbl2HeY0OI875Rfh/R3s95u/&#10;/gUAAP//AwBQSwMEFAAGAAgAAAAhADOvA97iAAAACwEAAA8AAABkcnMvZG93bnJldi54bWxMj8tO&#10;wzAQRfdI/IM1SOyo06SQKo1TISQWIJ5tF1268eQB8TiN3Tb9e4YVLGfm6M65+XK0nTji4FtHCqaT&#10;CARS6UxLtYLN+vFmDsIHTUZ3jlDBGT0si8uLXGfGnegTj6tQCw4hn2kFTQh9JqUvG7TaT1yPxLfK&#10;DVYHHodamkGfONx2Mo6iO2l1S/yh0T0+NFh+rw5WwX77ZMvq5cO79ev5WW++qrfZ/l2p66vxfgEi&#10;4Bj+YPjVZ3Uo2GnnDmS86BQks3nMqIL4NuUOTCRplILY8SadJiCLXP7vUPwAAAD//wMAUEsBAi0A&#10;FAAGAAgAAAAhALaDOJL+AAAA4QEAABMAAAAAAAAAAAAAAAAAAAAAAFtDb250ZW50X1R5cGVzXS54&#10;bWxQSwECLQAUAAYACAAAACEAOP0h/9YAAACUAQAACwAAAAAAAAAAAAAAAAAvAQAAX3JlbHMvLnJl&#10;bHNQSwECLQAUAAYACAAAACEAYkATLSICAABBBAAADgAAAAAAAAAAAAAAAAAuAgAAZHJzL2Uyb0Rv&#10;Yy54bWxQSwECLQAUAAYACAAAACEAM68D3uIAAAALAQAADwAAAAAAAAAAAAAAAAB8BAAAZHJzL2Rv&#10;d25yZXYueG1sUEsFBgAAAAAEAAQA8wAAAIsFAAAAAA==&#10;" strokeweight="2.25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2211070</wp:posOffset>
                      </wp:positionH>
                      <wp:positionV relativeFrom="paragraph">
                        <wp:posOffset>3423920</wp:posOffset>
                      </wp:positionV>
                      <wp:extent cx="314325" cy="1099185"/>
                      <wp:effectExtent l="19050" t="15875" r="19050" b="18415"/>
                      <wp:wrapNone/>
                      <wp:docPr id="17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4325" cy="1099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91914" id="AutoShape 89" o:spid="_x0000_s1026" type="#_x0000_t32" style="position:absolute;margin-left:174.1pt;margin-top:269.6pt;width:24.75pt;height:86.5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zkYLAIAAE0EAAAOAAAAZHJzL2Uyb0RvYy54bWysVE2P2jAQvVfqf7B8hyQQ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sHsHjBS&#10;pIMZPe29jqnRbB4a1BtXgF+lNjaUSI/qxTxr+s0hpauWqB2P3q8nA8FZiEjuQsLGGUiz7T9qBj4E&#10;EsRuHRvboUYK8zUEBnDoCDrG8Zxu4+FHjyh8HGf5eDTBiMJRls7n2WwSk5Ei4IRoY53/wHWHglFi&#10;5y0Ru9ZXWilQgrbnHOTw7Hxg+SsgBCu9FlJGQUiF+hKPZpOHSWTltBQsnAY/Z3fbSlp0IEFT8bnQ&#10;uHOzeq9YRGs5YauL7YmQZxuySxXwoDzgc7HOovk+T+er2WqWD/LRdDXI07oePK2rfDBdZw+TelxX&#10;VZ39CNSyvGgFY1wFdlcBZ/nfCeRylc7Su0n41ofkHj02DMhe35F0nHQY7lkmW81OG3tVAGg2Ol/u&#10;V7gUb/dgv/0LLH8CAAD//wMAUEsDBBQABgAIAAAAIQAzcMEA4AAAAAsBAAAPAAAAZHJzL2Rvd25y&#10;ZXYueG1sTI/BTsMwDIbvSLxDZCRuLF0LdO2aTmga0q60aOe0MW1Hk1RJtnU8PeY0brb86f8/F5tZ&#10;j+yMzg/WCFguImBoWqsG0wn4rN+fVsB8kEbJ0RoUcEUPm/L+rpC5shfzgecqdIxCjM+lgD6EKefc&#10;tz1q6Rd2QkO3L+u0DLS6jisnLxSuRx5H0SvXcjDU0MsJtz2239VJU0mj6+xY7a8/jd/Lejrs3GG7&#10;E+LxYX5bAws4hxsMf/qkDiU5NfZklGejgOR5FRMq4CXJaCAiydIUWCMgXcYJ8LLg/38ofwEAAP//&#10;AwBQSwECLQAUAAYACAAAACEAtoM4kv4AAADhAQAAEwAAAAAAAAAAAAAAAAAAAAAAW0NvbnRlbnRf&#10;VHlwZXNdLnhtbFBLAQItABQABgAIAAAAIQA4/SH/1gAAAJQBAAALAAAAAAAAAAAAAAAAAC8BAABf&#10;cmVscy8ucmVsc1BLAQItABQABgAIAAAAIQCL2zkYLAIAAE0EAAAOAAAAAAAAAAAAAAAAAC4CAABk&#10;cnMvZTJvRG9jLnhtbFBLAQItABQABgAIAAAAIQAzcMEA4AAAAAsBAAAPAAAAAAAAAAAAAAAAAIYE&#10;AABkcnMvZG93bnJldi54bWxQSwUGAAAAAAQABADzAAAAkwUAAAAA&#10;" strokeweight="2.25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2211070</wp:posOffset>
                      </wp:positionH>
                      <wp:positionV relativeFrom="paragraph">
                        <wp:posOffset>732155</wp:posOffset>
                      </wp:positionV>
                      <wp:extent cx="438150" cy="720090"/>
                      <wp:effectExtent l="19050" t="19685" r="19050" b="22225"/>
                      <wp:wrapNone/>
                      <wp:docPr id="16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150" cy="720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23AD7" id="AutoShape 88" o:spid="_x0000_s1026" type="#_x0000_t32" style="position:absolute;margin-left:174.1pt;margin-top:57.65pt;width:34.5pt;height:5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GA/JQIAAEIEAAAOAAAAZHJzL2Uyb0RvYy54bWysU9uO2jAQfa/Uf7D8DknYwIaIsFol0Jdt&#10;i7TbDzC2Q6w6tmUbAqr67x2bi9j2parKgxlnZs5czvHi6dhLdODWCa0qnI1TjLiimgm1q/C3t/Wo&#10;wMh5ohiRWvEKn7jDT8uPHxaDKflEd1oybhGAKFcOpsKd96ZMEkc73hM31oYrcLba9sTD1e4SZskA&#10;6L1MJmk6SwZtmbGacufga3N24mXEb1tO/de2ddwjWWHozcfTxnMbzmS5IOXOEtMJemmD/EMXPREK&#10;it6gGuIJ2lvxB1QvqNVOt35MdZ/othWUxxlgmiz9bZrXjhgeZ4HlOHNbk/t/sPTLYWORYMDdDCNF&#10;euDoee91LI2KIixoMK6EuFptbBiRHtWredH0u0NK1x1ROx6j304GkrOQkbxLCRdnoMx2+KwZxBAo&#10;ELd1bG0fIGEP6BhJOd1I4UePKHzMH4psCtRRcD0C5fNIWkLKa7Kxzn/iukfBqLDzlohd52utFNCv&#10;bRZLkcOL86E1Ul4TQmWl10LKqAKp0FDhSTF9nMYMp6VgwRvinN1ta2nRgQQhxV8cFDz3YVbvFYto&#10;HSdsdbE9EfJsQ3WpAh5MB/1crLNSfszT+apYFfkon8xWozxtmtHzus5Hs3X2OG0emrpusp+htSwv&#10;O8EYV6G7q2qz/O9UcXk/Z73ddHvbQ/IePS4Mmr3+x6YjvYHRsza2mp029ko7CDUGXx5VeAn3d7Dv&#10;n/7yFwAAAP//AwBQSwMEFAAGAAgAAAAhACXvS5vhAAAACwEAAA8AAABkcnMvZG93bnJldi54bWxM&#10;j8tOwzAQRfdI/IM1SOyokzTQKMSpEBILEM+2C5bT2HlAPE5jt03/nmEFy5l7dOdMsZxsLw5m9J0j&#10;BfEsAmGocrqjRsFm/XCVgfABSWPvyCg4GQ/L8vyswFy7I32Ywyo0gkvI56igDWHIpfRVayz6mRsM&#10;cVa70WLgcWykHvHI5baXSRTdSIsd8YUWB3Pfmup7tbcKdp+Ptqqf371bv5yecPNVv6a7N6UuL6a7&#10;WxDBTOEPhl99VoeSnbZuT9qLXsE8zRJGOYiv5yCYSOMFb7YKkiRbgCwL+f+H8gcAAP//AwBQSwEC&#10;LQAUAAYACAAAACEAtoM4kv4AAADhAQAAEwAAAAAAAAAAAAAAAAAAAAAAW0NvbnRlbnRfVHlwZXNd&#10;LnhtbFBLAQItABQABgAIAAAAIQA4/SH/1gAAAJQBAAALAAAAAAAAAAAAAAAAAC8BAABfcmVscy8u&#10;cmVsc1BLAQItABQABgAIAAAAIQCc6GA/JQIAAEIEAAAOAAAAAAAAAAAAAAAAAC4CAABkcnMvZTJv&#10;RG9jLnhtbFBLAQItABQABgAIAAAAIQAl70ub4QAAAAsBAAAPAAAAAAAAAAAAAAAAAH8EAABkcnMv&#10;ZG93bnJldi54bWxQSwUGAAAAAAQABADzAAAAjQUAAAAA&#10;" strokeweight="2.25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1452245</wp:posOffset>
                      </wp:positionV>
                      <wp:extent cx="914400" cy="1971675"/>
                      <wp:effectExtent l="19050" t="15875" r="19050" b="22225"/>
                      <wp:wrapNone/>
                      <wp:docPr id="15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9716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0666" w:rsidRPr="00F35FD7" w:rsidRDefault="00AE0666" w:rsidP="0033299F">
                                  <w:pPr>
                                    <w:jc w:val="center"/>
                                  </w:pPr>
                                  <w:r w:rsidRPr="00F35FD7">
                                    <w:t>Возможны дефекты звукопроизношения и проблемы с общением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6" o:spid="_x0000_s1038" style="position:absolute;margin-left:185.35pt;margin-top:114.35pt;width:1in;height:15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HAJNQIAAHUEAAAOAAAAZHJzL2Uyb0RvYy54bWysVNuO0zAQfUfiHyy/0zRVbxs1Xa26FCEt&#10;sGLhA1zbaQyOx4zdpuXrmTjZpQuIB0QerBnbc2bmnHFW16fGsqPGYMCVPB+NOdNOgjJuX/LPn7av&#10;lpyFKJwSFpwu+VkHfr1++WLV+kJPoAarNDICcaFofcnrGH2RZUHWuhFhBF47OqwAGxHJxX2mULSE&#10;3thsMh7PsxZQeQSpQ6Dd2/6QrxN+VWkZP1RV0JHZklNtMa2Y1l23ZuuVKPYofG3kUIb4hyoaYRwl&#10;fYK6FVGwA5rfoBojEQJUcSShyaCqjNSpB+omH//SzUMtvE69EDnBP9EU/h+sfH+8R2YUaTfjzImG&#10;NLo5REip2XLeEdT6UNC9B3+PXYvB34H8GpiDTS3cXt8gQltroaisvLufPQvonEChbNe+A0XwguAT&#10;V6cKmw6QWGCnJMn5SRJ9ikzS5lU+nY5JOElH+dUiny9mKYUoHqM9hvhGQ8M6o+QIB6c+ku4phTje&#10;hZh0UUNzQn3hrGosqXwUluXz+XwxIA6XM1E8YqZ2wRq1NdYmB/e7jUVGoSXfpm8IDpfXrGNtySfL&#10;GVX7d4xx+v6EkRpJ49lx+9qpZEdhbG9TmdYNZHf89jrF0+6U5Jx2mB33O1BnYh+hn316q2TUgN85&#10;a2nuSx6+HQRqzuxbRwomwumhJGc6W0yIfLw82V2eCCcJquSRs97cxP5xHTyafU2Z8kSAg26oKhMf&#10;x6OvaiifZpusZ4/n0k+3fv4t1j8AAAD//wMAUEsDBBQABgAIAAAAIQDRJvV73wAAAAsBAAAPAAAA&#10;ZHJzL2Rvd25yZXYueG1sTI/LTsMwEEX3SPyDNUjsqFO3JSHEqRASQuoKWj7AiZ1HG4+D7aaBr2dY&#10;we6M5urOmWI724FNxofeoYTlIgFmsHa6x1bCx+HlLgMWokKtBodGwpcJsC2vrwqVa3fBdzPtY8uo&#10;BEOuJHQxjjnnoe6MVWHhRoO0a5y3KtLoW669ulC5HbhIkntuVY90oVOjee5MfdqfrYT2uFFZ1aw9&#10;bz7f9G56PaQ78S3l7c389Agsmjn+heFXn9ShJKfKnVEHNkhYpUlKUQlCZASU2CzXBBXB6kEALwv+&#10;/4fyBwAA//8DAFBLAQItABQABgAIAAAAIQC2gziS/gAAAOEBAAATAAAAAAAAAAAAAAAAAAAAAABb&#10;Q29udGVudF9UeXBlc10ueG1sUEsBAi0AFAAGAAgAAAAhADj9If/WAAAAlAEAAAsAAAAAAAAAAAAA&#10;AAAALwEAAF9yZWxzLy5yZWxzUEsBAi0AFAAGAAgAAAAhALvAcAk1AgAAdQQAAA4AAAAAAAAAAAAA&#10;AAAALgIAAGRycy9lMm9Eb2MueG1sUEsBAi0AFAAGAAgAAAAhANEm9XvfAAAACwEAAA8AAAAAAAAA&#10;AAAAAAAAjwQAAGRycy9kb3ducmV2LnhtbFBLBQYAAAAABAAEAPMAAACbBQAAAAA=&#10;" strokeweight="2.25pt">
                      <v:textbox>
                        <w:txbxContent>
                          <w:p w:rsidR="00AE0666" w:rsidRPr="00F35FD7" w:rsidRDefault="00AE0666" w:rsidP="0033299F">
                            <w:pPr>
                              <w:jc w:val="center"/>
                            </w:pPr>
                            <w:r w:rsidRPr="00F35FD7">
                              <w:t>Возможны дефекты звукопроизношения и проблемы с общением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E0666" w:rsidRPr="00AE0666">
              <w:rPr>
                <w:noProof/>
                <w:lang w:eastAsia="ru-RU"/>
              </w:rPr>
              <w:drawing>
                <wp:inline distT="0" distB="0" distL="0" distR="0">
                  <wp:extent cx="2162175" cy="5124450"/>
                  <wp:effectExtent l="38100" t="0" r="66675" b="0"/>
                  <wp:docPr id="8" name="Схема 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0" r:lo="rId21" r:qs="rId22" r:cs="rId23"/>
                    </a:graphicData>
                  </a:graphic>
                </wp:inline>
              </w:drawing>
            </w:r>
          </w:p>
        </w:tc>
        <w:tc>
          <w:tcPr>
            <w:tcW w:w="534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5D60BE" w:rsidRDefault="005D60BE" w:rsidP="0088375F"/>
          <w:p w:rsidR="00F35FD7" w:rsidRPr="00721E13" w:rsidRDefault="00F35FD7" w:rsidP="00EA38DA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721E13">
              <w:rPr>
                <w:rFonts w:ascii="Comic Sans MS" w:hAnsi="Comic Sans MS"/>
                <w:b/>
                <w:sz w:val="24"/>
              </w:rPr>
              <w:t>Диагностика на основе общего звучания речи</w:t>
            </w:r>
          </w:p>
          <w:p w:rsidR="00EA38DA" w:rsidRPr="00721E13" w:rsidRDefault="00EA38DA" w:rsidP="00EA38DA">
            <w:pPr>
              <w:rPr>
                <w:rFonts w:ascii="Comic Sans MS" w:hAnsi="Comic Sans MS"/>
                <w:b/>
                <w:sz w:val="24"/>
              </w:rPr>
            </w:pPr>
          </w:p>
          <w:p w:rsidR="00B9776E" w:rsidRPr="00721E13" w:rsidRDefault="00F35FD7" w:rsidP="00F35FD7">
            <w:pPr>
              <w:shd w:val="clear" w:color="auto" w:fill="FFFFFF"/>
              <w:ind w:firstLine="709"/>
              <w:jc w:val="both"/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</w:pPr>
            <w:r w:rsidRPr="00721E13"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  <w:t>В ходе обследования речевого развития </w:t>
            </w:r>
            <w:hyperlink r:id="rId25" w:tgtFrame="blank" w:tooltip="логопедические занятия" w:history="1">
              <w:r w:rsidRPr="00721E13">
                <w:rPr>
                  <w:rFonts w:ascii="Comic Sans MS" w:eastAsia="Times New Roman" w:hAnsi="Comic Sans MS" w:cs="Tahoma"/>
                  <w:sz w:val="24"/>
                  <w:szCs w:val="24"/>
                  <w:u w:val="single"/>
                  <w:lang w:eastAsia="ru-RU"/>
                </w:rPr>
                <w:t>логопед</w:t>
              </w:r>
            </w:hyperlink>
            <w:r w:rsidRPr="00721E13"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  <w:t> обязательно обращает внимание и на </w:t>
            </w:r>
            <w:r w:rsidRPr="00721E13">
              <w:rPr>
                <w:rFonts w:ascii="Comic Sans MS" w:eastAsia="Times New Roman" w:hAnsi="Comic Sans MS" w:cs="Tahoma"/>
                <w:b/>
                <w:bCs/>
                <w:sz w:val="24"/>
                <w:szCs w:val="24"/>
                <w:lang w:eastAsia="ru-RU"/>
              </w:rPr>
              <w:t>общее звучание речи</w:t>
            </w:r>
            <w:r w:rsidRPr="00721E13"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  <w:t>, умение ребенка общаться. Этот аспект очень важен для характеристики общего и интеллектуального развития ребенка. Часто такое впечатление от общения с ребенком становится предпосылкой для более тщательного обследования уровня мышления, специфики восприятия и внимания, особенностей памяти малыша.</w:t>
            </w:r>
          </w:p>
          <w:p w:rsidR="00F35FD7" w:rsidRPr="00721E13" w:rsidRDefault="00F35FD7" w:rsidP="00F35FD7">
            <w:pPr>
              <w:shd w:val="clear" w:color="auto" w:fill="FFFFFF"/>
              <w:ind w:firstLine="709"/>
              <w:jc w:val="both"/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</w:pPr>
            <w:r w:rsidRPr="00721E13"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  <w:t>Причиной более углубленного обследования может стать полное нежелание ребенка участвовать в общении, как словесно, так и эмоционально. И некоторые другие признаки, которые первично могут увидеть у своего ребенка и сами ро</w:t>
            </w:r>
            <w:r w:rsidR="00B9776E" w:rsidRPr="00721E13"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  <w:t>дители:</w:t>
            </w:r>
          </w:p>
          <w:p w:rsidR="00B9776E" w:rsidRPr="00721E13" w:rsidRDefault="00F35FD7" w:rsidP="0033299F">
            <w:pPr>
              <w:pStyle w:val="a7"/>
              <w:numPr>
                <w:ilvl w:val="0"/>
                <w:numId w:val="1"/>
              </w:numPr>
              <w:shd w:val="clear" w:color="auto" w:fill="FFFFFF"/>
              <w:ind w:left="0" w:firstLine="283"/>
              <w:jc w:val="both"/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</w:pPr>
            <w:r w:rsidRPr="00721E13">
              <w:rPr>
                <w:rFonts w:ascii="Comic Sans MS" w:eastAsia="Times New Roman" w:hAnsi="Comic Sans MS" w:cs="Tahoma"/>
                <w:b/>
                <w:bCs/>
                <w:sz w:val="24"/>
                <w:szCs w:val="24"/>
                <w:lang w:eastAsia="ru-RU"/>
              </w:rPr>
              <w:t>Малыш «захлёбывается» речью, торопиться высказать свои мысли.</w:t>
            </w:r>
            <w:r w:rsidRPr="00721E13"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  <w:t> В результате мы слышим обрывки слов, переходящие в набор гласных, темп речи очень быстрый, ребенок судорожно вдыхает, пытаясь высказать свою мысль.</w:t>
            </w:r>
          </w:p>
          <w:p w:rsidR="00B9776E" w:rsidRPr="00721E13" w:rsidRDefault="0033299F" w:rsidP="0033299F">
            <w:pPr>
              <w:pStyle w:val="a7"/>
              <w:numPr>
                <w:ilvl w:val="0"/>
                <w:numId w:val="1"/>
              </w:numPr>
              <w:shd w:val="clear" w:color="auto" w:fill="FFFFFF"/>
              <w:ind w:left="0" w:firstLine="421"/>
              <w:jc w:val="both"/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</w:pPr>
            <w:r>
              <w:rPr>
                <w:rFonts w:ascii="Comic Sans MS" w:eastAsia="Times New Roman" w:hAnsi="Comic Sans MS" w:cs="Tahoma"/>
                <w:b/>
                <w:bCs/>
                <w:sz w:val="24"/>
                <w:szCs w:val="24"/>
                <w:lang w:eastAsia="ru-RU"/>
              </w:rPr>
              <w:t xml:space="preserve">Выдоха </w:t>
            </w:r>
            <w:r w:rsidR="00F35FD7" w:rsidRPr="00721E13">
              <w:rPr>
                <w:rFonts w:ascii="Comic Sans MS" w:eastAsia="Times New Roman" w:hAnsi="Comic Sans MS" w:cs="Tahoma"/>
                <w:b/>
                <w:bCs/>
                <w:sz w:val="24"/>
                <w:szCs w:val="24"/>
                <w:lang w:eastAsia="ru-RU"/>
              </w:rPr>
              <w:t>ребенка не хватает на фразу, добирает воздух посреди слова.</w:t>
            </w:r>
            <w:r w:rsidR="00F35FD7" w:rsidRPr="00721E13">
              <w:rPr>
                <w:rFonts w:ascii="Comic Sans MS" w:eastAsia="Times New Roman" w:hAnsi="Comic Sans MS" w:cs="Tahoma"/>
                <w:sz w:val="24"/>
                <w:szCs w:val="24"/>
                <w:lang w:eastAsia="ru-RU"/>
              </w:rPr>
              <w:t> Слова прерываются, создается впечатление всхлипывания.</w:t>
            </w:r>
          </w:p>
          <w:p w:rsidR="005D60BE" w:rsidRPr="00B9776E" w:rsidRDefault="00721E13" w:rsidP="00721E13">
            <w:pPr>
              <w:pStyle w:val="a7"/>
              <w:numPr>
                <w:ilvl w:val="0"/>
                <w:numId w:val="1"/>
              </w:numPr>
              <w:shd w:val="clear" w:color="auto" w:fill="FFFFFF"/>
              <w:ind w:left="138" w:firstLine="283"/>
              <w:jc w:val="both"/>
              <w:rPr>
                <w:rFonts w:ascii="Comic Sans MS" w:eastAsia="Times New Roman" w:hAnsi="Comic Sans MS" w:cs="Tahoma"/>
                <w:szCs w:val="24"/>
                <w:lang w:eastAsia="ru-RU"/>
              </w:rPr>
            </w:pPr>
            <w:r>
              <w:rPr>
                <w:rFonts w:ascii="Comic Sans MS" w:eastAsia="Times New Roman" w:hAnsi="Comic Sans MS" w:cs="Tahoma"/>
                <w:b/>
                <w:bCs/>
                <w:sz w:val="24"/>
                <w:szCs w:val="24"/>
                <w:lang w:eastAsia="ru-RU"/>
              </w:rPr>
              <w:t>Малыш не стремит</w:t>
            </w:r>
            <w:r w:rsidR="00F35FD7" w:rsidRPr="00721E13">
              <w:rPr>
                <w:rFonts w:ascii="Comic Sans MS" w:eastAsia="Times New Roman" w:hAnsi="Comic Sans MS" w:cs="Tahoma"/>
                <w:b/>
                <w:bCs/>
                <w:sz w:val="24"/>
                <w:szCs w:val="24"/>
                <w:lang w:eastAsia="ru-RU"/>
              </w:rPr>
              <w:t xml:space="preserve">ся к </w:t>
            </w:r>
            <w:r w:rsidR="0088530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7504430</wp:posOffset>
                      </wp:positionH>
                      <wp:positionV relativeFrom="paragraph">
                        <wp:posOffset>1718310</wp:posOffset>
                      </wp:positionV>
                      <wp:extent cx="2893695" cy="2362200"/>
                      <wp:effectExtent l="0" t="0" r="1905" b="0"/>
                      <wp:wrapNone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3695" cy="2362200"/>
                                <a:chOff x="1090662" y="1089467"/>
                                <a:chExt cx="22993" cy="23624"/>
                              </a:xfrm>
                            </wpg:grpSpPr>
                            <wps:wsp>
                              <wps:cNvPr id="4" name="Rectangle 3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0662" y="1089467"/>
                                  <a:ext cx="22994" cy="23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g:grpSp>
                              <wpg:cNvPr id="5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0662" y="1089467"/>
                                  <a:ext cx="22994" cy="23625"/>
                                  <a:chOff x="1090662" y="1089467"/>
                                  <a:chExt cx="22993" cy="23624"/>
                                </a:xfrm>
                              </wpg:grpSpPr>
                              <wps:wsp>
                                <wps:cNvPr id="9" name="Rectangle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0662" y="1091146"/>
                                    <a:ext cx="21946" cy="219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66CCC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D1F0F0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0" name="Line 6"/>
                                <wps:cNvCnPr/>
                                <wps:spPr bwMode="auto">
                                  <a:xfrm flipV="1">
                                    <a:off x="1090662" y="1089467"/>
                                    <a:ext cx="1048" cy="16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66CCCC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Line 7"/>
                                <wps:cNvCnPr/>
                                <wps:spPr bwMode="auto">
                                  <a:xfrm flipV="1">
                                    <a:off x="1112608" y="1089467"/>
                                    <a:ext cx="1048" cy="16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66CCCC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Line 8"/>
                                <wps:cNvCnPr/>
                                <wps:spPr bwMode="auto">
                                  <a:xfrm flipV="1">
                                    <a:off x="1112608" y="1111436"/>
                                    <a:ext cx="1048" cy="16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66CCCC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1710" y="1089467"/>
                                    <a:ext cx="21946" cy="219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in">
                                        <a:solidFill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4" name="Text 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91815" y="1092091"/>
                                    <a:ext cx="19643" cy="193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in">
                                        <a:solidFill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D60BE" w:rsidRDefault="005D60BE" w:rsidP="005D60BE">
                                      <w:pPr>
                                        <w:widowControl w:val="0"/>
                                        <w:jc w:val="center"/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Давайте познакомимся</w:t>
                                      </w:r>
                                    </w:p>
                                    <w:p w:rsidR="005D60BE" w:rsidRDefault="005D60BE" w:rsidP="005D60BE">
                                      <w:pPr>
                                        <w:widowControl w:val="0"/>
                                        <w:jc w:val="center"/>
                                        <w:rPr>
                                          <w:rFonts w:ascii="Georgia" w:hAnsi="Georgia"/>
                                          <w:i/>
                                          <w:iCs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i/>
                                          <w:iCs/>
                                          <w:sz w:val="32"/>
                                          <w:szCs w:val="32"/>
                                        </w:rPr>
                                        <w:t>или</w:t>
                                      </w:r>
                                    </w:p>
                                    <w:p w:rsidR="005D60BE" w:rsidRDefault="005D60BE" w:rsidP="005D60BE">
                                      <w:pPr>
                                        <w:widowControl w:val="0"/>
                                        <w:jc w:val="center"/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Когда стоит обратиться к логопеду?</w:t>
                                      </w:r>
                                    </w:p>
                                  </w:txbxContent>
                                </wps:txbx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39" style="position:absolute;left:0;text-align:left;margin-left:590.9pt;margin-top:135.3pt;width:227.85pt;height:186pt;z-index:251666432" coordorigin="10906,10894" coordsize="229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11KwgUAAL8hAAAOAAAAZHJzL2Uyb0RvYy54bWzsWl1u4zYQfi/QOxB6VyxKsmwZcRbxj4IC&#10;2TZotu0zLcmWsJKoUnLstChQoEfoRXqDXmH3Rh0OJVl24k2av00AO4AjihTF+Ybfx+HQx+/WaUKu&#10;QlHEPBtq9MjQSJj5PIizxVD76YOn9zVSlCwLWMKzcKhdh4X27uTbb45X+SA0ecSTIBQEOsmKwSof&#10;alFZ5oNOp/CjMGXFEc/DDCrnXKSshKJYdALBVtB7mnRMw3A6Ky6CXHA/LAq4O1GV2gn2P5+HfvnD&#10;fF6EJUmGGoytxG+B3zP53Tk5ZoOFYHkU+9Uw2ANGkbI4g5c2XU1YychSxDe6SmNf8ILPyyOfpx0+&#10;n8d+iDaANdTYseZM8GWOtiwGq0XewATQ7uD04G79768uBImDoWZpJGMpuOjT35///PzXp3/h7x9i&#10;SYRW+WIADc9EfplfCGUmXJ5z/2MB1Z3delleqMZktnrPA+iVLUuOCK3nIpVdgO1kjY64bhwRrkvi&#10;w02z71qO29WID3Wm5ZjgauUqPwJ/yueo4RqOY2oEWlCj79pOr24xrXsxXResqvuwZX2HDdQAcNDV&#10;IKWFMP2KDcLF4xC+jFgeouMKCVyFsF0j/CNMS5YtkhDgJVEcBKHkjkIaH6hhLhTGJOPjCB4IT4Xg&#10;qyhkAYwP24MVrQdkoQAP3Qn6XvAaBwB0MNwauu4WdGyQi6I8C3lK5MVQE2AP+pZdnRelQrluIl1d&#10;8CQOvDhJsCAWs3EiyBUDSnr4qXrfapZksnHG5WOqR3UHRgjvkHVyrEix311q2sbIdHXP6fd027O7&#10;utsz+rpB3ZHrGLZrT7w/5ACpPVBwn8dZWNOd2vdzdiU8iqhIeLIaam7XhHnKkgW40C8FwrBlSNG2&#10;18DPbfYC1bMADGUD6d9pdV2yOFHXne3B40wGBOr/iAnOBjkB1ISe8eAaJoPg4CLQPlBpuIi4+E0j&#10;K1C8oVb8umQi1EjyXQYTynK6PQcksl0Q7cKsXWCZD10NtRKMx8txqWR1mYt4EcGbKGKR8VNg/jzG&#10;aSEnqBoVqgZyTskLMrFRmoowAKySJBRCggTe1RopuU+lRQ+iBRu8ZU1ya4g3moRk39IVYPCLCJFL&#10;qe1Icihy40pAQdkrIcJLpQX1IlKrzD2FqJETNkiyhr3yffsp6zhj+NxG2TQuIXZJ4nSo9Rte7+cv&#10;vBItw6hE6STaeVPODHfan/Zt3TadqW4bk4l+6o1t3fForzuxJuPxhG7LmRTJx8vZl3GYUM/wcBWG&#10;NbQFV0uYlMRDNQpTW6FPva7Rs62+3ut1Ld22poY+6ntj/XRMHac3HY1H0x2TpghT8TRWhTXm0kS+&#10;BLddRsGKBLFcvayua1INCqBfZk85siXoUj9/icsI13QppAhTW9Tl/GhmSNO7UubNi1s4VbbV2l3/&#10;f9sa/gIBFIVVTC0IuH6jVFRCNc4uBEjDlyMgMk/i/Od6ZaoC0DtFnxo2bGJkKESdLr6zCSJvREIJ&#10;xBU4QfZEQk8rQHfHDG9CcxpQWhQ5SElLqJ5SSuT6KVkCux1Fl2ff9lAQ1xZrcZv2eNZSajoG8HJ3&#10;+yd3BTJwOLD2mSOFA2ubXezzBwBfgbWQWmmxti8D4KdlLYVo39oJ9w+sPbC20yRT33rY/hVY22Rx&#10;N/t5t0XdF0gs0p4M0/cty+bWft7Bse0Pp+9KLDZrkNzPy31ZcwP6fNvb7X2Z0XvFyK8lIVodirSy&#10;BZA6kEc7YbN2Bh9VnjBZpnBQoLLCVa4fbslkPyaKm8RD/TTGxFsd/890zFYuuN6Cyzm0ySu/lqyF&#10;1JFN+veQPbjr3Oz24xfanL98kC4e8TUBpdqENVIbSbmG+3WG4BmznrRPIbuNKumahouHOWrq4ebF&#10;dezq5Iq6lv3I45dGFGtNbG4cVPI1HBsdVPKhB3Ao13WK9cEqWa5nazwCb04+3srJ2eYQG7M6+CsB&#10;XMqqXzTInyG0y9hq87uLk/8AAAD//wMAUEsDBBQABgAIAAAAIQC1xoyK4wAAAA0BAAAPAAAAZHJz&#10;L2Rvd25yZXYueG1sTI/BasMwEETvhf6D2EJvjSynUYJrOYTQ9hQKTQqlN8Xa2CbWyliK7fx9lVN7&#10;HGaYeZOvJ9uyAXvfOFIgZgkwpNKZhioFX4e3pxUwHzQZ3TpCBVf0sC7u73KdGTfSJw77ULFYQj7T&#10;CuoQuoxzX9ZotZ+5Dil6J9dbHaLsK256PcZy2/I0SSS3uqG4UOsOtzWW5/3FKngf9biZi9dhdz5t&#10;rz+Hxcf3TqBSjw/T5gVYwCn8heGGH9GhiExHdyHjWRu1WInIHhSky0QCu0XkfLkAdlQgn1MJvMj5&#10;/xfFLwAAAP//AwBQSwECLQAUAAYACAAAACEAtoM4kv4AAADhAQAAEwAAAAAAAAAAAAAAAAAAAAAA&#10;W0NvbnRlbnRfVHlwZXNdLnhtbFBLAQItABQABgAIAAAAIQA4/SH/1gAAAJQBAAALAAAAAAAAAAAA&#10;AAAAAC8BAABfcmVscy8ucmVsc1BLAQItABQABgAIAAAAIQBu611KwgUAAL8hAAAOAAAAAAAAAAAA&#10;AAAAAC4CAABkcnMvZTJvRG9jLnhtbFBLAQItABQABgAIAAAAIQC1xoyK4wAAAA0BAAAPAAAAAAAA&#10;AAAAAAAAABwIAABkcnMvZG93bnJldi54bWxQSwUGAAAAAAQABADzAAAALAkAAAAA&#10;">
                      <v:rect id="Rectangle 3" o:spid="_x0000_s1040" style="position:absolute;left:10906;top:10894;width:230;height:23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aNsxQAAANoAAAAPAAAAZHJzL2Rvd25yZXYueG1sRI9Pa8JA&#10;FMTvBb/D8gq91U0lFUldRZRChFL/Hjy+Zp9JSPZtyG6T9Nt3BcHjMDO/YebLwdSio9aVlhW8jSMQ&#10;xJnVJecKzqfP1xkI55E11pZJwR85WC5GT3NMtO35QN3R5yJA2CWooPC+SaR0WUEG3dg2xMG72tag&#10;D7LNpW6xD3BTy0kUTaXBksNCgQ2tC8qq469RsDvv5Gzzc/reV9sqvehp/PW+vSj18jysPkB4Gvwj&#10;fG+nWkEMtyvhBsjFPwAAAP//AwBQSwECLQAUAAYACAAAACEA2+H2y+4AAACFAQAAEwAAAAAAAAAA&#10;AAAAAAAAAAAAW0NvbnRlbnRfVHlwZXNdLnhtbFBLAQItABQABgAIAAAAIQBa9CxbvwAAABUBAAAL&#10;AAAAAAAAAAAAAAAAAB8BAABfcmVscy8ucmVsc1BLAQItABQABgAIAAAAIQBnraNsxQAAANoAAAAP&#10;AAAAAAAAAAAAAAAAAAcCAABkcnMvZG93bnJldi54bWxQSwUGAAAAAAMAAwC3AAAA+QIAAAAA&#10;" stroked="f">
                        <v:stroke joinstyle="round"/>
                        <v:textbox inset="2.88pt,2.88pt,2.88pt,2.88pt"/>
                      </v:rect>
                      <v:group id="Group 4" o:spid="_x0000_s1041" style="position:absolute;left:10906;top:10894;width:230;height:236" coordorigin="10906,10894" coordsize="229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rect id="Rectangle 5" o:spid="_x0000_s1042" style="position:absolute;left:10906;top:10911;width:220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hrOwgAAANoAAAAPAAAAZHJzL2Rvd25yZXYueG1sRI9Ba8JA&#10;FITvQv/D8oTedKOHUlNXEYvgoZYaBXt8ZJ9JMPt2yb6a9N93C4Ueh5n5hlmuB9eqO3Wx8WxgNs1A&#10;EZfeNlwZOJ92k2dQUZAttp7JwDdFWK8eRkvMre/5SPdCKpUgHHM0UIuEXOtY1uQwTn0gTt7Vdw4l&#10;ya7StsM+wV2r51n2pB02nBZqDLStqbwVX87AZxD2BySp3nn3Fl43H4fLrTfmcTxsXkAJDfIf/mvv&#10;rYEF/F5JN0CvfgAAAP//AwBQSwECLQAUAAYACAAAACEA2+H2y+4AAACFAQAAEwAAAAAAAAAAAAAA&#10;AAAAAAAAW0NvbnRlbnRfVHlwZXNdLnhtbFBLAQItABQABgAIAAAAIQBa9CxbvwAAABUBAAALAAAA&#10;AAAAAAAAAAAAAB8BAABfcmVscy8ucmVsc1BLAQItABQABgAIAAAAIQAQ0hrOwgAAANoAAAAPAAAA&#10;AAAAAAAAAAAAAAcCAABkcnMvZG93bnJldi54bWxQSwUGAAAAAAMAAwC3AAAA9gIAAAAA&#10;" filled="f" fillcolor="#d1f0f0" strokecolor="#6cc">
                          <v:shadow color="#ccc"/>
                          <v:textbox inset="2.88pt,2.88pt,2.88pt,2.88pt"/>
                        </v:rect>
                        <v:line id="Line 6" o:spid="_x0000_s1043" style="position:absolute;flip:y;visibility:visible;mso-wrap-style:square" from="10906,10894" to="10917,10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mAgxQAAANsAAAAPAAAAZHJzL2Rvd25yZXYueG1sRI9PawJB&#10;DMXvhX6HIYVeRGdVaHXrKFJa8KpVwVvcyf6hO5ntzFS3/fTNQegt4b2898ti1btWXSjExrOB8SgD&#10;RVx423BlYP/xPpyBignZYuuZDPxQhNXy/m6BufVX3tJllyolIRxzNFCn1OVax6Imh3HkO2LRSh8c&#10;JllDpW3Aq4S7Vk+y7Ek7bFgaauzotabic/ftDMTf/WHwVTbT2TY8l8X5zU6Op7kxjw/9+gVUoj79&#10;m2/XGyv4Qi+/yAB6+QcAAP//AwBQSwECLQAUAAYACAAAACEA2+H2y+4AAACFAQAAEwAAAAAAAAAA&#10;AAAAAAAAAAAAW0NvbnRlbnRfVHlwZXNdLnhtbFBLAQItABQABgAIAAAAIQBa9CxbvwAAABUBAAAL&#10;AAAAAAAAAAAAAAAAAB8BAABfcmVscy8ucmVsc1BLAQItABQABgAIAAAAIQDyhmAgxQAAANsAAAAP&#10;AAAAAAAAAAAAAAAAAAcCAABkcnMvZG93bnJldi54bWxQSwUGAAAAAAMAAwC3AAAA+QIAAAAA&#10;" strokecolor="#6cc">
                          <v:shadow color="#ccc"/>
                        </v:line>
                        <v:line id="Line 7" o:spid="_x0000_s1044" style="position:absolute;flip:y;visibility:visible;mso-wrap-style:square" from="11126,10894" to="11136,10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sW7wwAAANsAAAAPAAAAZHJzL2Rvd25yZXYueG1sRE9LawIx&#10;EL4X+h/CFHopNauC1e1mpUgFrz5a8DbdzD7oZrImUbf99UYQvM3H95xs3ptWnMj5xrKC4SABQVxY&#10;3XClYLddvk5B+ICssbVMCv7Iwzx/fMgw1fbMazptQiViCPsUFdQhdKmUvqjJoB/YjjhypXUGQ4Su&#10;ktrhOYabVo6SZCINNhwbauxoUVPxuzkaBf5/9/VyKJvxdO3eyuLnU4++9zOlnp/6j3cQgfpwF9/c&#10;Kx3nD+H6SzxA5hcAAAD//wMAUEsBAi0AFAAGAAgAAAAhANvh9svuAAAAhQEAABMAAAAAAAAAAAAA&#10;AAAAAAAAAFtDb250ZW50X1R5cGVzXS54bWxQSwECLQAUAAYACAAAACEAWvQsW78AAAAVAQAACwAA&#10;AAAAAAAAAAAAAAAfAQAAX3JlbHMvLnJlbHNQSwECLQAUAAYACAAAACEAncrFu8MAAADbAAAADwAA&#10;AAAAAAAAAAAAAAAHAgAAZHJzL2Rvd25yZXYueG1sUEsFBgAAAAADAAMAtwAAAPcCAAAAAA==&#10;" strokecolor="#6cc">
                          <v:shadow color="#ccc"/>
                        </v:line>
                        <v:line id="Line 8" o:spid="_x0000_s1045" style="position:absolute;flip:y;visibility:visible;mso-wrap-style:square" from="11126,11114" to="11136,1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FvMwgAAANsAAAAPAAAAZHJzL2Rvd25yZXYueG1sRE9LawIx&#10;EL4L/Q9hCr2IZrtCq6tRSmnBq0/wNm5mH7iZbJNUV3+9EQq9zcf3nNmiM404k/O1ZQWvwwQEcW51&#10;zaWC7eZ7MAbhA7LGxjIpuJKHxfypN8NM2wuv6LwOpYgh7DNUUIXQZlL6vCKDfmhb4sgV1hkMEbpS&#10;aoeXGG4amSbJmzRYc2yosKXPivLT+tco8Lftrv9T1KPxyr0X+fFLp/vDRKmX5+5jCiJQF/7Ff+6l&#10;jvNTePwSD5DzOwAAAP//AwBQSwECLQAUAAYACAAAACEA2+H2y+4AAACFAQAAEwAAAAAAAAAAAAAA&#10;AAAAAAAAW0NvbnRlbnRfVHlwZXNdLnhtbFBLAQItABQABgAIAAAAIQBa9CxbvwAAABUBAAALAAAA&#10;AAAAAAAAAAAAAB8BAABfcmVscy8ucmVsc1BLAQItABQABgAIAAAAIQBtGFvMwgAAANsAAAAPAAAA&#10;AAAAAAAAAAAAAAcCAABkcnMvZG93bnJldi54bWxQSwUGAAAAAAMAAwC3AAAA9gIAAAAA&#10;" strokecolor="#6cc">
                          <v:shadow color="#ccc"/>
                        </v:line>
                        <v:rect id="Rectangle 9" o:spid="_x0000_s1046" style="position:absolute;left:10917;top:10894;width:219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RzowQAAANsAAAAPAAAAZHJzL2Rvd25yZXYueG1sRE/fa8Iw&#10;EH4X9j+EG+zNpjqoUhtlOARxQ6ab70dza8uaS0liW//7ZSDs7T6+n1dsRtOKnpxvLCuYJSkI4tLq&#10;hisFX5+76RKED8gaW8uk4EYeNuuHSYG5tgOfqD+HSsQQ9jkqqEPocil9WZNBn9iOOHLf1hkMEbpK&#10;aodDDDetnKdpJg02HBtq7GhbU/lzvhoFJ55nx9f9Fg/vs+xSLj/ejuwWSj09ji8rEIHG8C++u/c6&#10;zn+Gv1/iAXL9CwAA//8DAFBLAQItABQABgAIAAAAIQDb4fbL7gAAAIUBAAATAAAAAAAAAAAAAAAA&#10;AAAAAABbQ29udGVudF9UeXBlc10ueG1sUEsBAi0AFAAGAAgAAAAhAFr0LFu/AAAAFQEAAAsAAAAA&#10;AAAAAAAAAAAAHwEAAF9yZWxzLy5yZWxzUEsBAi0AFAAGAAgAAAAhAOaRHOjBAAAA2wAAAA8AAAAA&#10;AAAAAAAAAAAABwIAAGRycy9kb3ducmV2LnhtbFBLBQYAAAAAAwADALcAAAD1AgAAAAA=&#10;" filled="f" stroked="f" strokecolor="black [0]" insetpen="t">
                          <v:textbox inset="2.88pt,2.88pt,2.88pt,2.88pt"/>
                        </v:rect>
                        <v:shape id="Text Box 10" o:spid="_x0000_s1047" type="#_x0000_t202" style="position:absolute;left:10918;top:10920;width:196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gSbwgAAANsAAAAPAAAAZHJzL2Rvd25yZXYueG1sRE9Na8JA&#10;EL0X/A/LCN6ajVpiSbOKCIKHQo2VnqfZMQlmZ8PuatL++m6h0Ns83ucUm9F04k7Ot5YVzJMUBHFl&#10;dcu1gvP7/vEZhA/IGjvLpOCLPGzWk4cCc20HLul+CrWIIexzVNCE0OdS+qohgz6xPXHkLtYZDBG6&#10;WmqHQww3nVykaSYNthwbGuxp11B1Pd2Mgo/P1e04uOWxvH73WWe3/u01eKVm03H7AiLQGP7Ff+6D&#10;jvOf4PeXeIBc/wAAAP//AwBQSwECLQAUAAYACAAAACEA2+H2y+4AAACFAQAAEwAAAAAAAAAAAAAA&#10;AAAAAAAAW0NvbnRlbnRfVHlwZXNdLnhtbFBLAQItABQABgAIAAAAIQBa9CxbvwAAABUBAAALAAAA&#10;AAAAAAAAAAAAAB8BAABfcmVscy8ucmVsc1BLAQItABQABgAIAAAAIQCLxgSbwgAAANsAAAAPAAAA&#10;AAAAAAAAAAAAAAcCAABkcnMvZG93bnJldi54bWxQSwUGAAAAAAMAAwC3AAAA9gIAAAAA&#10;" filled="f" stroked="f" strokecolor="black [0]" insetpen="t">
                          <v:textbox inset="2.88pt,2.88pt,2.88pt,2.88pt">
                            <w:txbxContent>
                              <w:p w:rsidR="005D60BE" w:rsidRDefault="005D60BE" w:rsidP="005D60BE">
                                <w:pPr>
                                  <w:widowControl w:val="0"/>
                                  <w:jc w:val="center"/>
                                  <w:rPr>
                                    <w:rFonts w:ascii="Georgia" w:hAnsi="Georg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Давайте познакомимся</w:t>
                                </w:r>
                              </w:p>
                              <w:p w:rsidR="005D60BE" w:rsidRDefault="005D60BE" w:rsidP="005D60BE">
                                <w:pPr>
                                  <w:widowControl w:val="0"/>
                                  <w:jc w:val="center"/>
                                  <w:rPr>
                                    <w:rFonts w:ascii="Georgia" w:hAnsi="Georgia"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i/>
                                    <w:iCs/>
                                    <w:sz w:val="32"/>
                                    <w:szCs w:val="32"/>
                                  </w:rPr>
                                  <w:t>или</w:t>
                                </w:r>
                              </w:p>
                              <w:p w:rsidR="005D60BE" w:rsidRDefault="005D60BE" w:rsidP="005D60BE">
                                <w:pPr>
                                  <w:widowControl w:val="0"/>
                                  <w:jc w:val="center"/>
                                  <w:rPr>
                                    <w:rFonts w:ascii="Georgia" w:hAnsi="Georg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Когда стоит обратиться к логопеду?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ascii="Comic Sans MS" w:eastAsia="Times New Roman" w:hAnsi="Comic Sans MS" w:cs="Tahoma"/>
                <w:b/>
                <w:bCs/>
                <w:sz w:val="24"/>
                <w:szCs w:val="24"/>
                <w:lang w:eastAsia="ru-RU"/>
              </w:rPr>
              <w:t>общению</w:t>
            </w:r>
            <w:r w:rsidR="0033299F">
              <w:rPr>
                <w:rFonts w:ascii="Comic Sans MS" w:eastAsia="Times New Roman" w:hAnsi="Comic Sans MS" w:cs="Tahoma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774E81" w:rsidRDefault="00774E81" w:rsidP="0088530A"/>
    <w:sectPr w:rsidR="00774E81" w:rsidSect="00FE0808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30A" w:rsidRDefault="0088530A" w:rsidP="0088530A">
      <w:pPr>
        <w:spacing w:after="0" w:line="240" w:lineRule="auto"/>
      </w:pPr>
      <w:r>
        <w:separator/>
      </w:r>
    </w:p>
  </w:endnote>
  <w:endnote w:type="continuationSeparator" w:id="0">
    <w:p w:rsidR="0088530A" w:rsidRDefault="0088530A" w:rsidP="0088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30A" w:rsidRDefault="0088530A" w:rsidP="0088530A">
      <w:pPr>
        <w:spacing w:after="0" w:line="240" w:lineRule="auto"/>
      </w:pPr>
      <w:r>
        <w:separator/>
      </w:r>
    </w:p>
  </w:footnote>
  <w:footnote w:type="continuationSeparator" w:id="0">
    <w:p w:rsidR="0088530A" w:rsidRDefault="0088530A" w:rsidP="00885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736"/>
    <w:multiLevelType w:val="hybridMultilevel"/>
    <w:tmpl w:val="39D875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34618"/>
    <w:multiLevelType w:val="hybridMultilevel"/>
    <w:tmpl w:val="9566D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08"/>
    <w:rsid w:val="000D0487"/>
    <w:rsid w:val="0033299F"/>
    <w:rsid w:val="003B61BF"/>
    <w:rsid w:val="003C1DF5"/>
    <w:rsid w:val="004238AF"/>
    <w:rsid w:val="00585114"/>
    <w:rsid w:val="005D60BE"/>
    <w:rsid w:val="00721E13"/>
    <w:rsid w:val="00774E81"/>
    <w:rsid w:val="007A5E21"/>
    <w:rsid w:val="0088530A"/>
    <w:rsid w:val="00AE0666"/>
    <w:rsid w:val="00B9776E"/>
    <w:rsid w:val="00C768DE"/>
    <w:rsid w:val="00E81600"/>
    <w:rsid w:val="00EA38DA"/>
    <w:rsid w:val="00EA74ED"/>
    <w:rsid w:val="00F35FD7"/>
    <w:rsid w:val="00F63C71"/>
    <w:rsid w:val="00FE0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  <o:rules v:ext="edit">
        <o:r id="V:Rule1" type="callout" idref="#Прямоугольная выноска 12"/>
        <o:r id="V:Rule10" type="connector" idref="#_x0000_s1109"/>
        <o:r id="V:Rule11" type="connector" idref="#_x0000_s1107"/>
        <o:r id="V:Rule12" type="connector" idref="#_x0000_s1113"/>
        <o:r id="V:Rule13" type="connector" idref="#_x0000_s1108"/>
        <o:r id="V:Rule14" type="connector" idref="#_x0000_s1112"/>
        <o:r id="V:Rule15" type="connector" idref="#_x0000_s1115"/>
        <o:r id="V:Rule16" type="connector" idref="#_x0000_s1116"/>
        <o:r id="V:Rule17" type="connector" idref="#_x0000_s1114"/>
      </o:rules>
    </o:shapelayout>
  </w:shapeDefaults>
  <w:decimalSymbol w:val=","/>
  <w:listSeparator w:val=";"/>
  <w14:docId w14:val="2AB02C2C"/>
  <w15:docId w15:val="{27223DF5-4DDA-4B31-8D7F-57D9BA12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E81"/>
  </w:style>
  <w:style w:type="paragraph" w:styleId="4">
    <w:name w:val="heading 4"/>
    <w:basedOn w:val="a"/>
    <w:link w:val="40"/>
    <w:uiPriority w:val="9"/>
    <w:qFormat/>
    <w:rsid w:val="005D60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5D60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asic">
    <w:name w:val="basic"/>
    <w:basedOn w:val="a"/>
    <w:rsid w:val="005D6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60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0B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776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85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530A"/>
  </w:style>
  <w:style w:type="paragraph" w:styleId="aa">
    <w:name w:val="footer"/>
    <w:basedOn w:val="a"/>
    <w:link w:val="ab"/>
    <w:uiPriority w:val="99"/>
    <w:unhideWhenUsed/>
    <w:rsid w:val="00885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5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hyperlink" Target="https://posobie.info/manuals/logoped-sovety.html" TargetMode="Externa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A5F2A6-F642-4DEA-8887-7F6AF16A200F}" type="doc">
      <dgm:prSet loTypeId="urn:microsoft.com/office/officeart/2005/8/layout/chevron1" loCatId="process" qsTypeId="urn:microsoft.com/office/officeart/2005/8/quickstyle/simple1" qsCatId="simple" csTypeId="urn:microsoft.com/office/officeart/2005/8/colors/accent0_1" csCatId="mainScheme" phldr="1"/>
      <dgm:spPr/>
    </dgm:pt>
    <dgm:pt modelId="{043EB8A2-BA3D-4590-A193-6ADD4D017B1F}">
      <dgm:prSet phldrT="[Текст]" custT="1"/>
      <dgm:spPr/>
      <dgm:t>
        <a:bodyPr/>
        <a:lstStyle/>
        <a:p>
          <a:r>
            <a:rPr lang="ru-RU" sz="1600"/>
            <a:t>Врач</a:t>
          </a:r>
        </a:p>
      </dgm:t>
    </dgm:pt>
    <dgm:pt modelId="{B89CB92C-14DD-4233-8940-5CE05F757794}" type="parTrans" cxnId="{0A889E8E-7B8E-4F62-800E-09D6871412C9}">
      <dgm:prSet/>
      <dgm:spPr/>
      <dgm:t>
        <a:bodyPr/>
        <a:lstStyle/>
        <a:p>
          <a:endParaRPr lang="ru-RU"/>
        </a:p>
      </dgm:t>
    </dgm:pt>
    <dgm:pt modelId="{E6F3D1B5-CA6D-4269-B03C-F34CB2DFE46E}" type="sibTrans" cxnId="{0A889E8E-7B8E-4F62-800E-09D6871412C9}">
      <dgm:prSet/>
      <dgm:spPr/>
      <dgm:t>
        <a:bodyPr/>
        <a:lstStyle/>
        <a:p>
          <a:endParaRPr lang="ru-RU"/>
        </a:p>
      </dgm:t>
    </dgm:pt>
    <dgm:pt modelId="{2505CB0A-BD8F-488E-900E-EAC6F4FB2968}">
      <dgm:prSet phldrT="[Текст]" custT="1"/>
      <dgm:spPr/>
      <dgm:t>
        <a:bodyPr/>
        <a:lstStyle/>
        <a:p>
          <a:r>
            <a:rPr lang="ru-RU" sz="1200"/>
            <a:t>Что устано-вил</a:t>
          </a:r>
        </a:p>
      </dgm:t>
    </dgm:pt>
    <dgm:pt modelId="{3B144D3A-EC39-46FE-A405-24EF95B89422}" type="parTrans" cxnId="{F92839D9-B949-4D2E-A477-B17EF2CFCF89}">
      <dgm:prSet/>
      <dgm:spPr/>
      <dgm:t>
        <a:bodyPr/>
        <a:lstStyle/>
        <a:p>
          <a:endParaRPr lang="ru-RU"/>
        </a:p>
      </dgm:t>
    </dgm:pt>
    <dgm:pt modelId="{5436A135-B030-44E5-80C8-32F3CBDF6F0B}" type="sibTrans" cxnId="{F92839D9-B949-4D2E-A477-B17EF2CFCF89}">
      <dgm:prSet/>
      <dgm:spPr/>
      <dgm:t>
        <a:bodyPr/>
        <a:lstStyle/>
        <a:p>
          <a:endParaRPr lang="ru-RU"/>
        </a:p>
      </dgm:t>
    </dgm:pt>
    <dgm:pt modelId="{CC83B54F-EED7-4368-9B87-058471567B21}">
      <dgm:prSet phldrT="[Текст]" custT="1"/>
      <dgm:spPr/>
      <dgm:t>
        <a:bodyPr/>
        <a:lstStyle/>
        <a:p>
          <a:r>
            <a:rPr lang="ru-RU" sz="1200"/>
            <a:t>К чему приво-дит</a:t>
          </a:r>
        </a:p>
      </dgm:t>
    </dgm:pt>
    <dgm:pt modelId="{420F24F4-9F6E-46EA-AA60-17797E4325F3}" type="parTrans" cxnId="{3ACD6B32-2BB4-4868-9AC9-106F663603EE}">
      <dgm:prSet/>
      <dgm:spPr/>
      <dgm:t>
        <a:bodyPr/>
        <a:lstStyle/>
        <a:p>
          <a:endParaRPr lang="ru-RU"/>
        </a:p>
      </dgm:t>
    </dgm:pt>
    <dgm:pt modelId="{BA4808E4-7E8C-4613-90D8-3BB8D77384C2}" type="sibTrans" cxnId="{3ACD6B32-2BB4-4868-9AC9-106F663603EE}">
      <dgm:prSet/>
      <dgm:spPr/>
      <dgm:t>
        <a:bodyPr/>
        <a:lstStyle/>
        <a:p>
          <a:endParaRPr lang="ru-RU"/>
        </a:p>
      </dgm:t>
    </dgm:pt>
    <dgm:pt modelId="{B3690864-0532-42D8-92DF-A8B79713B3B4}" type="pres">
      <dgm:prSet presAssocID="{57A5F2A6-F642-4DEA-8887-7F6AF16A200F}" presName="Name0" presStyleCnt="0">
        <dgm:presLayoutVars>
          <dgm:dir/>
          <dgm:animLvl val="lvl"/>
          <dgm:resizeHandles val="exact"/>
        </dgm:presLayoutVars>
      </dgm:prSet>
      <dgm:spPr/>
    </dgm:pt>
    <dgm:pt modelId="{7B09CD7E-4259-4DAE-96A8-095C5D60DED7}" type="pres">
      <dgm:prSet presAssocID="{043EB8A2-BA3D-4590-A193-6ADD4D017B1F}" presName="parTxOnly" presStyleLbl="node1" presStyleIdx="0" presStyleCnt="3" custScaleY="14114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9BC9A7-CBA4-4080-A257-FFAE3D86FD93}" type="pres">
      <dgm:prSet presAssocID="{E6F3D1B5-CA6D-4269-B03C-F34CB2DFE46E}" presName="parTxOnlySpace" presStyleCnt="0"/>
      <dgm:spPr/>
    </dgm:pt>
    <dgm:pt modelId="{933767E3-78D2-48CE-8019-DAEE2598A542}" type="pres">
      <dgm:prSet presAssocID="{2505CB0A-BD8F-488E-900E-EAC6F4FB2968}" presName="parTxOnly" presStyleLbl="node1" presStyleIdx="1" presStyleCnt="3" custScaleY="13716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57A3F3-73A8-4D68-9449-F5BE549DEDA8}" type="pres">
      <dgm:prSet presAssocID="{5436A135-B030-44E5-80C8-32F3CBDF6F0B}" presName="parTxOnlySpace" presStyleCnt="0"/>
      <dgm:spPr/>
    </dgm:pt>
    <dgm:pt modelId="{113BC7C1-C5A4-43B8-9BEA-F7ED7C13F400}" type="pres">
      <dgm:prSet presAssocID="{CC83B54F-EED7-4368-9B87-058471567B21}" presName="parTxOnly" presStyleLbl="node1" presStyleIdx="2" presStyleCnt="3" custScaleY="12921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ACD6B32-2BB4-4868-9AC9-106F663603EE}" srcId="{57A5F2A6-F642-4DEA-8887-7F6AF16A200F}" destId="{CC83B54F-EED7-4368-9B87-058471567B21}" srcOrd="2" destOrd="0" parTransId="{420F24F4-9F6E-46EA-AA60-17797E4325F3}" sibTransId="{BA4808E4-7E8C-4613-90D8-3BB8D77384C2}"/>
    <dgm:cxn modelId="{86663EFE-6541-423F-B6F4-1D48FF1683CB}" type="presOf" srcId="{043EB8A2-BA3D-4590-A193-6ADD4D017B1F}" destId="{7B09CD7E-4259-4DAE-96A8-095C5D60DED7}" srcOrd="0" destOrd="0" presId="urn:microsoft.com/office/officeart/2005/8/layout/chevron1"/>
    <dgm:cxn modelId="{113928BB-EC8D-40C4-9973-EEAF36936C57}" type="presOf" srcId="{CC83B54F-EED7-4368-9B87-058471567B21}" destId="{113BC7C1-C5A4-43B8-9BEA-F7ED7C13F400}" srcOrd="0" destOrd="0" presId="urn:microsoft.com/office/officeart/2005/8/layout/chevron1"/>
    <dgm:cxn modelId="{70A2435A-9BC8-4809-8163-354EF89B35B5}" type="presOf" srcId="{57A5F2A6-F642-4DEA-8887-7F6AF16A200F}" destId="{B3690864-0532-42D8-92DF-A8B79713B3B4}" srcOrd="0" destOrd="0" presId="urn:microsoft.com/office/officeart/2005/8/layout/chevron1"/>
    <dgm:cxn modelId="{466BACA8-1642-43C7-BD7E-2AA3039411CB}" type="presOf" srcId="{2505CB0A-BD8F-488E-900E-EAC6F4FB2968}" destId="{933767E3-78D2-48CE-8019-DAEE2598A542}" srcOrd="0" destOrd="0" presId="urn:microsoft.com/office/officeart/2005/8/layout/chevron1"/>
    <dgm:cxn modelId="{0A889E8E-7B8E-4F62-800E-09D6871412C9}" srcId="{57A5F2A6-F642-4DEA-8887-7F6AF16A200F}" destId="{043EB8A2-BA3D-4590-A193-6ADD4D017B1F}" srcOrd="0" destOrd="0" parTransId="{B89CB92C-14DD-4233-8940-5CE05F757794}" sibTransId="{E6F3D1B5-CA6D-4269-B03C-F34CB2DFE46E}"/>
    <dgm:cxn modelId="{F92839D9-B949-4D2E-A477-B17EF2CFCF89}" srcId="{57A5F2A6-F642-4DEA-8887-7F6AF16A200F}" destId="{2505CB0A-BD8F-488E-900E-EAC6F4FB2968}" srcOrd="1" destOrd="0" parTransId="{3B144D3A-EC39-46FE-A405-24EF95B89422}" sibTransId="{5436A135-B030-44E5-80C8-32F3CBDF6F0B}"/>
    <dgm:cxn modelId="{A7ED76A2-7246-4817-B85F-624CF0A4501D}" type="presParOf" srcId="{B3690864-0532-42D8-92DF-A8B79713B3B4}" destId="{7B09CD7E-4259-4DAE-96A8-095C5D60DED7}" srcOrd="0" destOrd="0" presId="urn:microsoft.com/office/officeart/2005/8/layout/chevron1"/>
    <dgm:cxn modelId="{0756C18A-8FF5-443E-88C7-6A77AC37DCB6}" type="presParOf" srcId="{B3690864-0532-42D8-92DF-A8B79713B3B4}" destId="{FF9BC9A7-CBA4-4080-A257-FFAE3D86FD93}" srcOrd="1" destOrd="0" presId="urn:microsoft.com/office/officeart/2005/8/layout/chevron1"/>
    <dgm:cxn modelId="{CE586969-CA08-420E-8381-616A9FB73EB0}" type="presParOf" srcId="{B3690864-0532-42D8-92DF-A8B79713B3B4}" destId="{933767E3-78D2-48CE-8019-DAEE2598A542}" srcOrd="2" destOrd="0" presId="urn:microsoft.com/office/officeart/2005/8/layout/chevron1"/>
    <dgm:cxn modelId="{F56506D2-57C5-4690-9545-D55458CBBFC2}" type="presParOf" srcId="{B3690864-0532-42D8-92DF-A8B79713B3B4}" destId="{8D57A3F3-73A8-4D68-9449-F5BE549DEDA8}" srcOrd="3" destOrd="0" presId="urn:microsoft.com/office/officeart/2005/8/layout/chevron1"/>
    <dgm:cxn modelId="{9180F1A2-40E7-459E-9DCF-6DED973F4F26}" type="presParOf" srcId="{B3690864-0532-42D8-92DF-A8B79713B3B4}" destId="{113BC7C1-C5A4-43B8-9BEA-F7ED7C13F400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128FB77-444C-4FC2-A109-19E88D0C2C21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</dgm:pt>
    <dgm:pt modelId="{BF896D57-FF74-4B4A-A409-D22ED759A9F0}">
      <dgm:prSet phldrT="[Текст]" custT="1"/>
      <dgm:spPr/>
      <dgm:t>
        <a:bodyPr/>
        <a:lstStyle/>
        <a:p>
          <a:r>
            <a:rPr lang="ru-RU" sz="1100" b="1"/>
            <a:t>Невропатолог</a:t>
          </a:r>
        </a:p>
      </dgm:t>
    </dgm:pt>
    <dgm:pt modelId="{32C8F594-ED19-4190-B87B-B6BEA0085DE1}" type="parTrans" cxnId="{42C00C7A-4050-4411-827E-5F3362F816DD}">
      <dgm:prSet/>
      <dgm:spPr/>
      <dgm:t>
        <a:bodyPr/>
        <a:lstStyle/>
        <a:p>
          <a:endParaRPr lang="ru-RU"/>
        </a:p>
      </dgm:t>
    </dgm:pt>
    <dgm:pt modelId="{1CB5A259-4FF6-4B5C-9FC3-AB90BCA9BC6B}" type="sibTrans" cxnId="{42C00C7A-4050-4411-827E-5F3362F816DD}">
      <dgm:prSet/>
      <dgm:spPr/>
      <dgm:t>
        <a:bodyPr/>
        <a:lstStyle/>
        <a:p>
          <a:endParaRPr lang="ru-RU"/>
        </a:p>
      </dgm:t>
    </dgm:pt>
    <dgm:pt modelId="{ED372D14-9DB1-4327-9C60-F1CD9AEE8EE7}">
      <dgm:prSet phldrT="[Текст]" custT="1"/>
      <dgm:spPr/>
      <dgm:t>
        <a:bodyPr/>
        <a:lstStyle/>
        <a:p>
          <a:r>
            <a:rPr lang="ru-RU" sz="1200"/>
            <a:t>Снижение слуха</a:t>
          </a:r>
        </a:p>
      </dgm:t>
    </dgm:pt>
    <dgm:pt modelId="{933D0AE4-8A90-4550-BF69-ACD033475401}" type="parTrans" cxnId="{E77E58E6-2253-40C2-ACCB-BD6625C48299}">
      <dgm:prSet/>
      <dgm:spPr/>
      <dgm:t>
        <a:bodyPr/>
        <a:lstStyle/>
        <a:p>
          <a:endParaRPr lang="ru-RU"/>
        </a:p>
      </dgm:t>
    </dgm:pt>
    <dgm:pt modelId="{BED8FBC0-49B0-46E0-BED6-8645FC6E8A38}" type="sibTrans" cxnId="{E77E58E6-2253-40C2-ACCB-BD6625C48299}">
      <dgm:prSet/>
      <dgm:spPr/>
      <dgm:t>
        <a:bodyPr/>
        <a:lstStyle/>
        <a:p>
          <a:endParaRPr lang="ru-RU"/>
        </a:p>
      </dgm:t>
    </dgm:pt>
    <dgm:pt modelId="{3F943C5D-FFE8-4991-AFC0-DCAD7A4CF978}">
      <dgm:prSet phldrT="[Текст]" custT="1"/>
      <dgm:spPr/>
      <dgm:t>
        <a:bodyPr/>
        <a:lstStyle/>
        <a:p>
          <a:r>
            <a:rPr lang="ru-RU" sz="1050" b="1"/>
            <a:t>Отоларинголог</a:t>
          </a:r>
        </a:p>
      </dgm:t>
    </dgm:pt>
    <dgm:pt modelId="{531B7254-61E9-486C-A99D-B272E8CD5194}" type="parTrans" cxnId="{3C4E7EAC-F883-4D5E-97B8-2086A11A6D3D}">
      <dgm:prSet/>
      <dgm:spPr/>
      <dgm:t>
        <a:bodyPr/>
        <a:lstStyle/>
        <a:p>
          <a:endParaRPr lang="ru-RU"/>
        </a:p>
      </dgm:t>
    </dgm:pt>
    <dgm:pt modelId="{A979AEB0-10F5-4414-824D-D8DCD9577C80}" type="sibTrans" cxnId="{3C4E7EAC-F883-4D5E-97B8-2086A11A6D3D}">
      <dgm:prSet/>
      <dgm:spPr/>
      <dgm:t>
        <a:bodyPr/>
        <a:lstStyle/>
        <a:p>
          <a:endParaRPr lang="ru-RU"/>
        </a:p>
      </dgm:t>
    </dgm:pt>
    <dgm:pt modelId="{3CFF73B6-5518-47EE-AB1F-5144EBAAB15D}">
      <dgm:prSet phldrT="[Текст]" custT="1"/>
      <dgm:spPr/>
      <dgm:t>
        <a:bodyPr/>
        <a:lstStyle/>
        <a:p>
          <a:r>
            <a:rPr lang="ru-RU" sz="1050"/>
            <a:t>Отклонения в тонусе мышц</a:t>
          </a:r>
        </a:p>
      </dgm:t>
    </dgm:pt>
    <dgm:pt modelId="{24279895-57F3-41F7-A1B9-8CC1F3965235}" type="parTrans" cxnId="{4D4ACE97-D0E0-4773-A77E-862D5D82F552}">
      <dgm:prSet/>
      <dgm:spPr/>
      <dgm:t>
        <a:bodyPr/>
        <a:lstStyle/>
        <a:p>
          <a:endParaRPr lang="ru-RU"/>
        </a:p>
      </dgm:t>
    </dgm:pt>
    <dgm:pt modelId="{F7BED688-A886-45F2-B146-040FBE5BED47}" type="sibTrans" cxnId="{4D4ACE97-D0E0-4773-A77E-862D5D82F552}">
      <dgm:prSet/>
      <dgm:spPr/>
      <dgm:t>
        <a:bodyPr/>
        <a:lstStyle/>
        <a:p>
          <a:endParaRPr lang="ru-RU"/>
        </a:p>
      </dgm:t>
    </dgm:pt>
    <dgm:pt modelId="{1AE0F7AB-8E97-40CB-8637-6FA77ECB50CE}">
      <dgm:prSet phldrT="[Текст]" custT="1"/>
      <dgm:spPr/>
      <dgm:t>
        <a:bodyPr/>
        <a:lstStyle/>
        <a:p>
          <a:r>
            <a:rPr lang="ru-RU" sz="1050"/>
            <a:t>Поставил неврологичес-кий диагноз</a:t>
          </a:r>
        </a:p>
      </dgm:t>
    </dgm:pt>
    <dgm:pt modelId="{4D0BA864-3EF6-4B32-B073-2893EF6214D2}" type="parTrans" cxnId="{C0C3310B-182B-4C17-A090-93D64791AF38}">
      <dgm:prSet/>
      <dgm:spPr/>
      <dgm:t>
        <a:bodyPr/>
        <a:lstStyle/>
        <a:p>
          <a:endParaRPr lang="ru-RU"/>
        </a:p>
      </dgm:t>
    </dgm:pt>
    <dgm:pt modelId="{63E5C8F8-68D4-4FE7-B3AA-CB606178F613}" type="sibTrans" cxnId="{C0C3310B-182B-4C17-A090-93D64791AF38}">
      <dgm:prSet/>
      <dgm:spPr/>
      <dgm:t>
        <a:bodyPr/>
        <a:lstStyle/>
        <a:p>
          <a:endParaRPr lang="ru-RU"/>
        </a:p>
      </dgm:t>
    </dgm:pt>
    <dgm:pt modelId="{221DE46D-F604-4163-8253-136911E1AFE3}" type="pres">
      <dgm:prSet presAssocID="{B128FB77-444C-4FC2-A109-19E88D0C2C2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820A0514-7F0D-4008-B3EE-29945FC96C59}" type="pres">
      <dgm:prSet presAssocID="{BF896D57-FF74-4B4A-A409-D22ED759A9F0}" presName="root1" presStyleCnt="0"/>
      <dgm:spPr/>
    </dgm:pt>
    <dgm:pt modelId="{89C12BCA-DCAD-4EEC-AAA5-A8A02254C837}" type="pres">
      <dgm:prSet presAssocID="{BF896D57-FF74-4B4A-A409-D22ED759A9F0}" presName="LevelOneTextNode" presStyleLbl="node0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D638C2D-2B94-433D-8208-2E14708D3E31}" type="pres">
      <dgm:prSet presAssocID="{BF896D57-FF74-4B4A-A409-D22ED759A9F0}" presName="level2hierChild" presStyleCnt="0"/>
      <dgm:spPr/>
    </dgm:pt>
    <dgm:pt modelId="{2B181D1D-DB3B-4587-8109-A0C61298654D}" type="pres">
      <dgm:prSet presAssocID="{24279895-57F3-41F7-A1B9-8CC1F3965235}" presName="conn2-1" presStyleLbl="parChTrans1D2" presStyleIdx="0" presStyleCnt="3"/>
      <dgm:spPr/>
      <dgm:t>
        <a:bodyPr/>
        <a:lstStyle/>
        <a:p>
          <a:endParaRPr lang="ru-RU"/>
        </a:p>
      </dgm:t>
    </dgm:pt>
    <dgm:pt modelId="{52C71678-9B44-4990-9194-FE85D7BCF054}" type="pres">
      <dgm:prSet presAssocID="{24279895-57F3-41F7-A1B9-8CC1F3965235}" presName="connTx" presStyleLbl="parChTrans1D2" presStyleIdx="0" presStyleCnt="3"/>
      <dgm:spPr/>
      <dgm:t>
        <a:bodyPr/>
        <a:lstStyle/>
        <a:p>
          <a:endParaRPr lang="ru-RU"/>
        </a:p>
      </dgm:t>
    </dgm:pt>
    <dgm:pt modelId="{F2348CDA-ECF7-41DE-860B-551D54F8C17F}" type="pres">
      <dgm:prSet presAssocID="{3CFF73B6-5518-47EE-AB1F-5144EBAAB15D}" presName="root2" presStyleCnt="0"/>
      <dgm:spPr/>
    </dgm:pt>
    <dgm:pt modelId="{7BA636FF-4FA4-4FDB-82E7-27A1874DF7D7}" type="pres">
      <dgm:prSet presAssocID="{3CFF73B6-5518-47EE-AB1F-5144EBAAB15D}" presName="LevelTwoTextNode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A9355FD-6B89-4454-B361-705F66DC8852}" type="pres">
      <dgm:prSet presAssocID="{3CFF73B6-5518-47EE-AB1F-5144EBAAB15D}" presName="level3hierChild" presStyleCnt="0"/>
      <dgm:spPr/>
    </dgm:pt>
    <dgm:pt modelId="{3CA2F646-5D5A-4400-AC8C-F666F75FBC2D}" type="pres">
      <dgm:prSet presAssocID="{4D0BA864-3EF6-4B32-B073-2893EF6214D2}" presName="conn2-1" presStyleLbl="parChTrans1D2" presStyleIdx="1" presStyleCnt="3"/>
      <dgm:spPr/>
      <dgm:t>
        <a:bodyPr/>
        <a:lstStyle/>
        <a:p>
          <a:endParaRPr lang="ru-RU"/>
        </a:p>
      </dgm:t>
    </dgm:pt>
    <dgm:pt modelId="{1F1C3352-EE56-43F7-BA28-8599ABC0F007}" type="pres">
      <dgm:prSet presAssocID="{4D0BA864-3EF6-4B32-B073-2893EF6214D2}" presName="connTx" presStyleLbl="parChTrans1D2" presStyleIdx="1" presStyleCnt="3"/>
      <dgm:spPr/>
      <dgm:t>
        <a:bodyPr/>
        <a:lstStyle/>
        <a:p>
          <a:endParaRPr lang="ru-RU"/>
        </a:p>
      </dgm:t>
    </dgm:pt>
    <dgm:pt modelId="{9F2B3D0B-C10B-4F8D-8967-2725544963D2}" type="pres">
      <dgm:prSet presAssocID="{1AE0F7AB-8E97-40CB-8637-6FA77ECB50CE}" presName="root2" presStyleCnt="0"/>
      <dgm:spPr/>
    </dgm:pt>
    <dgm:pt modelId="{2FC1893A-5529-4BCC-B3B1-B7C1EA639462}" type="pres">
      <dgm:prSet presAssocID="{1AE0F7AB-8E97-40CB-8637-6FA77ECB50CE}" presName="LevelTwoTextNode" presStyleLbl="node2" presStyleIdx="1" presStyleCnt="3" custScaleY="1340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DCA139A-CFD9-43A0-B3B8-4AD877A42947}" type="pres">
      <dgm:prSet presAssocID="{1AE0F7AB-8E97-40CB-8637-6FA77ECB50CE}" presName="level3hierChild" presStyleCnt="0"/>
      <dgm:spPr/>
    </dgm:pt>
    <dgm:pt modelId="{6E2D3698-48B4-4A6A-8F14-16089E10B168}" type="pres">
      <dgm:prSet presAssocID="{3F943C5D-FFE8-4991-AFC0-DCAD7A4CF978}" presName="root1" presStyleCnt="0"/>
      <dgm:spPr/>
    </dgm:pt>
    <dgm:pt modelId="{ADC16E59-46A3-4671-ACB0-82620D0197A2}" type="pres">
      <dgm:prSet presAssocID="{3F943C5D-FFE8-4991-AFC0-DCAD7A4CF978}" presName="LevelOneTextNode" presStyleLbl="node0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3006D95-CF79-4BD9-BCB6-CFD4C10717BC}" type="pres">
      <dgm:prSet presAssocID="{3F943C5D-FFE8-4991-AFC0-DCAD7A4CF978}" presName="level2hierChild" presStyleCnt="0"/>
      <dgm:spPr/>
    </dgm:pt>
    <dgm:pt modelId="{8AD2A39C-7D7E-44E2-A904-9277A45FEAA3}" type="pres">
      <dgm:prSet presAssocID="{933D0AE4-8A90-4550-BF69-ACD033475401}" presName="conn2-1" presStyleLbl="parChTrans1D2" presStyleIdx="2" presStyleCnt="3"/>
      <dgm:spPr/>
      <dgm:t>
        <a:bodyPr/>
        <a:lstStyle/>
        <a:p>
          <a:endParaRPr lang="ru-RU"/>
        </a:p>
      </dgm:t>
    </dgm:pt>
    <dgm:pt modelId="{DE285D16-9742-412F-B713-6284BD4EF624}" type="pres">
      <dgm:prSet presAssocID="{933D0AE4-8A90-4550-BF69-ACD033475401}" presName="connTx" presStyleLbl="parChTrans1D2" presStyleIdx="2" presStyleCnt="3"/>
      <dgm:spPr/>
      <dgm:t>
        <a:bodyPr/>
        <a:lstStyle/>
        <a:p>
          <a:endParaRPr lang="ru-RU"/>
        </a:p>
      </dgm:t>
    </dgm:pt>
    <dgm:pt modelId="{8C75488E-D8C3-49CC-AFFB-1EC4C83837BE}" type="pres">
      <dgm:prSet presAssocID="{ED372D14-9DB1-4327-9C60-F1CD9AEE8EE7}" presName="root2" presStyleCnt="0"/>
      <dgm:spPr/>
    </dgm:pt>
    <dgm:pt modelId="{25ADD467-4E39-491E-B066-9C152F2FD8CA}" type="pres">
      <dgm:prSet presAssocID="{ED372D14-9DB1-4327-9C60-F1CD9AEE8EE7}" presName="LevelTwoTextNode" presStyleLbl="node2" presStyleIdx="2" presStyleCnt="3" custScaleY="1311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CAE42E9-CC2B-4C4C-87D0-61641DC5DE3E}" type="pres">
      <dgm:prSet presAssocID="{ED372D14-9DB1-4327-9C60-F1CD9AEE8EE7}" presName="level3hierChild" presStyleCnt="0"/>
      <dgm:spPr/>
    </dgm:pt>
  </dgm:ptLst>
  <dgm:cxnLst>
    <dgm:cxn modelId="{7F3330D7-13FC-45AE-92B7-6073FE6F27E3}" type="presOf" srcId="{4D0BA864-3EF6-4B32-B073-2893EF6214D2}" destId="{3CA2F646-5D5A-4400-AC8C-F666F75FBC2D}" srcOrd="0" destOrd="0" presId="urn:microsoft.com/office/officeart/2005/8/layout/hierarchy2"/>
    <dgm:cxn modelId="{42C00C7A-4050-4411-827E-5F3362F816DD}" srcId="{B128FB77-444C-4FC2-A109-19E88D0C2C21}" destId="{BF896D57-FF74-4B4A-A409-D22ED759A9F0}" srcOrd="0" destOrd="0" parTransId="{32C8F594-ED19-4190-B87B-B6BEA0085DE1}" sibTransId="{1CB5A259-4FF6-4B5C-9FC3-AB90BCA9BC6B}"/>
    <dgm:cxn modelId="{508C9409-7508-4C77-A440-FAC04510E158}" type="presOf" srcId="{BF896D57-FF74-4B4A-A409-D22ED759A9F0}" destId="{89C12BCA-DCAD-4EEC-AAA5-A8A02254C837}" srcOrd="0" destOrd="0" presId="urn:microsoft.com/office/officeart/2005/8/layout/hierarchy2"/>
    <dgm:cxn modelId="{3C4E7EAC-F883-4D5E-97B8-2086A11A6D3D}" srcId="{B128FB77-444C-4FC2-A109-19E88D0C2C21}" destId="{3F943C5D-FFE8-4991-AFC0-DCAD7A4CF978}" srcOrd="1" destOrd="0" parTransId="{531B7254-61E9-486C-A99D-B272E8CD5194}" sibTransId="{A979AEB0-10F5-4414-824D-D8DCD9577C80}"/>
    <dgm:cxn modelId="{C40E647F-2362-4ED5-A5C5-2C4B0007F118}" type="presOf" srcId="{933D0AE4-8A90-4550-BF69-ACD033475401}" destId="{DE285D16-9742-412F-B713-6284BD4EF624}" srcOrd="1" destOrd="0" presId="urn:microsoft.com/office/officeart/2005/8/layout/hierarchy2"/>
    <dgm:cxn modelId="{9598D0D5-0093-4483-A58A-C3E92C708DCA}" type="presOf" srcId="{4D0BA864-3EF6-4B32-B073-2893EF6214D2}" destId="{1F1C3352-EE56-43F7-BA28-8599ABC0F007}" srcOrd="1" destOrd="0" presId="urn:microsoft.com/office/officeart/2005/8/layout/hierarchy2"/>
    <dgm:cxn modelId="{97ED32F8-3737-47E7-95DE-28F26CC4582E}" type="presOf" srcId="{3CFF73B6-5518-47EE-AB1F-5144EBAAB15D}" destId="{7BA636FF-4FA4-4FDB-82E7-27A1874DF7D7}" srcOrd="0" destOrd="0" presId="urn:microsoft.com/office/officeart/2005/8/layout/hierarchy2"/>
    <dgm:cxn modelId="{5A91C296-A49E-490F-ABA2-22FD00D3DF95}" type="presOf" srcId="{B128FB77-444C-4FC2-A109-19E88D0C2C21}" destId="{221DE46D-F604-4163-8253-136911E1AFE3}" srcOrd="0" destOrd="0" presId="urn:microsoft.com/office/officeart/2005/8/layout/hierarchy2"/>
    <dgm:cxn modelId="{F4BC6E23-83CB-45E8-B813-42A21B78F6C4}" type="presOf" srcId="{24279895-57F3-41F7-A1B9-8CC1F3965235}" destId="{52C71678-9B44-4990-9194-FE85D7BCF054}" srcOrd="1" destOrd="0" presId="urn:microsoft.com/office/officeart/2005/8/layout/hierarchy2"/>
    <dgm:cxn modelId="{BC0A7CF1-F248-4FFC-83E8-1E3518828713}" type="presOf" srcId="{24279895-57F3-41F7-A1B9-8CC1F3965235}" destId="{2B181D1D-DB3B-4587-8109-A0C61298654D}" srcOrd="0" destOrd="0" presId="urn:microsoft.com/office/officeart/2005/8/layout/hierarchy2"/>
    <dgm:cxn modelId="{F6B35878-5FBD-4BC4-8FB1-BF4504CAF2CD}" type="presOf" srcId="{3F943C5D-FFE8-4991-AFC0-DCAD7A4CF978}" destId="{ADC16E59-46A3-4671-ACB0-82620D0197A2}" srcOrd="0" destOrd="0" presId="urn:microsoft.com/office/officeart/2005/8/layout/hierarchy2"/>
    <dgm:cxn modelId="{E77E58E6-2253-40C2-ACCB-BD6625C48299}" srcId="{3F943C5D-FFE8-4991-AFC0-DCAD7A4CF978}" destId="{ED372D14-9DB1-4327-9C60-F1CD9AEE8EE7}" srcOrd="0" destOrd="0" parTransId="{933D0AE4-8A90-4550-BF69-ACD033475401}" sibTransId="{BED8FBC0-49B0-46E0-BED6-8645FC6E8A38}"/>
    <dgm:cxn modelId="{25C7A62A-16CD-4C0A-998E-136B6AC4305D}" type="presOf" srcId="{ED372D14-9DB1-4327-9C60-F1CD9AEE8EE7}" destId="{25ADD467-4E39-491E-B066-9C152F2FD8CA}" srcOrd="0" destOrd="0" presId="urn:microsoft.com/office/officeart/2005/8/layout/hierarchy2"/>
    <dgm:cxn modelId="{0C5E4C49-9C12-4B3B-BFFA-85CF3375F2AC}" type="presOf" srcId="{1AE0F7AB-8E97-40CB-8637-6FA77ECB50CE}" destId="{2FC1893A-5529-4BCC-B3B1-B7C1EA639462}" srcOrd="0" destOrd="0" presId="urn:microsoft.com/office/officeart/2005/8/layout/hierarchy2"/>
    <dgm:cxn modelId="{C0C3310B-182B-4C17-A090-93D64791AF38}" srcId="{BF896D57-FF74-4B4A-A409-D22ED759A9F0}" destId="{1AE0F7AB-8E97-40CB-8637-6FA77ECB50CE}" srcOrd="1" destOrd="0" parTransId="{4D0BA864-3EF6-4B32-B073-2893EF6214D2}" sibTransId="{63E5C8F8-68D4-4FE7-B3AA-CB606178F613}"/>
    <dgm:cxn modelId="{4D4ACE97-D0E0-4773-A77E-862D5D82F552}" srcId="{BF896D57-FF74-4B4A-A409-D22ED759A9F0}" destId="{3CFF73B6-5518-47EE-AB1F-5144EBAAB15D}" srcOrd="0" destOrd="0" parTransId="{24279895-57F3-41F7-A1B9-8CC1F3965235}" sibTransId="{F7BED688-A886-45F2-B146-040FBE5BED47}"/>
    <dgm:cxn modelId="{ED13A648-5EF9-40CA-A442-5A1A80AEF442}" type="presOf" srcId="{933D0AE4-8A90-4550-BF69-ACD033475401}" destId="{8AD2A39C-7D7E-44E2-A904-9277A45FEAA3}" srcOrd="0" destOrd="0" presId="urn:microsoft.com/office/officeart/2005/8/layout/hierarchy2"/>
    <dgm:cxn modelId="{E59450CC-D632-49E7-AA55-267547D8EA58}" type="presParOf" srcId="{221DE46D-F604-4163-8253-136911E1AFE3}" destId="{820A0514-7F0D-4008-B3EE-29945FC96C59}" srcOrd="0" destOrd="0" presId="urn:microsoft.com/office/officeart/2005/8/layout/hierarchy2"/>
    <dgm:cxn modelId="{74B2AECA-7EA3-4D64-8B58-E81E21028D88}" type="presParOf" srcId="{820A0514-7F0D-4008-B3EE-29945FC96C59}" destId="{89C12BCA-DCAD-4EEC-AAA5-A8A02254C837}" srcOrd="0" destOrd="0" presId="urn:microsoft.com/office/officeart/2005/8/layout/hierarchy2"/>
    <dgm:cxn modelId="{C1D50B50-EFC4-4F8D-8B45-F261EB284BB3}" type="presParOf" srcId="{820A0514-7F0D-4008-B3EE-29945FC96C59}" destId="{0D638C2D-2B94-433D-8208-2E14708D3E31}" srcOrd="1" destOrd="0" presId="urn:microsoft.com/office/officeart/2005/8/layout/hierarchy2"/>
    <dgm:cxn modelId="{539AE603-C017-4593-806E-4F4323AF9475}" type="presParOf" srcId="{0D638C2D-2B94-433D-8208-2E14708D3E31}" destId="{2B181D1D-DB3B-4587-8109-A0C61298654D}" srcOrd="0" destOrd="0" presId="urn:microsoft.com/office/officeart/2005/8/layout/hierarchy2"/>
    <dgm:cxn modelId="{4032ED5A-83D0-4FF5-A0BD-34CAF517D771}" type="presParOf" srcId="{2B181D1D-DB3B-4587-8109-A0C61298654D}" destId="{52C71678-9B44-4990-9194-FE85D7BCF054}" srcOrd="0" destOrd="0" presId="urn:microsoft.com/office/officeart/2005/8/layout/hierarchy2"/>
    <dgm:cxn modelId="{69162C56-A96D-4669-866A-C1EA116BD3A6}" type="presParOf" srcId="{0D638C2D-2B94-433D-8208-2E14708D3E31}" destId="{F2348CDA-ECF7-41DE-860B-551D54F8C17F}" srcOrd="1" destOrd="0" presId="urn:microsoft.com/office/officeart/2005/8/layout/hierarchy2"/>
    <dgm:cxn modelId="{700F804F-3E77-4CBE-99CB-095625CDE680}" type="presParOf" srcId="{F2348CDA-ECF7-41DE-860B-551D54F8C17F}" destId="{7BA636FF-4FA4-4FDB-82E7-27A1874DF7D7}" srcOrd="0" destOrd="0" presId="urn:microsoft.com/office/officeart/2005/8/layout/hierarchy2"/>
    <dgm:cxn modelId="{24C45A62-3506-43AD-8F85-5D04D16AE759}" type="presParOf" srcId="{F2348CDA-ECF7-41DE-860B-551D54F8C17F}" destId="{BA9355FD-6B89-4454-B361-705F66DC8852}" srcOrd="1" destOrd="0" presId="urn:microsoft.com/office/officeart/2005/8/layout/hierarchy2"/>
    <dgm:cxn modelId="{4C0FA563-5AA8-48C9-ACA5-C026E31EBD92}" type="presParOf" srcId="{0D638C2D-2B94-433D-8208-2E14708D3E31}" destId="{3CA2F646-5D5A-4400-AC8C-F666F75FBC2D}" srcOrd="2" destOrd="0" presId="urn:microsoft.com/office/officeart/2005/8/layout/hierarchy2"/>
    <dgm:cxn modelId="{F5C02CAB-BF25-462B-A7BD-A3A516C759A1}" type="presParOf" srcId="{3CA2F646-5D5A-4400-AC8C-F666F75FBC2D}" destId="{1F1C3352-EE56-43F7-BA28-8599ABC0F007}" srcOrd="0" destOrd="0" presId="urn:microsoft.com/office/officeart/2005/8/layout/hierarchy2"/>
    <dgm:cxn modelId="{81F5DA26-F5E5-4894-B93A-255BE7419481}" type="presParOf" srcId="{0D638C2D-2B94-433D-8208-2E14708D3E31}" destId="{9F2B3D0B-C10B-4F8D-8967-2725544963D2}" srcOrd="3" destOrd="0" presId="urn:microsoft.com/office/officeart/2005/8/layout/hierarchy2"/>
    <dgm:cxn modelId="{271C14E7-3923-4A4B-A10F-1C701A0EFA82}" type="presParOf" srcId="{9F2B3D0B-C10B-4F8D-8967-2725544963D2}" destId="{2FC1893A-5529-4BCC-B3B1-B7C1EA639462}" srcOrd="0" destOrd="0" presId="urn:microsoft.com/office/officeart/2005/8/layout/hierarchy2"/>
    <dgm:cxn modelId="{651ADD53-9959-4A54-8825-0912CD1C3690}" type="presParOf" srcId="{9F2B3D0B-C10B-4F8D-8967-2725544963D2}" destId="{6DCA139A-CFD9-43A0-B3B8-4AD877A42947}" srcOrd="1" destOrd="0" presId="urn:microsoft.com/office/officeart/2005/8/layout/hierarchy2"/>
    <dgm:cxn modelId="{2ECCD320-937E-464B-B9BD-9BBBC177A263}" type="presParOf" srcId="{221DE46D-F604-4163-8253-136911E1AFE3}" destId="{6E2D3698-48B4-4A6A-8F14-16089E10B168}" srcOrd="1" destOrd="0" presId="urn:microsoft.com/office/officeart/2005/8/layout/hierarchy2"/>
    <dgm:cxn modelId="{95FE26EA-861F-466A-8585-9B21F26DC92F}" type="presParOf" srcId="{6E2D3698-48B4-4A6A-8F14-16089E10B168}" destId="{ADC16E59-46A3-4671-ACB0-82620D0197A2}" srcOrd="0" destOrd="0" presId="urn:microsoft.com/office/officeart/2005/8/layout/hierarchy2"/>
    <dgm:cxn modelId="{BA326239-4875-4781-BE1F-844F556EE4FD}" type="presParOf" srcId="{6E2D3698-48B4-4A6A-8F14-16089E10B168}" destId="{E3006D95-CF79-4BD9-BCB6-CFD4C10717BC}" srcOrd="1" destOrd="0" presId="urn:microsoft.com/office/officeart/2005/8/layout/hierarchy2"/>
    <dgm:cxn modelId="{CB81A73A-AF4E-4D18-A8C0-C45E4765409C}" type="presParOf" srcId="{E3006D95-CF79-4BD9-BCB6-CFD4C10717BC}" destId="{8AD2A39C-7D7E-44E2-A904-9277A45FEAA3}" srcOrd="0" destOrd="0" presId="urn:microsoft.com/office/officeart/2005/8/layout/hierarchy2"/>
    <dgm:cxn modelId="{35C5294E-8E68-4AAB-8EF5-4C93C47ED50A}" type="presParOf" srcId="{8AD2A39C-7D7E-44E2-A904-9277A45FEAA3}" destId="{DE285D16-9742-412F-B713-6284BD4EF624}" srcOrd="0" destOrd="0" presId="urn:microsoft.com/office/officeart/2005/8/layout/hierarchy2"/>
    <dgm:cxn modelId="{FF27E8D7-55AC-426C-B97A-319E903DA8DB}" type="presParOf" srcId="{E3006D95-CF79-4BD9-BCB6-CFD4C10717BC}" destId="{8C75488E-D8C3-49CC-AFFB-1EC4C83837BE}" srcOrd="1" destOrd="0" presId="urn:microsoft.com/office/officeart/2005/8/layout/hierarchy2"/>
    <dgm:cxn modelId="{CA30C512-821A-4A6C-B2F1-D86F8276E10E}" type="presParOf" srcId="{8C75488E-D8C3-49CC-AFFB-1EC4C83837BE}" destId="{25ADD467-4E39-491E-B066-9C152F2FD8CA}" srcOrd="0" destOrd="0" presId="urn:microsoft.com/office/officeart/2005/8/layout/hierarchy2"/>
    <dgm:cxn modelId="{36B910F0-46CD-4062-801C-06766CCAAD30}" type="presParOf" srcId="{8C75488E-D8C3-49CC-AFFB-1EC4C83837BE}" destId="{0CAE42E9-CC2B-4C4C-87D0-61641DC5DE3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128FB77-444C-4FC2-A109-19E88D0C2C21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</dgm:pt>
    <dgm:pt modelId="{BF896D57-FF74-4B4A-A409-D22ED759A9F0}">
      <dgm:prSet phldrT="[Текст]" custT="1"/>
      <dgm:spPr/>
      <dgm:t>
        <a:bodyPr/>
        <a:lstStyle/>
        <a:p>
          <a:r>
            <a:rPr lang="ru-RU" sz="1200" b="1"/>
            <a:t>Стоматолог</a:t>
          </a:r>
        </a:p>
      </dgm:t>
    </dgm:pt>
    <dgm:pt modelId="{32C8F594-ED19-4190-B87B-B6BEA0085DE1}" type="parTrans" cxnId="{42C00C7A-4050-4411-827E-5F3362F816DD}">
      <dgm:prSet/>
      <dgm:spPr/>
      <dgm:t>
        <a:bodyPr/>
        <a:lstStyle/>
        <a:p>
          <a:endParaRPr lang="ru-RU"/>
        </a:p>
      </dgm:t>
    </dgm:pt>
    <dgm:pt modelId="{1CB5A259-4FF6-4B5C-9FC3-AB90BCA9BC6B}" type="sibTrans" cxnId="{42C00C7A-4050-4411-827E-5F3362F816DD}">
      <dgm:prSet/>
      <dgm:spPr/>
      <dgm:t>
        <a:bodyPr/>
        <a:lstStyle/>
        <a:p>
          <a:endParaRPr lang="ru-RU"/>
        </a:p>
      </dgm:t>
    </dgm:pt>
    <dgm:pt modelId="{3CFF73B6-5518-47EE-AB1F-5144EBAAB15D}">
      <dgm:prSet phldrT="[Текст]" custT="1"/>
      <dgm:spPr/>
      <dgm:t>
        <a:bodyPr/>
        <a:lstStyle/>
        <a:p>
          <a:r>
            <a:rPr lang="ru-RU" sz="1100"/>
            <a:t>Посоветовал подрезать укороченную подъязычную уздечку</a:t>
          </a:r>
        </a:p>
      </dgm:t>
    </dgm:pt>
    <dgm:pt modelId="{24279895-57F3-41F7-A1B9-8CC1F3965235}" type="parTrans" cxnId="{4D4ACE97-D0E0-4773-A77E-862D5D82F552}">
      <dgm:prSet/>
      <dgm:spPr/>
      <dgm:t>
        <a:bodyPr/>
        <a:lstStyle/>
        <a:p>
          <a:endParaRPr lang="ru-RU"/>
        </a:p>
      </dgm:t>
    </dgm:pt>
    <dgm:pt modelId="{F7BED688-A886-45F2-B146-040FBE5BED47}" type="sibTrans" cxnId="{4D4ACE97-D0E0-4773-A77E-862D5D82F552}">
      <dgm:prSet/>
      <dgm:spPr/>
      <dgm:t>
        <a:bodyPr/>
        <a:lstStyle/>
        <a:p>
          <a:endParaRPr lang="ru-RU"/>
        </a:p>
      </dgm:t>
    </dgm:pt>
    <dgm:pt modelId="{1AE0F7AB-8E97-40CB-8637-6FA77ECB50CE}">
      <dgm:prSet phldrT="[Текст]" custT="1"/>
      <dgm:spPr/>
      <dgm:t>
        <a:bodyPr/>
        <a:lstStyle/>
        <a:p>
          <a:r>
            <a:rPr lang="ru-RU" sz="1100"/>
            <a:t>Выявил аномалии зубочелюст-ной системы</a:t>
          </a:r>
        </a:p>
      </dgm:t>
    </dgm:pt>
    <dgm:pt modelId="{4D0BA864-3EF6-4B32-B073-2893EF6214D2}" type="parTrans" cxnId="{C0C3310B-182B-4C17-A090-93D64791AF38}">
      <dgm:prSet/>
      <dgm:spPr/>
      <dgm:t>
        <a:bodyPr/>
        <a:lstStyle/>
        <a:p>
          <a:endParaRPr lang="ru-RU"/>
        </a:p>
      </dgm:t>
    </dgm:pt>
    <dgm:pt modelId="{63E5C8F8-68D4-4FE7-B3AA-CB606178F613}" type="sibTrans" cxnId="{C0C3310B-182B-4C17-A090-93D64791AF38}">
      <dgm:prSet/>
      <dgm:spPr/>
      <dgm:t>
        <a:bodyPr/>
        <a:lstStyle/>
        <a:p>
          <a:endParaRPr lang="ru-RU"/>
        </a:p>
      </dgm:t>
    </dgm:pt>
    <dgm:pt modelId="{9356B12C-0130-45A5-8614-3A8ABBD241F5}">
      <dgm:prSet phldrT="[Текст]" custT="1"/>
      <dgm:spPr/>
      <dgm:t>
        <a:bodyPr/>
        <a:lstStyle/>
        <a:p>
          <a:r>
            <a:rPr lang="ru-RU" sz="1100"/>
            <a:t>Выявил неправиль-ный рост зубов</a:t>
          </a:r>
        </a:p>
      </dgm:t>
    </dgm:pt>
    <dgm:pt modelId="{227F1F55-E598-4801-90E8-149B0D343B63}" type="parTrans" cxnId="{AA9EE346-4A5A-47AB-B611-F98B70C5E3F8}">
      <dgm:prSet/>
      <dgm:spPr/>
      <dgm:t>
        <a:bodyPr/>
        <a:lstStyle/>
        <a:p>
          <a:endParaRPr lang="ru-RU"/>
        </a:p>
      </dgm:t>
    </dgm:pt>
    <dgm:pt modelId="{28008F59-EDC9-44F8-9B90-540A38569C82}" type="sibTrans" cxnId="{AA9EE346-4A5A-47AB-B611-F98B70C5E3F8}">
      <dgm:prSet/>
      <dgm:spPr/>
      <dgm:t>
        <a:bodyPr/>
        <a:lstStyle/>
        <a:p>
          <a:endParaRPr lang="ru-RU"/>
        </a:p>
      </dgm:t>
    </dgm:pt>
    <dgm:pt modelId="{F4907089-5FAA-4E9F-8BC9-472F94F3FAE8}">
      <dgm:prSet phldrT="[Текст]" custT="1"/>
      <dgm:spPr/>
      <dgm:t>
        <a:bodyPr/>
        <a:lstStyle/>
        <a:p>
          <a:r>
            <a:rPr lang="ru-RU" sz="1100"/>
            <a:t>А также, если</a:t>
          </a:r>
        </a:p>
      </dgm:t>
    </dgm:pt>
    <dgm:pt modelId="{6A84BCDF-129C-4A86-B22C-DB899D786C20}" type="parTrans" cxnId="{9DA13970-FB5A-4595-9E0C-130D66AF6530}">
      <dgm:prSet/>
      <dgm:spPr/>
      <dgm:t>
        <a:bodyPr/>
        <a:lstStyle/>
        <a:p>
          <a:endParaRPr lang="ru-RU"/>
        </a:p>
      </dgm:t>
    </dgm:pt>
    <dgm:pt modelId="{2202DBE7-250B-437B-AC51-CAC1087693E4}" type="sibTrans" cxnId="{9DA13970-FB5A-4595-9E0C-130D66AF6530}">
      <dgm:prSet/>
      <dgm:spPr/>
      <dgm:t>
        <a:bodyPr/>
        <a:lstStyle/>
        <a:p>
          <a:endParaRPr lang="ru-RU"/>
        </a:p>
      </dgm:t>
    </dgm:pt>
    <dgm:pt modelId="{047359B6-7ADE-4DE4-BD5B-A59CABAE75B8}">
      <dgm:prSet phldrT="[Текст]" custT="1"/>
      <dgm:spPr/>
      <dgm:t>
        <a:bodyPr/>
        <a:lstStyle/>
        <a:p>
          <a:r>
            <a:rPr lang="ru-RU" sz="1100"/>
            <a:t>Имеется расщелина нёба, "заячья губа", "волчья пасть"</a:t>
          </a:r>
        </a:p>
      </dgm:t>
    </dgm:pt>
    <dgm:pt modelId="{C80DD961-077D-4135-8135-1D00FC78748C}" type="parTrans" cxnId="{50A90619-C382-49B4-A023-5CE35D4A1A21}">
      <dgm:prSet/>
      <dgm:spPr/>
      <dgm:t>
        <a:bodyPr/>
        <a:lstStyle/>
        <a:p>
          <a:endParaRPr lang="ru-RU"/>
        </a:p>
      </dgm:t>
    </dgm:pt>
    <dgm:pt modelId="{E33AAA77-24D9-48B5-A774-10499DEB1331}" type="sibTrans" cxnId="{50A90619-C382-49B4-A023-5CE35D4A1A21}">
      <dgm:prSet/>
      <dgm:spPr/>
      <dgm:t>
        <a:bodyPr/>
        <a:lstStyle/>
        <a:p>
          <a:endParaRPr lang="ru-RU"/>
        </a:p>
      </dgm:t>
    </dgm:pt>
    <dgm:pt modelId="{41E7DF14-A549-4CBC-9B33-8CA8593D5395}">
      <dgm:prSet phldrT="[Текст]" custT="1"/>
      <dgm:spPr/>
      <dgm:t>
        <a:bodyPr/>
        <a:lstStyle/>
        <a:p>
          <a:r>
            <a:rPr lang="ru-RU" sz="1100"/>
            <a:t>Ребенок просовывает язык между зубами</a:t>
          </a:r>
        </a:p>
      </dgm:t>
    </dgm:pt>
    <dgm:pt modelId="{8919E4EF-9AB6-4433-B234-29512C255F66}" type="parTrans" cxnId="{98167C0A-FE33-4844-BF1D-69D83D93FA89}">
      <dgm:prSet/>
      <dgm:spPr/>
      <dgm:t>
        <a:bodyPr/>
        <a:lstStyle/>
        <a:p>
          <a:endParaRPr lang="ru-RU"/>
        </a:p>
      </dgm:t>
    </dgm:pt>
    <dgm:pt modelId="{D7AC3778-2A88-43C3-8459-DA74B786C1A6}" type="sibTrans" cxnId="{98167C0A-FE33-4844-BF1D-69D83D93FA89}">
      <dgm:prSet/>
      <dgm:spPr/>
      <dgm:t>
        <a:bodyPr/>
        <a:lstStyle/>
        <a:p>
          <a:endParaRPr lang="ru-RU"/>
        </a:p>
      </dgm:t>
    </dgm:pt>
    <dgm:pt modelId="{221DE46D-F604-4163-8253-136911E1AFE3}" type="pres">
      <dgm:prSet presAssocID="{B128FB77-444C-4FC2-A109-19E88D0C2C2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820A0514-7F0D-4008-B3EE-29945FC96C59}" type="pres">
      <dgm:prSet presAssocID="{BF896D57-FF74-4B4A-A409-D22ED759A9F0}" presName="root1" presStyleCnt="0"/>
      <dgm:spPr/>
    </dgm:pt>
    <dgm:pt modelId="{89C12BCA-DCAD-4EEC-AAA5-A8A02254C837}" type="pres">
      <dgm:prSet presAssocID="{BF896D57-FF74-4B4A-A409-D22ED759A9F0}" presName="LevelOneTextNode" presStyleLbl="node0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D638C2D-2B94-433D-8208-2E14708D3E31}" type="pres">
      <dgm:prSet presAssocID="{BF896D57-FF74-4B4A-A409-D22ED759A9F0}" presName="level2hierChild" presStyleCnt="0"/>
      <dgm:spPr/>
    </dgm:pt>
    <dgm:pt modelId="{2B181D1D-DB3B-4587-8109-A0C61298654D}" type="pres">
      <dgm:prSet presAssocID="{24279895-57F3-41F7-A1B9-8CC1F3965235}" presName="conn2-1" presStyleLbl="parChTrans1D2" presStyleIdx="0" presStyleCnt="5"/>
      <dgm:spPr/>
      <dgm:t>
        <a:bodyPr/>
        <a:lstStyle/>
        <a:p>
          <a:endParaRPr lang="ru-RU"/>
        </a:p>
      </dgm:t>
    </dgm:pt>
    <dgm:pt modelId="{52C71678-9B44-4990-9194-FE85D7BCF054}" type="pres">
      <dgm:prSet presAssocID="{24279895-57F3-41F7-A1B9-8CC1F3965235}" presName="connTx" presStyleLbl="parChTrans1D2" presStyleIdx="0" presStyleCnt="5"/>
      <dgm:spPr/>
      <dgm:t>
        <a:bodyPr/>
        <a:lstStyle/>
        <a:p>
          <a:endParaRPr lang="ru-RU"/>
        </a:p>
      </dgm:t>
    </dgm:pt>
    <dgm:pt modelId="{F2348CDA-ECF7-41DE-860B-551D54F8C17F}" type="pres">
      <dgm:prSet presAssocID="{3CFF73B6-5518-47EE-AB1F-5144EBAAB15D}" presName="root2" presStyleCnt="0"/>
      <dgm:spPr/>
    </dgm:pt>
    <dgm:pt modelId="{7BA636FF-4FA4-4FDB-82E7-27A1874DF7D7}" type="pres">
      <dgm:prSet presAssocID="{3CFF73B6-5518-47EE-AB1F-5144EBAAB15D}" presName="LevelTwoTextNode" presStyleLbl="node2" presStyleIdx="0" presStyleCnt="5" custScaleY="24723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A9355FD-6B89-4454-B361-705F66DC8852}" type="pres">
      <dgm:prSet presAssocID="{3CFF73B6-5518-47EE-AB1F-5144EBAAB15D}" presName="level3hierChild" presStyleCnt="0"/>
      <dgm:spPr/>
    </dgm:pt>
    <dgm:pt modelId="{3CA2F646-5D5A-4400-AC8C-F666F75FBC2D}" type="pres">
      <dgm:prSet presAssocID="{4D0BA864-3EF6-4B32-B073-2893EF6214D2}" presName="conn2-1" presStyleLbl="parChTrans1D2" presStyleIdx="1" presStyleCnt="5"/>
      <dgm:spPr/>
      <dgm:t>
        <a:bodyPr/>
        <a:lstStyle/>
        <a:p>
          <a:endParaRPr lang="ru-RU"/>
        </a:p>
      </dgm:t>
    </dgm:pt>
    <dgm:pt modelId="{1F1C3352-EE56-43F7-BA28-8599ABC0F007}" type="pres">
      <dgm:prSet presAssocID="{4D0BA864-3EF6-4B32-B073-2893EF6214D2}" presName="connTx" presStyleLbl="parChTrans1D2" presStyleIdx="1" presStyleCnt="5"/>
      <dgm:spPr/>
      <dgm:t>
        <a:bodyPr/>
        <a:lstStyle/>
        <a:p>
          <a:endParaRPr lang="ru-RU"/>
        </a:p>
      </dgm:t>
    </dgm:pt>
    <dgm:pt modelId="{9F2B3D0B-C10B-4F8D-8967-2725544963D2}" type="pres">
      <dgm:prSet presAssocID="{1AE0F7AB-8E97-40CB-8637-6FA77ECB50CE}" presName="root2" presStyleCnt="0"/>
      <dgm:spPr/>
    </dgm:pt>
    <dgm:pt modelId="{2FC1893A-5529-4BCC-B3B1-B7C1EA639462}" type="pres">
      <dgm:prSet presAssocID="{1AE0F7AB-8E97-40CB-8637-6FA77ECB50CE}" presName="LevelTwoTextNode" presStyleLbl="node2" presStyleIdx="1" presStyleCnt="5" custScaleY="1575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DCA139A-CFD9-43A0-B3B8-4AD877A42947}" type="pres">
      <dgm:prSet presAssocID="{1AE0F7AB-8E97-40CB-8637-6FA77ECB50CE}" presName="level3hierChild" presStyleCnt="0"/>
      <dgm:spPr/>
    </dgm:pt>
    <dgm:pt modelId="{68D4BBA8-E1A7-462F-8E06-37536E500937}" type="pres">
      <dgm:prSet presAssocID="{227F1F55-E598-4801-90E8-149B0D343B63}" presName="conn2-1" presStyleLbl="parChTrans1D2" presStyleIdx="2" presStyleCnt="5"/>
      <dgm:spPr/>
      <dgm:t>
        <a:bodyPr/>
        <a:lstStyle/>
        <a:p>
          <a:endParaRPr lang="ru-RU"/>
        </a:p>
      </dgm:t>
    </dgm:pt>
    <dgm:pt modelId="{ED9D6DDF-D8A6-4496-BFA2-E3D3840A409D}" type="pres">
      <dgm:prSet presAssocID="{227F1F55-E598-4801-90E8-149B0D343B63}" presName="connTx" presStyleLbl="parChTrans1D2" presStyleIdx="2" presStyleCnt="5"/>
      <dgm:spPr/>
      <dgm:t>
        <a:bodyPr/>
        <a:lstStyle/>
        <a:p>
          <a:endParaRPr lang="ru-RU"/>
        </a:p>
      </dgm:t>
    </dgm:pt>
    <dgm:pt modelId="{63D531E1-DC23-402E-8953-162662CD814C}" type="pres">
      <dgm:prSet presAssocID="{9356B12C-0130-45A5-8614-3A8ABBD241F5}" presName="root2" presStyleCnt="0"/>
      <dgm:spPr/>
    </dgm:pt>
    <dgm:pt modelId="{8539309A-B370-43D6-9A8D-27F2E8881D5B}" type="pres">
      <dgm:prSet presAssocID="{9356B12C-0130-45A5-8614-3A8ABBD241F5}" presName="LevelTwoTextNode" presStyleLbl="node2" presStyleIdx="2" presStyleCnt="5" custScaleY="1709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AA094F7-363F-4722-AAA0-37F67527B505}" type="pres">
      <dgm:prSet presAssocID="{9356B12C-0130-45A5-8614-3A8ABBD241F5}" presName="level3hierChild" presStyleCnt="0"/>
      <dgm:spPr/>
    </dgm:pt>
    <dgm:pt modelId="{2F716116-E541-4344-B2D8-8FE682777E3E}" type="pres">
      <dgm:prSet presAssocID="{F4907089-5FAA-4E9F-8BC9-472F94F3FAE8}" presName="root1" presStyleCnt="0"/>
      <dgm:spPr/>
    </dgm:pt>
    <dgm:pt modelId="{23608511-E63D-4D5D-A0DE-DE25BC679131}" type="pres">
      <dgm:prSet presAssocID="{F4907089-5FAA-4E9F-8BC9-472F94F3FAE8}" presName="LevelOneTextNode" presStyleLbl="node0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40198BE-5CF4-46E8-8B98-4B47AA97E258}" type="pres">
      <dgm:prSet presAssocID="{F4907089-5FAA-4E9F-8BC9-472F94F3FAE8}" presName="level2hierChild" presStyleCnt="0"/>
      <dgm:spPr/>
    </dgm:pt>
    <dgm:pt modelId="{829510A1-5CD1-4B00-B1D0-5A8A1AB4FF73}" type="pres">
      <dgm:prSet presAssocID="{C80DD961-077D-4135-8135-1D00FC78748C}" presName="conn2-1" presStyleLbl="parChTrans1D2" presStyleIdx="3" presStyleCnt="5"/>
      <dgm:spPr/>
      <dgm:t>
        <a:bodyPr/>
        <a:lstStyle/>
        <a:p>
          <a:endParaRPr lang="ru-RU"/>
        </a:p>
      </dgm:t>
    </dgm:pt>
    <dgm:pt modelId="{54E1A020-E4C9-40AC-A5BC-A52D41E178AD}" type="pres">
      <dgm:prSet presAssocID="{C80DD961-077D-4135-8135-1D00FC78748C}" presName="connTx" presStyleLbl="parChTrans1D2" presStyleIdx="3" presStyleCnt="5"/>
      <dgm:spPr/>
      <dgm:t>
        <a:bodyPr/>
        <a:lstStyle/>
        <a:p>
          <a:endParaRPr lang="ru-RU"/>
        </a:p>
      </dgm:t>
    </dgm:pt>
    <dgm:pt modelId="{D76F155A-2CFB-445C-9CD1-98E4F4F4F4F7}" type="pres">
      <dgm:prSet presAssocID="{047359B6-7ADE-4DE4-BD5B-A59CABAE75B8}" presName="root2" presStyleCnt="0"/>
      <dgm:spPr/>
    </dgm:pt>
    <dgm:pt modelId="{60479988-D794-4A2F-8548-AE2D3F41906C}" type="pres">
      <dgm:prSet presAssocID="{047359B6-7ADE-4DE4-BD5B-A59CABAE75B8}" presName="LevelTwoTextNode" presStyleLbl="node2" presStyleIdx="3" presStyleCnt="5" custScaleY="2782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9031E3F-491E-4BD5-8170-1465DAAC6990}" type="pres">
      <dgm:prSet presAssocID="{047359B6-7ADE-4DE4-BD5B-A59CABAE75B8}" presName="level3hierChild" presStyleCnt="0"/>
      <dgm:spPr/>
    </dgm:pt>
    <dgm:pt modelId="{ED0B4430-E517-4E43-A6BC-2CC203BBD2CB}" type="pres">
      <dgm:prSet presAssocID="{8919E4EF-9AB6-4433-B234-29512C255F66}" presName="conn2-1" presStyleLbl="parChTrans1D2" presStyleIdx="4" presStyleCnt="5"/>
      <dgm:spPr/>
      <dgm:t>
        <a:bodyPr/>
        <a:lstStyle/>
        <a:p>
          <a:endParaRPr lang="ru-RU"/>
        </a:p>
      </dgm:t>
    </dgm:pt>
    <dgm:pt modelId="{3D0FC541-BC09-4EB3-BB45-9D89AE317174}" type="pres">
      <dgm:prSet presAssocID="{8919E4EF-9AB6-4433-B234-29512C255F66}" presName="connTx" presStyleLbl="parChTrans1D2" presStyleIdx="4" presStyleCnt="5"/>
      <dgm:spPr/>
      <dgm:t>
        <a:bodyPr/>
        <a:lstStyle/>
        <a:p>
          <a:endParaRPr lang="ru-RU"/>
        </a:p>
      </dgm:t>
    </dgm:pt>
    <dgm:pt modelId="{0733A31A-C205-4906-AFD0-453D67546C3F}" type="pres">
      <dgm:prSet presAssocID="{41E7DF14-A549-4CBC-9B33-8CA8593D5395}" presName="root2" presStyleCnt="0"/>
      <dgm:spPr/>
    </dgm:pt>
    <dgm:pt modelId="{DBF36AA7-737B-4C98-A21D-91FF5B22011F}" type="pres">
      <dgm:prSet presAssocID="{41E7DF14-A549-4CBC-9B33-8CA8593D5395}" presName="LevelTwoTextNode" presStyleLbl="node2" presStyleIdx="4" presStyleCnt="5" custScaleY="1796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BC59B84-2B99-4115-A839-F25344250C64}" type="pres">
      <dgm:prSet presAssocID="{41E7DF14-A549-4CBC-9B33-8CA8593D5395}" presName="level3hierChild" presStyleCnt="0"/>
      <dgm:spPr/>
    </dgm:pt>
  </dgm:ptLst>
  <dgm:cxnLst>
    <dgm:cxn modelId="{AA9EE346-4A5A-47AB-B611-F98B70C5E3F8}" srcId="{BF896D57-FF74-4B4A-A409-D22ED759A9F0}" destId="{9356B12C-0130-45A5-8614-3A8ABBD241F5}" srcOrd="2" destOrd="0" parTransId="{227F1F55-E598-4801-90E8-149B0D343B63}" sibTransId="{28008F59-EDC9-44F8-9B90-540A38569C82}"/>
    <dgm:cxn modelId="{42C00C7A-4050-4411-827E-5F3362F816DD}" srcId="{B128FB77-444C-4FC2-A109-19E88D0C2C21}" destId="{BF896D57-FF74-4B4A-A409-D22ED759A9F0}" srcOrd="0" destOrd="0" parTransId="{32C8F594-ED19-4190-B87B-B6BEA0085DE1}" sibTransId="{1CB5A259-4FF6-4B5C-9FC3-AB90BCA9BC6B}"/>
    <dgm:cxn modelId="{DD7B17EE-B667-46B9-BEC0-5DCD1977B436}" type="presOf" srcId="{24279895-57F3-41F7-A1B9-8CC1F3965235}" destId="{52C71678-9B44-4990-9194-FE85D7BCF054}" srcOrd="1" destOrd="0" presId="urn:microsoft.com/office/officeart/2005/8/layout/hierarchy2"/>
    <dgm:cxn modelId="{AF605D79-9076-49BA-A64F-D18A2DD20007}" type="presOf" srcId="{8919E4EF-9AB6-4433-B234-29512C255F66}" destId="{3D0FC541-BC09-4EB3-BB45-9D89AE317174}" srcOrd="1" destOrd="0" presId="urn:microsoft.com/office/officeart/2005/8/layout/hierarchy2"/>
    <dgm:cxn modelId="{1D9C173D-E15C-4181-AFB2-A517410BFEE0}" type="presOf" srcId="{047359B6-7ADE-4DE4-BD5B-A59CABAE75B8}" destId="{60479988-D794-4A2F-8548-AE2D3F41906C}" srcOrd="0" destOrd="0" presId="urn:microsoft.com/office/officeart/2005/8/layout/hierarchy2"/>
    <dgm:cxn modelId="{837AB86D-FC65-4840-BBC1-9C52FE5248C3}" type="presOf" srcId="{227F1F55-E598-4801-90E8-149B0D343B63}" destId="{ED9D6DDF-D8A6-4496-BFA2-E3D3840A409D}" srcOrd="1" destOrd="0" presId="urn:microsoft.com/office/officeart/2005/8/layout/hierarchy2"/>
    <dgm:cxn modelId="{4D3DA888-8177-4488-B7ED-DF8E229D4C7C}" type="presOf" srcId="{8919E4EF-9AB6-4433-B234-29512C255F66}" destId="{ED0B4430-E517-4E43-A6BC-2CC203BBD2CB}" srcOrd="0" destOrd="0" presId="urn:microsoft.com/office/officeart/2005/8/layout/hierarchy2"/>
    <dgm:cxn modelId="{D1094DF2-4A4D-4B83-BBEA-DF3245235F08}" type="presOf" srcId="{BF896D57-FF74-4B4A-A409-D22ED759A9F0}" destId="{89C12BCA-DCAD-4EEC-AAA5-A8A02254C837}" srcOrd="0" destOrd="0" presId="urn:microsoft.com/office/officeart/2005/8/layout/hierarchy2"/>
    <dgm:cxn modelId="{9DA13970-FB5A-4595-9E0C-130D66AF6530}" srcId="{B128FB77-444C-4FC2-A109-19E88D0C2C21}" destId="{F4907089-5FAA-4E9F-8BC9-472F94F3FAE8}" srcOrd="1" destOrd="0" parTransId="{6A84BCDF-129C-4A86-B22C-DB899D786C20}" sibTransId="{2202DBE7-250B-437B-AC51-CAC1087693E4}"/>
    <dgm:cxn modelId="{1AC165BE-5FEC-433A-96F0-96C827C9898F}" type="presOf" srcId="{24279895-57F3-41F7-A1B9-8CC1F3965235}" destId="{2B181D1D-DB3B-4587-8109-A0C61298654D}" srcOrd="0" destOrd="0" presId="urn:microsoft.com/office/officeart/2005/8/layout/hierarchy2"/>
    <dgm:cxn modelId="{01803500-F362-4F6F-BECA-9F303A530B8B}" type="presOf" srcId="{3CFF73B6-5518-47EE-AB1F-5144EBAAB15D}" destId="{7BA636FF-4FA4-4FDB-82E7-27A1874DF7D7}" srcOrd="0" destOrd="0" presId="urn:microsoft.com/office/officeart/2005/8/layout/hierarchy2"/>
    <dgm:cxn modelId="{25CE0370-3922-4948-B9B1-6D732731D85D}" type="presOf" srcId="{1AE0F7AB-8E97-40CB-8637-6FA77ECB50CE}" destId="{2FC1893A-5529-4BCC-B3B1-B7C1EA639462}" srcOrd="0" destOrd="0" presId="urn:microsoft.com/office/officeart/2005/8/layout/hierarchy2"/>
    <dgm:cxn modelId="{98167C0A-FE33-4844-BF1D-69D83D93FA89}" srcId="{F4907089-5FAA-4E9F-8BC9-472F94F3FAE8}" destId="{41E7DF14-A549-4CBC-9B33-8CA8593D5395}" srcOrd="1" destOrd="0" parTransId="{8919E4EF-9AB6-4433-B234-29512C255F66}" sibTransId="{D7AC3778-2A88-43C3-8459-DA74B786C1A6}"/>
    <dgm:cxn modelId="{408196C6-DB86-4834-AF67-4D1F2F4595EF}" type="presOf" srcId="{4D0BA864-3EF6-4B32-B073-2893EF6214D2}" destId="{1F1C3352-EE56-43F7-BA28-8599ABC0F007}" srcOrd="1" destOrd="0" presId="urn:microsoft.com/office/officeart/2005/8/layout/hierarchy2"/>
    <dgm:cxn modelId="{9D8784B4-06F5-4CF5-955E-140E6A2A8773}" type="presOf" srcId="{C80DD961-077D-4135-8135-1D00FC78748C}" destId="{829510A1-5CD1-4B00-B1D0-5A8A1AB4FF73}" srcOrd="0" destOrd="0" presId="urn:microsoft.com/office/officeart/2005/8/layout/hierarchy2"/>
    <dgm:cxn modelId="{50A90619-C382-49B4-A023-5CE35D4A1A21}" srcId="{F4907089-5FAA-4E9F-8BC9-472F94F3FAE8}" destId="{047359B6-7ADE-4DE4-BD5B-A59CABAE75B8}" srcOrd="0" destOrd="0" parTransId="{C80DD961-077D-4135-8135-1D00FC78748C}" sibTransId="{E33AAA77-24D9-48B5-A774-10499DEB1331}"/>
    <dgm:cxn modelId="{59CBF84D-BAB4-48AF-BDDE-2110C115B954}" type="presOf" srcId="{C80DD961-077D-4135-8135-1D00FC78748C}" destId="{54E1A020-E4C9-40AC-A5BC-A52D41E178AD}" srcOrd="1" destOrd="0" presId="urn:microsoft.com/office/officeart/2005/8/layout/hierarchy2"/>
    <dgm:cxn modelId="{60367B1F-6791-4EA7-805F-4E3E8414FFBC}" type="presOf" srcId="{41E7DF14-A549-4CBC-9B33-8CA8593D5395}" destId="{DBF36AA7-737B-4C98-A21D-91FF5B22011F}" srcOrd="0" destOrd="0" presId="urn:microsoft.com/office/officeart/2005/8/layout/hierarchy2"/>
    <dgm:cxn modelId="{91A77C4A-5A10-484E-9F57-8D6BB1FC4E79}" type="presOf" srcId="{9356B12C-0130-45A5-8614-3A8ABBD241F5}" destId="{8539309A-B370-43D6-9A8D-27F2E8881D5B}" srcOrd="0" destOrd="0" presId="urn:microsoft.com/office/officeart/2005/8/layout/hierarchy2"/>
    <dgm:cxn modelId="{32C08671-A0A7-4839-B306-294CCEE77942}" type="presOf" srcId="{B128FB77-444C-4FC2-A109-19E88D0C2C21}" destId="{221DE46D-F604-4163-8253-136911E1AFE3}" srcOrd="0" destOrd="0" presId="urn:microsoft.com/office/officeart/2005/8/layout/hierarchy2"/>
    <dgm:cxn modelId="{6F297FAC-443D-4050-91E7-0A92BEFB8FF3}" type="presOf" srcId="{4D0BA864-3EF6-4B32-B073-2893EF6214D2}" destId="{3CA2F646-5D5A-4400-AC8C-F666F75FBC2D}" srcOrd="0" destOrd="0" presId="urn:microsoft.com/office/officeart/2005/8/layout/hierarchy2"/>
    <dgm:cxn modelId="{810EAC31-9C6B-4484-ACF2-6791D1D594EB}" type="presOf" srcId="{227F1F55-E598-4801-90E8-149B0D343B63}" destId="{68D4BBA8-E1A7-462F-8E06-37536E500937}" srcOrd="0" destOrd="0" presId="urn:microsoft.com/office/officeart/2005/8/layout/hierarchy2"/>
    <dgm:cxn modelId="{E79F83DC-CB1B-458D-9BC9-65B274BA2A9E}" type="presOf" srcId="{F4907089-5FAA-4E9F-8BC9-472F94F3FAE8}" destId="{23608511-E63D-4D5D-A0DE-DE25BC679131}" srcOrd="0" destOrd="0" presId="urn:microsoft.com/office/officeart/2005/8/layout/hierarchy2"/>
    <dgm:cxn modelId="{C0C3310B-182B-4C17-A090-93D64791AF38}" srcId="{BF896D57-FF74-4B4A-A409-D22ED759A9F0}" destId="{1AE0F7AB-8E97-40CB-8637-6FA77ECB50CE}" srcOrd="1" destOrd="0" parTransId="{4D0BA864-3EF6-4B32-B073-2893EF6214D2}" sibTransId="{63E5C8F8-68D4-4FE7-B3AA-CB606178F613}"/>
    <dgm:cxn modelId="{4D4ACE97-D0E0-4773-A77E-862D5D82F552}" srcId="{BF896D57-FF74-4B4A-A409-D22ED759A9F0}" destId="{3CFF73B6-5518-47EE-AB1F-5144EBAAB15D}" srcOrd="0" destOrd="0" parTransId="{24279895-57F3-41F7-A1B9-8CC1F3965235}" sibTransId="{F7BED688-A886-45F2-B146-040FBE5BED47}"/>
    <dgm:cxn modelId="{B66A52EB-F5EC-4B2F-892D-851AEB05426D}" type="presParOf" srcId="{221DE46D-F604-4163-8253-136911E1AFE3}" destId="{820A0514-7F0D-4008-B3EE-29945FC96C59}" srcOrd="0" destOrd="0" presId="urn:microsoft.com/office/officeart/2005/8/layout/hierarchy2"/>
    <dgm:cxn modelId="{333C6730-D880-491D-98B7-6957391B85E9}" type="presParOf" srcId="{820A0514-7F0D-4008-B3EE-29945FC96C59}" destId="{89C12BCA-DCAD-4EEC-AAA5-A8A02254C837}" srcOrd="0" destOrd="0" presId="urn:microsoft.com/office/officeart/2005/8/layout/hierarchy2"/>
    <dgm:cxn modelId="{F6C8FDD0-2016-4307-9339-19024A39D53A}" type="presParOf" srcId="{820A0514-7F0D-4008-B3EE-29945FC96C59}" destId="{0D638C2D-2B94-433D-8208-2E14708D3E31}" srcOrd="1" destOrd="0" presId="urn:microsoft.com/office/officeart/2005/8/layout/hierarchy2"/>
    <dgm:cxn modelId="{1EB6A871-F5B3-4F18-A7CD-7A1D31FE354D}" type="presParOf" srcId="{0D638C2D-2B94-433D-8208-2E14708D3E31}" destId="{2B181D1D-DB3B-4587-8109-A0C61298654D}" srcOrd="0" destOrd="0" presId="urn:microsoft.com/office/officeart/2005/8/layout/hierarchy2"/>
    <dgm:cxn modelId="{4D5DE8F7-1953-4E6F-B763-9AB69A7BFD3E}" type="presParOf" srcId="{2B181D1D-DB3B-4587-8109-A0C61298654D}" destId="{52C71678-9B44-4990-9194-FE85D7BCF054}" srcOrd="0" destOrd="0" presId="urn:microsoft.com/office/officeart/2005/8/layout/hierarchy2"/>
    <dgm:cxn modelId="{A940852E-6FD3-4DD0-9442-5973A1D944C0}" type="presParOf" srcId="{0D638C2D-2B94-433D-8208-2E14708D3E31}" destId="{F2348CDA-ECF7-41DE-860B-551D54F8C17F}" srcOrd="1" destOrd="0" presId="urn:microsoft.com/office/officeart/2005/8/layout/hierarchy2"/>
    <dgm:cxn modelId="{427282A2-0FDA-4FDE-A368-114999837FE5}" type="presParOf" srcId="{F2348CDA-ECF7-41DE-860B-551D54F8C17F}" destId="{7BA636FF-4FA4-4FDB-82E7-27A1874DF7D7}" srcOrd="0" destOrd="0" presId="urn:microsoft.com/office/officeart/2005/8/layout/hierarchy2"/>
    <dgm:cxn modelId="{93EACEB1-BF75-4D03-821D-2D15EA1961C8}" type="presParOf" srcId="{F2348CDA-ECF7-41DE-860B-551D54F8C17F}" destId="{BA9355FD-6B89-4454-B361-705F66DC8852}" srcOrd="1" destOrd="0" presId="urn:microsoft.com/office/officeart/2005/8/layout/hierarchy2"/>
    <dgm:cxn modelId="{4378B7C6-35D4-4F1B-AB9B-7F82F816F510}" type="presParOf" srcId="{0D638C2D-2B94-433D-8208-2E14708D3E31}" destId="{3CA2F646-5D5A-4400-AC8C-F666F75FBC2D}" srcOrd="2" destOrd="0" presId="urn:microsoft.com/office/officeart/2005/8/layout/hierarchy2"/>
    <dgm:cxn modelId="{EFBD65D8-523C-4E17-851A-50969ED1D8DB}" type="presParOf" srcId="{3CA2F646-5D5A-4400-AC8C-F666F75FBC2D}" destId="{1F1C3352-EE56-43F7-BA28-8599ABC0F007}" srcOrd="0" destOrd="0" presId="urn:microsoft.com/office/officeart/2005/8/layout/hierarchy2"/>
    <dgm:cxn modelId="{3100DF4D-484A-4070-A301-C29B32D677C9}" type="presParOf" srcId="{0D638C2D-2B94-433D-8208-2E14708D3E31}" destId="{9F2B3D0B-C10B-4F8D-8967-2725544963D2}" srcOrd="3" destOrd="0" presId="urn:microsoft.com/office/officeart/2005/8/layout/hierarchy2"/>
    <dgm:cxn modelId="{0AA26B5E-61CE-427B-A97B-63280CBEE53C}" type="presParOf" srcId="{9F2B3D0B-C10B-4F8D-8967-2725544963D2}" destId="{2FC1893A-5529-4BCC-B3B1-B7C1EA639462}" srcOrd="0" destOrd="0" presId="urn:microsoft.com/office/officeart/2005/8/layout/hierarchy2"/>
    <dgm:cxn modelId="{9382E043-EC0B-46D6-BCD1-D7B78E8AD886}" type="presParOf" srcId="{9F2B3D0B-C10B-4F8D-8967-2725544963D2}" destId="{6DCA139A-CFD9-43A0-B3B8-4AD877A42947}" srcOrd="1" destOrd="0" presId="urn:microsoft.com/office/officeart/2005/8/layout/hierarchy2"/>
    <dgm:cxn modelId="{71C16AFE-CAC2-44EA-8BE9-AC6275A47512}" type="presParOf" srcId="{0D638C2D-2B94-433D-8208-2E14708D3E31}" destId="{68D4BBA8-E1A7-462F-8E06-37536E500937}" srcOrd="4" destOrd="0" presId="urn:microsoft.com/office/officeart/2005/8/layout/hierarchy2"/>
    <dgm:cxn modelId="{E24A084F-1E7E-498E-A5FF-D27A00D64EAD}" type="presParOf" srcId="{68D4BBA8-E1A7-462F-8E06-37536E500937}" destId="{ED9D6DDF-D8A6-4496-BFA2-E3D3840A409D}" srcOrd="0" destOrd="0" presId="urn:microsoft.com/office/officeart/2005/8/layout/hierarchy2"/>
    <dgm:cxn modelId="{D1E3678F-3AF1-4032-9C2E-136EE1CB17EE}" type="presParOf" srcId="{0D638C2D-2B94-433D-8208-2E14708D3E31}" destId="{63D531E1-DC23-402E-8953-162662CD814C}" srcOrd="5" destOrd="0" presId="urn:microsoft.com/office/officeart/2005/8/layout/hierarchy2"/>
    <dgm:cxn modelId="{A2C8F609-A5DF-4F48-BABE-E2EC614635BC}" type="presParOf" srcId="{63D531E1-DC23-402E-8953-162662CD814C}" destId="{8539309A-B370-43D6-9A8D-27F2E8881D5B}" srcOrd="0" destOrd="0" presId="urn:microsoft.com/office/officeart/2005/8/layout/hierarchy2"/>
    <dgm:cxn modelId="{E4724233-A13C-4042-8155-0B7664E5605A}" type="presParOf" srcId="{63D531E1-DC23-402E-8953-162662CD814C}" destId="{9AA094F7-363F-4722-AAA0-37F67527B505}" srcOrd="1" destOrd="0" presId="urn:microsoft.com/office/officeart/2005/8/layout/hierarchy2"/>
    <dgm:cxn modelId="{01BE11F4-2FFF-4ABC-94E0-9173A1A79262}" type="presParOf" srcId="{221DE46D-F604-4163-8253-136911E1AFE3}" destId="{2F716116-E541-4344-B2D8-8FE682777E3E}" srcOrd="1" destOrd="0" presId="urn:microsoft.com/office/officeart/2005/8/layout/hierarchy2"/>
    <dgm:cxn modelId="{0451ABF4-66E4-41C8-8AF5-F4626E6796A0}" type="presParOf" srcId="{2F716116-E541-4344-B2D8-8FE682777E3E}" destId="{23608511-E63D-4D5D-A0DE-DE25BC679131}" srcOrd="0" destOrd="0" presId="urn:microsoft.com/office/officeart/2005/8/layout/hierarchy2"/>
    <dgm:cxn modelId="{C3AEA595-A35B-4EA3-86B8-5A264718BC2F}" type="presParOf" srcId="{2F716116-E541-4344-B2D8-8FE682777E3E}" destId="{440198BE-5CF4-46E8-8B98-4B47AA97E258}" srcOrd="1" destOrd="0" presId="urn:microsoft.com/office/officeart/2005/8/layout/hierarchy2"/>
    <dgm:cxn modelId="{3456C92B-8A4A-40D6-B6DA-D8305CC27848}" type="presParOf" srcId="{440198BE-5CF4-46E8-8B98-4B47AA97E258}" destId="{829510A1-5CD1-4B00-B1D0-5A8A1AB4FF73}" srcOrd="0" destOrd="0" presId="urn:microsoft.com/office/officeart/2005/8/layout/hierarchy2"/>
    <dgm:cxn modelId="{53D1D0CE-2385-491B-B4DC-1727CCFD0A18}" type="presParOf" srcId="{829510A1-5CD1-4B00-B1D0-5A8A1AB4FF73}" destId="{54E1A020-E4C9-40AC-A5BC-A52D41E178AD}" srcOrd="0" destOrd="0" presId="urn:microsoft.com/office/officeart/2005/8/layout/hierarchy2"/>
    <dgm:cxn modelId="{981CB911-09DE-41D4-8300-024FBF6630BF}" type="presParOf" srcId="{440198BE-5CF4-46E8-8B98-4B47AA97E258}" destId="{D76F155A-2CFB-445C-9CD1-98E4F4F4F4F7}" srcOrd="1" destOrd="0" presId="urn:microsoft.com/office/officeart/2005/8/layout/hierarchy2"/>
    <dgm:cxn modelId="{ADE5B94F-74FA-4CA5-A6AA-6BAF90EDB026}" type="presParOf" srcId="{D76F155A-2CFB-445C-9CD1-98E4F4F4F4F7}" destId="{60479988-D794-4A2F-8548-AE2D3F41906C}" srcOrd="0" destOrd="0" presId="urn:microsoft.com/office/officeart/2005/8/layout/hierarchy2"/>
    <dgm:cxn modelId="{443E2C24-4DC5-4028-B353-E2FD4AA501D7}" type="presParOf" srcId="{D76F155A-2CFB-445C-9CD1-98E4F4F4F4F7}" destId="{D9031E3F-491E-4BD5-8170-1465DAAC6990}" srcOrd="1" destOrd="0" presId="urn:microsoft.com/office/officeart/2005/8/layout/hierarchy2"/>
    <dgm:cxn modelId="{38EED4FB-A695-4D44-B6E5-C0D273426FDD}" type="presParOf" srcId="{440198BE-5CF4-46E8-8B98-4B47AA97E258}" destId="{ED0B4430-E517-4E43-A6BC-2CC203BBD2CB}" srcOrd="2" destOrd="0" presId="urn:microsoft.com/office/officeart/2005/8/layout/hierarchy2"/>
    <dgm:cxn modelId="{E6B9E3D8-C33F-4821-B0D5-C1FE031246C5}" type="presParOf" srcId="{ED0B4430-E517-4E43-A6BC-2CC203BBD2CB}" destId="{3D0FC541-BC09-4EB3-BB45-9D89AE317174}" srcOrd="0" destOrd="0" presId="urn:microsoft.com/office/officeart/2005/8/layout/hierarchy2"/>
    <dgm:cxn modelId="{8C176261-EF41-43CD-88A4-3F66921DBA4B}" type="presParOf" srcId="{440198BE-5CF4-46E8-8B98-4B47AA97E258}" destId="{0733A31A-C205-4906-AFD0-453D67546C3F}" srcOrd="3" destOrd="0" presId="urn:microsoft.com/office/officeart/2005/8/layout/hierarchy2"/>
    <dgm:cxn modelId="{5BA1FCDF-1048-4F85-9D74-5EFCA937262B}" type="presParOf" srcId="{0733A31A-C205-4906-AFD0-453D67546C3F}" destId="{DBF36AA7-737B-4C98-A21D-91FF5B22011F}" srcOrd="0" destOrd="0" presId="urn:microsoft.com/office/officeart/2005/8/layout/hierarchy2"/>
    <dgm:cxn modelId="{E4023941-BEC7-4A96-9025-E78561410910}" type="presParOf" srcId="{0733A31A-C205-4906-AFD0-453D67546C3F}" destId="{7BC59B84-2B99-4115-A839-F25344250C6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B09CD7E-4259-4DAE-96A8-095C5D60DED7}">
      <dsp:nvSpPr>
        <dsp:cNvPr id="0" name=""/>
        <dsp:cNvSpPr/>
      </dsp:nvSpPr>
      <dsp:spPr>
        <a:xfrm>
          <a:off x="983" y="209548"/>
          <a:ext cx="1197860" cy="676278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Врач</a:t>
          </a:r>
        </a:p>
      </dsp:txBody>
      <dsp:txXfrm>
        <a:off x="339122" y="209548"/>
        <a:ext cx="521582" cy="676278"/>
      </dsp:txXfrm>
    </dsp:sp>
    <dsp:sp modelId="{933767E3-78D2-48CE-8019-DAEE2598A542}">
      <dsp:nvSpPr>
        <dsp:cNvPr id="0" name=""/>
        <dsp:cNvSpPr/>
      </dsp:nvSpPr>
      <dsp:spPr>
        <a:xfrm>
          <a:off x="1079057" y="219073"/>
          <a:ext cx="1197860" cy="657227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Что устано-вил</a:t>
          </a:r>
        </a:p>
      </dsp:txBody>
      <dsp:txXfrm>
        <a:off x="1407671" y="219073"/>
        <a:ext cx="540633" cy="657227"/>
      </dsp:txXfrm>
    </dsp:sp>
    <dsp:sp modelId="{113BC7C1-C5A4-43B8-9BEA-F7ED7C13F400}">
      <dsp:nvSpPr>
        <dsp:cNvPr id="0" name=""/>
        <dsp:cNvSpPr/>
      </dsp:nvSpPr>
      <dsp:spPr>
        <a:xfrm>
          <a:off x="2157131" y="238124"/>
          <a:ext cx="1197860" cy="619126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 чему приво-дит</a:t>
          </a:r>
        </a:p>
      </dsp:txBody>
      <dsp:txXfrm>
        <a:off x="2466694" y="238124"/>
        <a:ext cx="578734" cy="61912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C12BCA-DCAD-4EEC-AAA5-A8A02254C837}">
      <dsp:nvSpPr>
        <dsp:cNvPr id="0" name=""/>
        <dsp:cNvSpPr/>
      </dsp:nvSpPr>
      <dsp:spPr>
        <a:xfrm>
          <a:off x="2268" y="348963"/>
          <a:ext cx="918859" cy="45942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Невропатолог</a:t>
          </a:r>
        </a:p>
      </dsp:txBody>
      <dsp:txXfrm>
        <a:off x="15724" y="362419"/>
        <a:ext cx="891947" cy="432517"/>
      </dsp:txXfrm>
    </dsp:sp>
    <dsp:sp modelId="{2B181D1D-DB3B-4587-8109-A0C61298654D}">
      <dsp:nvSpPr>
        <dsp:cNvPr id="0" name=""/>
        <dsp:cNvSpPr/>
      </dsp:nvSpPr>
      <dsp:spPr>
        <a:xfrm rot="19021246">
          <a:off x="853708" y="384823"/>
          <a:ext cx="502382" cy="45219"/>
        </a:xfrm>
        <a:custGeom>
          <a:avLst/>
          <a:gdLst/>
          <a:ahLst/>
          <a:cxnLst/>
          <a:rect l="0" t="0" r="0" b="0"/>
          <a:pathLst>
            <a:path>
              <a:moveTo>
                <a:pt x="0" y="22609"/>
              </a:moveTo>
              <a:lnTo>
                <a:pt x="502382" y="2260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092340" y="394873"/>
        <a:ext cx="25119" cy="25119"/>
      </dsp:txXfrm>
    </dsp:sp>
    <dsp:sp modelId="{7BA636FF-4FA4-4FDB-82E7-27A1874DF7D7}">
      <dsp:nvSpPr>
        <dsp:cNvPr id="0" name=""/>
        <dsp:cNvSpPr/>
      </dsp:nvSpPr>
      <dsp:spPr>
        <a:xfrm>
          <a:off x="1288671" y="6472"/>
          <a:ext cx="918859" cy="45942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Отклонения в тонусе мышц</a:t>
          </a:r>
        </a:p>
      </dsp:txBody>
      <dsp:txXfrm>
        <a:off x="1302127" y="19928"/>
        <a:ext cx="891947" cy="432517"/>
      </dsp:txXfrm>
    </dsp:sp>
    <dsp:sp modelId="{3CA2F646-5D5A-4400-AC8C-F666F75FBC2D}">
      <dsp:nvSpPr>
        <dsp:cNvPr id="0" name=""/>
        <dsp:cNvSpPr/>
      </dsp:nvSpPr>
      <dsp:spPr>
        <a:xfrm rot="2142401">
          <a:off x="878584" y="688154"/>
          <a:ext cx="452631" cy="45219"/>
        </a:xfrm>
        <a:custGeom>
          <a:avLst/>
          <a:gdLst/>
          <a:ahLst/>
          <a:cxnLst/>
          <a:rect l="0" t="0" r="0" b="0"/>
          <a:pathLst>
            <a:path>
              <a:moveTo>
                <a:pt x="0" y="22609"/>
              </a:moveTo>
              <a:lnTo>
                <a:pt x="452631" y="2260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093584" y="699448"/>
        <a:ext cx="22631" cy="22631"/>
      </dsp:txXfrm>
    </dsp:sp>
    <dsp:sp modelId="{2FC1893A-5529-4BCC-B3B1-B7C1EA639462}">
      <dsp:nvSpPr>
        <dsp:cNvPr id="0" name=""/>
        <dsp:cNvSpPr/>
      </dsp:nvSpPr>
      <dsp:spPr>
        <a:xfrm>
          <a:off x="1288671" y="534816"/>
          <a:ext cx="918859" cy="61606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Поставил неврологичес-кий диагноз</a:t>
          </a:r>
        </a:p>
      </dsp:txBody>
      <dsp:txXfrm>
        <a:off x="1306715" y="552860"/>
        <a:ext cx="882771" cy="579979"/>
      </dsp:txXfrm>
    </dsp:sp>
    <dsp:sp modelId="{ADC16E59-46A3-4671-ACB0-82620D0197A2}">
      <dsp:nvSpPr>
        <dsp:cNvPr id="0" name=""/>
        <dsp:cNvSpPr/>
      </dsp:nvSpPr>
      <dsp:spPr>
        <a:xfrm>
          <a:off x="2268" y="1291348"/>
          <a:ext cx="918859" cy="45942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/>
            <a:t>Отоларинголог</a:t>
          </a:r>
        </a:p>
      </dsp:txBody>
      <dsp:txXfrm>
        <a:off x="15724" y="1304804"/>
        <a:ext cx="891947" cy="432517"/>
      </dsp:txXfrm>
    </dsp:sp>
    <dsp:sp modelId="{8AD2A39C-7D7E-44E2-A904-9277A45FEAA3}">
      <dsp:nvSpPr>
        <dsp:cNvPr id="0" name=""/>
        <dsp:cNvSpPr/>
      </dsp:nvSpPr>
      <dsp:spPr>
        <a:xfrm>
          <a:off x="921128" y="1498453"/>
          <a:ext cx="367543" cy="45219"/>
        </a:xfrm>
        <a:custGeom>
          <a:avLst/>
          <a:gdLst/>
          <a:ahLst/>
          <a:cxnLst/>
          <a:rect l="0" t="0" r="0" b="0"/>
          <a:pathLst>
            <a:path>
              <a:moveTo>
                <a:pt x="0" y="22609"/>
              </a:moveTo>
              <a:lnTo>
                <a:pt x="367543" y="2260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095711" y="1511874"/>
        <a:ext cx="18377" cy="18377"/>
      </dsp:txXfrm>
    </dsp:sp>
    <dsp:sp modelId="{25ADD467-4E39-491E-B066-9C152F2FD8CA}">
      <dsp:nvSpPr>
        <dsp:cNvPr id="0" name=""/>
        <dsp:cNvSpPr/>
      </dsp:nvSpPr>
      <dsp:spPr>
        <a:xfrm>
          <a:off x="1288671" y="1219799"/>
          <a:ext cx="918859" cy="60252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Снижение слуха</a:t>
          </a:r>
        </a:p>
      </dsp:txBody>
      <dsp:txXfrm>
        <a:off x="1306318" y="1237446"/>
        <a:ext cx="883565" cy="56723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C12BCA-DCAD-4EEC-AAA5-A8A02254C837}">
      <dsp:nvSpPr>
        <dsp:cNvPr id="0" name=""/>
        <dsp:cNvSpPr/>
      </dsp:nvSpPr>
      <dsp:spPr>
        <a:xfrm>
          <a:off x="1204" y="1239683"/>
          <a:ext cx="899902" cy="44995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Стоматолог</a:t>
          </a:r>
        </a:p>
      </dsp:txBody>
      <dsp:txXfrm>
        <a:off x="14383" y="1252862"/>
        <a:ext cx="873544" cy="423593"/>
      </dsp:txXfrm>
    </dsp:sp>
    <dsp:sp modelId="{2B181D1D-DB3B-4587-8109-A0C61298654D}">
      <dsp:nvSpPr>
        <dsp:cNvPr id="0" name=""/>
        <dsp:cNvSpPr/>
      </dsp:nvSpPr>
      <dsp:spPr>
        <a:xfrm rot="17643359">
          <a:off x="639557" y="1053574"/>
          <a:ext cx="883060" cy="15804"/>
        </a:xfrm>
        <a:custGeom>
          <a:avLst/>
          <a:gdLst/>
          <a:ahLst/>
          <a:cxnLst/>
          <a:rect l="0" t="0" r="0" b="0"/>
          <a:pathLst>
            <a:path>
              <a:moveTo>
                <a:pt x="0" y="7902"/>
              </a:moveTo>
              <a:lnTo>
                <a:pt x="883060" y="790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059010" y="1039400"/>
        <a:ext cx="44153" cy="44153"/>
      </dsp:txXfrm>
    </dsp:sp>
    <dsp:sp modelId="{7BA636FF-4FA4-4FDB-82E7-27A1874DF7D7}">
      <dsp:nvSpPr>
        <dsp:cNvPr id="0" name=""/>
        <dsp:cNvSpPr/>
      </dsp:nvSpPr>
      <dsp:spPr>
        <a:xfrm>
          <a:off x="1261068" y="102073"/>
          <a:ext cx="899902" cy="11124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Посоветовал подрезать укороченную подъязычную уздечку</a:t>
          </a:r>
        </a:p>
      </dsp:txBody>
      <dsp:txXfrm>
        <a:off x="1287425" y="128430"/>
        <a:ext cx="847188" cy="1059727"/>
      </dsp:txXfrm>
    </dsp:sp>
    <dsp:sp modelId="{3CA2F646-5D5A-4400-AC8C-F666F75FBC2D}">
      <dsp:nvSpPr>
        <dsp:cNvPr id="0" name=""/>
        <dsp:cNvSpPr/>
      </dsp:nvSpPr>
      <dsp:spPr>
        <a:xfrm rot="1530121">
          <a:off x="881678" y="1542610"/>
          <a:ext cx="398817" cy="15804"/>
        </a:xfrm>
        <a:custGeom>
          <a:avLst/>
          <a:gdLst/>
          <a:ahLst/>
          <a:cxnLst/>
          <a:rect l="0" t="0" r="0" b="0"/>
          <a:pathLst>
            <a:path>
              <a:moveTo>
                <a:pt x="0" y="7902"/>
              </a:moveTo>
              <a:lnTo>
                <a:pt x="398817" y="790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071117" y="1540542"/>
        <a:ext cx="19940" cy="19940"/>
      </dsp:txXfrm>
    </dsp:sp>
    <dsp:sp modelId="{2FC1893A-5529-4BCC-B3B1-B7C1EA639462}">
      <dsp:nvSpPr>
        <dsp:cNvPr id="0" name=""/>
        <dsp:cNvSpPr/>
      </dsp:nvSpPr>
      <dsp:spPr>
        <a:xfrm>
          <a:off x="1261068" y="1282007"/>
          <a:ext cx="899902" cy="70871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Выявил аномалии зубочелюст-ной системы</a:t>
          </a:r>
        </a:p>
      </dsp:txBody>
      <dsp:txXfrm>
        <a:off x="1281826" y="1302765"/>
        <a:ext cx="858386" cy="667202"/>
      </dsp:txXfrm>
    </dsp:sp>
    <dsp:sp modelId="{68D4BBA8-E1A7-462F-8E06-37536E500937}">
      <dsp:nvSpPr>
        <dsp:cNvPr id="0" name=""/>
        <dsp:cNvSpPr/>
      </dsp:nvSpPr>
      <dsp:spPr>
        <a:xfrm rot="4187689">
          <a:off x="559983" y="1945792"/>
          <a:ext cx="1042208" cy="15804"/>
        </a:xfrm>
        <a:custGeom>
          <a:avLst/>
          <a:gdLst/>
          <a:ahLst/>
          <a:cxnLst/>
          <a:rect l="0" t="0" r="0" b="0"/>
          <a:pathLst>
            <a:path>
              <a:moveTo>
                <a:pt x="0" y="7902"/>
              </a:moveTo>
              <a:lnTo>
                <a:pt x="1042208" y="790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055032" y="1927639"/>
        <a:ext cx="52110" cy="52110"/>
      </dsp:txXfrm>
    </dsp:sp>
    <dsp:sp modelId="{8539309A-B370-43D6-9A8D-27F2E8881D5B}">
      <dsp:nvSpPr>
        <dsp:cNvPr id="0" name=""/>
        <dsp:cNvSpPr/>
      </dsp:nvSpPr>
      <dsp:spPr>
        <a:xfrm>
          <a:off x="1261068" y="2058218"/>
          <a:ext cx="899902" cy="7690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Выявил неправиль-ный рост зубов</a:t>
          </a:r>
        </a:p>
      </dsp:txBody>
      <dsp:txXfrm>
        <a:off x="1283592" y="2080742"/>
        <a:ext cx="854854" cy="723977"/>
      </dsp:txXfrm>
    </dsp:sp>
    <dsp:sp modelId="{23608511-E63D-4D5D-A0DE-DE25BC679131}">
      <dsp:nvSpPr>
        <dsp:cNvPr id="0" name=""/>
        <dsp:cNvSpPr/>
      </dsp:nvSpPr>
      <dsp:spPr>
        <a:xfrm>
          <a:off x="1204" y="3733580"/>
          <a:ext cx="899902" cy="44995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А также, если</a:t>
          </a:r>
        </a:p>
      </dsp:txBody>
      <dsp:txXfrm>
        <a:off x="14383" y="3746759"/>
        <a:ext cx="873544" cy="423593"/>
      </dsp:txXfrm>
    </dsp:sp>
    <dsp:sp modelId="{829510A1-5CD1-4B00-B1D0-5A8A1AB4FF73}">
      <dsp:nvSpPr>
        <dsp:cNvPr id="0" name=""/>
        <dsp:cNvSpPr/>
      </dsp:nvSpPr>
      <dsp:spPr>
        <a:xfrm rot="18565509">
          <a:off x="797684" y="3731738"/>
          <a:ext cx="566805" cy="15804"/>
        </a:xfrm>
        <a:custGeom>
          <a:avLst/>
          <a:gdLst/>
          <a:ahLst/>
          <a:cxnLst/>
          <a:rect l="0" t="0" r="0" b="0"/>
          <a:pathLst>
            <a:path>
              <a:moveTo>
                <a:pt x="0" y="7902"/>
              </a:moveTo>
              <a:lnTo>
                <a:pt x="566805" y="790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066917" y="3725470"/>
        <a:ext cx="28340" cy="28340"/>
      </dsp:txXfrm>
    </dsp:sp>
    <dsp:sp modelId="{60479988-D794-4A2F-8548-AE2D3F41906C}">
      <dsp:nvSpPr>
        <dsp:cNvPr id="0" name=""/>
        <dsp:cNvSpPr/>
      </dsp:nvSpPr>
      <dsp:spPr>
        <a:xfrm>
          <a:off x="1261068" y="2894736"/>
          <a:ext cx="899902" cy="12519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Имеется расщелина нёба, "заячья губа", "волчья пасть"</a:t>
          </a:r>
        </a:p>
      </dsp:txBody>
      <dsp:txXfrm>
        <a:off x="1287425" y="2921093"/>
        <a:ext cx="847188" cy="1199261"/>
      </dsp:txXfrm>
    </dsp:sp>
    <dsp:sp modelId="{ED0B4430-E517-4E43-A6BC-2CC203BBD2CB}">
      <dsp:nvSpPr>
        <dsp:cNvPr id="0" name=""/>
        <dsp:cNvSpPr/>
      </dsp:nvSpPr>
      <dsp:spPr>
        <a:xfrm rot="3682947">
          <a:off x="705314" y="4280521"/>
          <a:ext cx="751545" cy="15804"/>
        </a:xfrm>
        <a:custGeom>
          <a:avLst/>
          <a:gdLst/>
          <a:ahLst/>
          <a:cxnLst/>
          <a:rect l="0" t="0" r="0" b="0"/>
          <a:pathLst>
            <a:path>
              <a:moveTo>
                <a:pt x="0" y="7902"/>
              </a:moveTo>
              <a:lnTo>
                <a:pt x="751545" y="790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062298" y="4269635"/>
        <a:ext cx="37577" cy="37577"/>
      </dsp:txXfrm>
    </dsp:sp>
    <dsp:sp modelId="{DBF36AA7-737B-4C98-A21D-91FF5B22011F}">
      <dsp:nvSpPr>
        <dsp:cNvPr id="0" name=""/>
        <dsp:cNvSpPr/>
      </dsp:nvSpPr>
      <dsp:spPr>
        <a:xfrm>
          <a:off x="1261068" y="4214205"/>
          <a:ext cx="899902" cy="80817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Ребенок просовывает язык между зубами</a:t>
          </a:r>
        </a:p>
      </dsp:txBody>
      <dsp:txXfrm>
        <a:off x="1284738" y="4237875"/>
        <a:ext cx="852562" cy="7608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5C776-2C35-4C70-AEC9-625D3E6D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</cp:lastModifiedBy>
  <cp:revision>2</cp:revision>
  <cp:lastPrinted>2018-09-21T04:02:00Z</cp:lastPrinted>
  <dcterms:created xsi:type="dcterms:W3CDTF">2023-02-16T07:26:00Z</dcterms:created>
  <dcterms:modified xsi:type="dcterms:W3CDTF">2023-02-16T07:26:00Z</dcterms:modified>
</cp:coreProperties>
</file>